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00" w:firstRow="0" w:lastRow="0" w:firstColumn="0" w:lastColumn="0" w:noHBand="0" w:noVBand="0"/>
      </w:tblPr>
      <w:tblGrid>
        <w:gridCol w:w="4818"/>
        <w:gridCol w:w="4819"/>
      </w:tblGrid>
      <w:tr w:rsidR="00C01304">
        <w:tc>
          <w:tcPr>
            <w:tcW w:w="4818" w:type="dxa"/>
          </w:tcPr>
          <w:p w:rsidR="00C01304" w:rsidRDefault="00C01304">
            <w:pPr>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sz w:val="28"/>
                <w:szCs w:val="28"/>
              </w:rPr>
              <w:t>4 февраля 2002 года</w:t>
            </w:r>
          </w:p>
        </w:tc>
        <w:tc>
          <w:tcPr>
            <w:tcW w:w="4818" w:type="dxa"/>
          </w:tcPr>
          <w:p w:rsidR="00C01304" w:rsidRDefault="00C01304">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N 437-КЗ</w:t>
            </w:r>
          </w:p>
        </w:tc>
      </w:tr>
    </w:tbl>
    <w:p w:rsidR="00C01304" w:rsidRDefault="00C01304" w:rsidP="00C01304">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ЗАКОН</w:t>
      </w:r>
    </w:p>
    <w:p w:rsidR="00C01304" w:rsidRDefault="00C01304" w:rsidP="00C01304">
      <w:pPr>
        <w:autoSpaceDE w:val="0"/>
        <w:autoSpaceDN w:val="0"/>
        <w:adjustRightInd w:val="0"/>
        <w:spacing w:after="0" w:line="240" w:lineRule="auto"/>
        <w:jc w:val="center"/>
        <w:rPr>
          <w:rFonts w:ascii="Times New Roman" w:hAnsi="Times New Roman" w:cs="Times New Roman"/>
          <w:b/>
          <w:bCs/>
          <w:sz w:val="28"/>
          <w:szCs w:val="28"/>
        </w:rPr>
      </w:pPr>
    </w:p>
    <w:p w:rsidR="00C01304" w:rsidRDefault="00C01304" w:rsidP="00C0130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КРАСНОДАРСКОГО КРАЯ</w:t>
      </w:r>
    </w:p>
    <w:p w:rsidR="00C01304" w:rsidRDefault="00C01304" w:rsidP="00C01304">
      <w:pPr>
        <w:autoSpaceDE w:val="0"/>
        <w:autoSpaceDN w:val="0"/>
        <w:adjustRightInd w:val="0"/>
        <w:spacing w:after="0" w:line="240" w:lineRule="auto"/>
        <w:jc w:val="center"/>
        <w:rPr>
          <w:rFonts w:ascii="Times New Roman" w:hAnsi="Times New Roman" w:cs="Times New Roman"/>
          <w:b/>
          <w:bCs/>
          <w:sz w:val="28"/>
          <w:szCs w:val="28"/>
        </w:rPr>
      </w:pPr>
    </w:p>
    <w:p w:rsidR="00C01304" w:rsidRDefault="00C01304" w:rsidP="00C0130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БЮДЖЕТНОМ ПРОЦЕССЕ В КРАСНОДАРСКОМ КРАЕ</w:t>
      </w:r>
    </w:p>
    <w:p w:rsidR="00C01304" w:rsidRDefault="00C01304" w:rsidP="00C01304">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351"/>
        <w:gridCol w:w="113"/>
      </w:tblGrid>
      <w:tr w:rsidR="00C0130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01304" w:rsidRDefault="00C01304">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C01304" w:rsidRDefault="00C01304">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C01304" w:rsidRDefault="00C01304">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Список изменяющих документов</w:t>
            </w:r>
          </w:p>
          <w:p w:rsidR="00C01304" w:rsidRDefault="00C01304">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(в ред. Законов Краснодарского края</w:t>
            </w:r>
          </w:p>
          <w:p w:rsidR="00C01304" w:rsidRDefault="00C01304">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29.12.2007 </w:t>
            </w:r>
            <w:hyperlink r:id="rId5" w:history="1">
              <w:r>
                <w:rPr>
                  <w:rFonts w:ascii="Times New Roman" w:hAnsi="Times New Roman" w:cs="Times New Roman"/>
                  <w:color w:val="0000FF"/>
                  <w:sz w:val="28"/>
                  <w:szCs w:val="28"/>
                </w:rPr>
                <w:t>N 1361-КЗ</w:t>
              </w:r>
            </w:hyperlink>
            <w:r>
              <w:rPr>
                <w:rFonts w:ascii="Times New Roman" w:hAnsi="Times New Roman" w:cs="Times New Roman"/>
                <w:color w:val="392C69"/>
                <w:sz w:val="28"/>
                <w:szCs w:val="28"/>
              </w:rPr>
              <w:t xml:space="preserve">, от 21.07.2008 </w:t>
            </w:r>
            <w:hyperlink r:id="rId6" w:history="1">
              <w:r>
                <w:rPr>
                  <w:rFonts w:ascii="Times New Roman" w:hAnsi="Times New Roman" w:cs="Times New Roman"/>
                  <w:color w:val="0000FF"/>
                  <w:sz w:val="28"/>
                  <w:szCs w:val="28"/>
                </w:rPr>
                <w:t>N 1530-КЗ</w:t>
              </w:r>
            </w:hyperlink>
            <w:r>
              <w:rPr>
                <w:rFonts w:ascii="Times New Roman" w:hAnsi="Times New Roman" w:cs="Times New Roman"/>
                <w:color w:val="392C69"/>
                <w:sz w:val="28"/>
                <w:szCs w:val="28"/>
              </w:rPr>
              <w:t xml:space="preserve">, от 02.07.2009 </w:t>
            </w:r>
            <w:hyperlink r:id="rId7" w:history="1">
              <w:r>
                <w:rPr>
                  <w:rFonts w:ascii="Times New Roman" w:hAnsi="Times New Roman" w:cs="Times New Roman"/>
                  <w:color w:val="0000FF"/>
                  <w:sz w:val="28"/>
                  <w:szCs w:val="28"/>
                </w:rPr>
                <w:t>N 1769-КЗ</w:t>
              </w:r>
            </w:hyperlink>
            <w:r>
              <w:rPr>
                <w:rFonts w:ascii="Times New Roman" w:hAnsi="Times New Roman" w:cs="Times New Roman"/>
                <w:color w:val="392C69"/>
                <w:sz w:val="28"/>
                <w:szCs w:val="28"/>
              </w:rPr>
              <w:t>,</w:t>
            </w:r>
          </w:p>
          <w:p w:rsidR="00C01304" w:rsidRDefault="00C01304">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09.06.2010 </w:t>
            </w:r>
            <w:hyperlink r:id="rId8" w:history="1">
              <w:r>
                <w:rPr>
                  <w:rFonts w:ascii="Times New Roman" w:hAnsi="Times New Roman" w:cs="Times New Roman"/>
                  <w:color w:val="0000FF"/>
                  <w:sz w:val="28"/>
                  <w:szCs w:val="28"/>
                </w:rPr>
                <w:t>N 1978-КЗ</w:t>
              </w:r>
            </w:hyperlink>
            <w:r>
              <w:rPr>
                <w:rFonts w:ascii="Times New Roman" w:hAnsi="Times New Roman" w:cs="Times New Roman"/>
                <w:color w:val="392C69"/>
                <w:sz w:val="28"/>
                <w:szCs w:val="28"/>
              </w:rPr>
              <w:t xml:space="preserve">, от 26.11.2010 </w:t>
            </w:r>
            <w:hyperlink r:id="rId9" w:history="1">
              <w:r>
                <w:rPr>
                  <w:rFonts w:ascii="Times New Roman" w:hAnsi="Times New Roman" w:cs="Times New Roman"/>
                  <w:color w:val="0000FF"/>
                  <w:sz w:val="28"/>
                  <w:szCs w:val="28"/>
                </w:rPr>
                <w:t>N 2110-КЗ</w:t>
              </w:r>
            </w:hyperlink>
            <w:r>
              <w:rPr>
                <w:rFonts w:ascii="Times New Roman" w:hAnsi="Times New Roman" w:cs="Times New Roman"/>
                <w:color w:val="392C69"/>
                <w:sz w:val="28"/>
                <w:szCs w:val="28"/>
              </w:rPr>
              <w:t xml:space="preserve">, от 10.05.2011 </w:t>
            </w:r>
            <w:hyperlink r:id="rId10" w:history="1">
              <w:r>
                <w:rPr>
                  <w:rFonts w:ascii="Times New Roman" w:hAnsi="Times New Roman" w:cs="Times New Roman"/>
                  <w:color w:val="0000FF"/>
                  <w:sz w:val="28"/>
                  <w:szCs w:val="28"/>
                </w:rPr>
                <w:t>N 2224-КЗ</w:t>
              </w:r>
            </w:hyperlink>
            <w:r>
              <w:rPr>
                <w:rFonts w:ascii="Times New Roman" w:hAnsi="Times New Roman" w:cs="Times New Roman"/>
                <w:color w:val="392C69"/>
                <w:sz w:val="28"/>
                <w:szCs w:val="28"/>
              </w:rPr>
              <w:t>,</w:t>
            </w:r>
          </w:p>
          <w:p w:rsidR="00C01304" w:rsidRDefault="00C01304">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19.07.2011 </w:t>
            </w:r>
            <w:hyperlink r:id="rId11" w:history="1">
              <w:r>
                <w:rPr>
                  <w:rFonts w:ascii="Times New Roman" w:hAnsi="Times New Roman" w:cs="Times New Roman"/>
                  <w:color w:val="0000FF"/>
                  <w:sz w:val="28"/>
                  <w:szCs w:val="28"/>
                </w:rPr>
                <w:t>N 2294-КЗ</w:t>
              </w:r>
            </w:hyperlink>
            <w:r>
              <w:rPr>
                <w:rFonts w:ascii="Times New Roman" w:hAnsi="Times New Roman" w:cs="Times New Roman"/>
                <w:color w:val="392C69"/>
                <w:sz w:val="28"/>
                <w:szCs w:val="28"/>
              </w:rPr>
              <w:t xml:space="preserve">, от 04.10.2011 </w:t>
            </w:r>
            <w:hyperlink r:id="rId12" w:history="1">
              <w:r>
                <w:rPr>
                  <w:rFonts w:ascii="Times New Roman" w:hAnsi="Times New Roman" w:cs="Times New Roman"/>
                  <w:color w:val="0000FF"/>
                  <w:sz w:val="28"/>
                  <w:szCs w:val="28"/>
                </w:rPr>
                <w:t>N 2322-КЗ</w:t>
              </w:r>
            </w:hyperlink>
            <w:r>
              <w:rPr>
                <w:rFonts w:ascii="Times New Roman" w:hAnsi="Times New Roman" w:cs="Times New Roman"/>
                <w:color w:val="392C69"/>
                <w:sz w:val="28"/>
                <w:szCs w:val="28"/>
              </w:rPr>
              <w:t xml:space="preserve">, от 28.12.2011 </w:t>
            </w:r>
            <w:hyperlink r:id="rId13" w:history="1">
              <w:r>
                <w:rPr>
                  <w:rFonts w:ascii="Times New Roman" w:hAnsi="Times New Roman" w:cs="Times New Roman"/>
                  <w:color w:val="0000FF"/>
                  <w:sz w:val="28"/>
                  <w:szCs w:val="28"/>
                </w:rPr>
                <w:t>N 2411-КЗ</w:t>
              </w:r>
            </w:hyperlink>
            <w:r>
              <w:rPr>
                <w:rFonts w:ascii="Times New Roman" w:hAnsi="Times New Roman" w:cs="Times New Roman"/>
                <w:color w:val="392C69"/>
                <w:sz w:val="28"/>
                <w:szCs w:val="28"/>
              </w:rPr>
              <w:t>,</w:t>
            </w:r>
          </w:p>
          <w:p w:rsidR="00C01304" w:rsidRDefault="00C01304">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03.07.2012 </w:t>
            </w:r>
            <w:hyperlink r:id="rId14" w:history="1">
              <w:r>
                <w:rPr>
                  <w:rFonts w:ascii="Times New Roman" w:hAnsi="Times New Roman" w:cs="Times New Roman"/>
                  <w:color w:val="0000FF"/>
                  <w:sz w:val="28"/>
                  <w:szCs w:val="28"/>
                </w:rPr>
                <w:t>N 2529-КЗ</w:t>
              </w:r>
            </w:hyperlink>
            <w:r>
              <w:rPr>
                <w:rFonts w:ascii="Times New Roman" w:hAnsi="Times New Roman" w:cs="Times New Roman"/>
                <w:color w:val="392C69"/>
                <w:sz w:val="28"/>
                <w:szCs w:val="28"/>
              </w:rPr>
              <w:t xml:space="preserve">, от 27.09.2012 </w:t>
            </w:r>
            <w:hyperlink r:id="rId15" w:history="1">
              <w:r>
                <w:rPr>
                  <w:rFonts w:ascii="Times New Roman" w:hAnsi="Times New Roman" w:cs="Times New Roman"/>
                  <w:color w:val="0000FF"/>
                  <w:sz w:val="28"/>
                  <w:szCs w:val="28"/>
                </w:rPr>
                <w:t>N 2597-КЗ</w:t>
              </w:r>
            </w:hyperlink>
            <w:r>
              <w:rPr>
                <w:rFonts w:ascii="Times New Roman" w:hAnsi="Times New Roman" w:cs="Times New Roman"/>
                <w:color w:val="392C69"/>
                <w:sz w:val="28"/>
                <w:szCs w:val="28"/>
              </w:rPr>
              <w:t xml:space="preserve">, от 16.07.2013 </w:t>
            </w:r>
            <w:hyperlink r:id="rId16" w:history="1">
              <w:r>
                <w:rPr>
                  <w:rFonts w:ascii="Times New Roman" w:hAnsi="Times New Roman" w:cs="Times New Roman"/>
                  <w:color w:val="0000FF"/>
                  <w:sz w:val="28"/>
                  <w:szCs w:val="28"/>
                </w:rPr>
                <w:t>N 2789-КЗ</w:t>
              </w:r>
            </w:hyperlink>
            <w:r>
              <w:rPr>
                <w:rFonts w:ascii="Times New Roman" w:hAnsi="Times New Roman" w:cs="Times New Roman"/>
                <w:color w:val="392C69"/>
                <w:sz w:val="28"/>
                <w:szCs w:val="28"/>
              </w:rPr>
              <w:t>,</w:t>
            </w:r>
          </w:p>
          <w:p w:rsidR="00C01304" w:rsidRDefault="00C01304">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04.02.2014 </w:t>
            </w:r>
            <w:hyperlink r:id="rId17" w:history="1">
              <w:r>
                <w:rPr>
                  <w:rFonts w:ascii="Times New Roman" w:hAnsi="Times New Roman" w:cs="Times New Roman"/>
                  <w:color w:val="0000FF"/>
                  <w:sz w:val="28"/>
                  <w:szCs w:val="28"/>
                </w:rPr>
                <w:t>N 2893-КЗ</w:t>
              </w:r>
            </w:hyperlink>
            <w:r>
              <w:rPr>
                <w:rFonts w:ascii="Times New Roman" w:hAnsi="Times New Roman" w:cs="Times New Roman"/>
                <w:color w:val="392C69"/>
                <w:sz w:val="28"/>
                <w:szCs w:val="28"/>
              </w:rPr>
              <w:t xml:space="preserve">, от 31.03.2014 </w:t>
            </w:r>
            <w:hyperlink r:id="rId18" w:history="1">
              <w:r>
                <w:rPr>
                  <w:rFonts w:ascii="Times New Roman" w:hAnsi="Times New Roman" w:cs="Times New Roman"/>
                  <w:color w:val="0000FF"/>
                  <w:sz w:val="28"/>
                  <w:szCs w:val="28"/>
                </w:rPr>
                <w:t>N 2934-КЗ</w:t>
              </w:r>
            </w:hyperlink>
            <w:r>
              <w:rPr>
                <w:rFonts w:ascii="Times New Roman" w:hAnsi="Times New Roman" w:cs="Times New Roman"/>
                <w:color w:val="392C69"/>
                <w:sz w:val="28"/>
                <w:szCs w:val="28"/>
              </w:rPr>
              <w:t xml:space="preserve">, от 31.03.2014 </w:t>
            </w:r>
            <w:hyperlink r:id="rId19" w:history="1">
              <w:r>
                <w:rPr>
                  <w:rFonts w:ascii="Times New Roman" w:hAnsi="Times New Roman" w:cs="Times New Roman"/>
                  <w:color w:val="0000FF"/>
                  <w:sz w:val="28"/>
                  <w:szCs w:val="28"/>
                </w:rPr>
                <w:t>N 2938-КЗ</w:t>
              </w:r>
            </w:hyperlink>
            <w:r>
              <w:rPr>
                <w:rFonts w:ascii="Times New Roman" w:hAnsi="Times New Roman" w:cs="Times New Roman"/>
                <w:color w:val="392C69"/>
                <w:sz w:val="28"/>
                <w:szCs w:val="28"/>
              </w:rPr>
              <w:t>,</w:t>
            </w:r>
          </w:p>
          <w:p w:rsidR="00C01304" w:rsidRDefault="00C01304">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29.05.2014 </w:t>
            </w:r>
            <w:hyperlink r:id="rId20" w:history="1">
              <w:r>
                <w:rPr>
                  <w:rFonts w:ascii="Times New Roman" w:hAnsi="Times New Roman" w:cs="Times New Roman"/>
                  <w:color w:val="0000FF"/>
                  <w:sz w:val="28"/>
                  <w:szCs w:val="28"/>
                </w:rPr>
                <w:t>N 2976-КЗ</w:t>
              </w:r>
            </w:hyperlink>
            <w:r>
              <w:rPr>
                <w:rFonts w:ascii="Times New Roman" w:hAnsi="Times New Roman" w:cs="Times New Roman"/>
                <w:color w:val="392C69"/>
                <w:sz w:val="28"/>
                <w:szCs w:val="28"/>
              </w:rPr>
              <w:t xml:space="preserve">, от 26.12.2014 </w:t>
            </w:r>
            <w:hyperlink r:id="rId21" w:history="1">
              <w:r>
                <w:rPr>
                  <w:rFonts w:ascii="Times New Roman" w:hAnsi="Times New Roman" w:cs="Times New Roman"/>
                  <w:color w:val="0000FF"/>
                  <w:sz w:val="28"/>
                  <w:szCs w:val="28"/>
                </w:rPr>
                <w:t>N 3092-КЗ</w:t>
              </w:r>
            </w:hyperlink>
            <w:r>
              <w:rPr>
                <w:rFonts w:ascii="Times New Roman" w:hAnsi="Times New Roman" w:cs="Times New Roman"/>
                <w:color w:val="392C69"/>
                <w:sz w:val="28"/>
                <w:szCs w:val="28"/>
              </w:rPr>
              <w:t xml:space="preserve"> (ред. 13.10.2015),</w:t>
            </w:r>
          </w:p>
          <w:p w:rsidR="00C01304" w:rsidRDefault="00C01304">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25.06.2015 </w:t>
            </w:r>
            <w:hyperlink r:id="rId22" w:history="1">
              <w:r>
                <w:rPr>
                  <w:rFonts w:ascii="Times New Roman" w:hAnsi="Times New Roman" w:cs="Times New Roman"/>
                  <w:color w:val="0000FF"/>
                  <w:sz w:val="28"/>
                  <w:szCs w:val="28"/>
                </w:rPr>
                <w:t>N 3199-КЗ</w:t>
              </w:r>
            </w:hyperlink>
            <w:r>
              <w:rPr>
                <w:rFonts w:ascii="Times New Roman" w:hAnsi="Times New Roman" w:cs="Times New Roman"/>
                <w:color w:val="392C69"/>
                <w:sz w:val="28"/>
                <w:szCs w:val="28"/>
              </w:rPr>
              <w:t xml:space="preserve">, от 23.07.2015 </w:t>
            </w:r>
            <w:hyperlink r:id="rId23" w:history="1">
              <w:r>
                <w:rPr>
                  <w:rFonts w:ascii="Times New Roman" w:hAnsi="Times New Roman" w:cs="Times New Roman"/>
                  <w:color w:val="0000FF"/>
                  <w:sz w:val="28"/>
                  <w:szCs w:val="28"/>
                </w:rPr>
                <w:t>N 3231-КЗ</w:t>
              </w:r>
            </w:hyperlink>
            <w:r>
              <w:rPr>
                <w:rFonts w:ascii="Times New Roman" w:hAnsi="Times New Roman" w:cs="Times New Roman"/>
                <w:color w:val="392C69"/>
                <w:sz w:val="28"/>
                <w:szCs w:val="28"/>
              </w:rPr>
              <w:t xml:space="preserve">, от 13.10.2015 </w:t>
            </w:r>
            <w:hyperlink r:id="rId24" w:history="1">
              <w:r>
                <w:rPr>
                  <w:rFonts w:ascii="Times New Roman" w:hAnsi="Times New Roman" w:cs="Times New Roman"/>
                  <w:color w:val="0000FF"/>
                  <w:sz w:val="28"/>
                  <w:szCs w:val="28"/>
                </w:rPr>
                <w:t>N 3253-КЗ</w:t>
              </w:r>
            </w:hyperlink>
            <w:r>
              <w:rPr>
                <w:rFonts w:ascii="Times New Roman" w:hAnsi="Times New Roman" w:cs="Times New Roman"/>
                <w:color w:val="392C69"/>
                <w:sz w:val="28"/>
                <w:szCs w:val="28"/>
              </w:rPr>
              <w:t>,</w:t>
            </w:r>
          </w:p>
          <w:p w:rsidR="00C01304" w:rsidRDefault="00C01304">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30.11.2015 </w:t>
            </w:r>
            <w:hyperlink r:id="rId25" w:history="1">
              <w:r>
                <w:rPr>
                  <w:rFonts w:ascii="Times New Roman" w:hAnsi="Times New Roman" w:cs="Times New Roman"/>
                  <w:color w:val="0000FF"/>
                  <w:sz w:val="28"/>
                  <w:szCs w:val="28"/>
                </w:rPr>
                <w:t>N 3282-КЗ</w:t>
              </w:r>
            </w:hyperlink>
            <w:r>
              <w:rPr>
                <w:rFonts w:ascii="Times New Roman" w:hAnsi="Times New Roman" w:cs="Times New Roman"/>
                <w:color w:val="392C69"/>
                <w:sz w:val="28"/>
                <w:szCs w:val="28"/>
              </w:rPr>
              <w:t xml:space="preserve">, от 04.04.2016 </w:t>
            </w:r>
            <w:hyperlink r:id="rId26" w:history="1">
              <w:r>
                <w:rPr>
                  <w:rFonts w:ascii="Times New Roman" w:hAnsi="Times New Roman" w:cs="Times New Roman"/>
                  <w:color w:val="0000FF"/>
                  <w:sz w:val="28"/>
                  <w:szCs w:val="28"/>
                </w:rPr>
                <w:t>N 3367-КЗ</w:t>
              </w:r>
            </w:hyperlink>
            <w:r>
              <w:rPr>
                <w:rFonts w:ascii="Times New Roman" w:hAnsi="Times New Roman" w:cs="Times New Roman"/>
                <w:color w:val="392C69"/>
                <w:sz w:val="28"/>
                <w:szCs w:val="28"/>
              </w:rPr>
              <w:t xml:space="preserve">, от 13.10.2016 </w:t>
            </w:r>
            <w:hyperlink r:id="rId27" w:history="1">
              <w:r>
                <w:rPr>
                  <w:rFonts w:ascii="Times New Roman" w:hAnsi="Times New Roman" w:cs="Times New Roman"/>
                  <w:color w:val="0000FF"/>
                  <w:sz w:val="28"/>
                  <w:szCs w:val="28"/>
                </w:rPr>
                <w:t>N 3487-КЗ</w:t>
              </w:r>
            </w:hyperlink>
            <w:r>
              <w:rPr>
                <w:rFonts w:ascii="Times New Roman" w:hAnsi="Times New Roman" w:cs="Times New Roman"/>
                <w:color w:val="392C69"/>
                <w:sz w:val="28"/>
                <w:szCs w:val="28"/>
              </w:rPr>
              <w:t>,</w:t>
            </w:r>
          </w:p>
          <w:p w:rsidR="00C01304" w:rsidRDefault="00C01304">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25.07.2017 </w:t>
            </w:r>
            <w:hyperlink r:id="rId28" w:history="1">
              <w:r>
                <w:rPr>
                  <w:rFonts w:ascii="Times New Roman" w:hAnsi="Times New Roman" w:cs="Times New Roman"/>
                  <w:color w:val="0000FF"/>
                  <w:sz w:val="28"/>
                  <w:szCs w:val="28"/>
                </w:rPr>
                <w:t>N 3661-КЗ</w:t>
              </w:r>
            </w:hyperlink>
            <w:r>
              <w:rPr>
                <w:rFonts w:ascii="Times New Roman" w:hAnsi="Times New Roman" w:cs="Times New Roman"/>
                <w:color w:val="392C69"/>
                <w:sz w:val="28"/>
                <w:szCs w:val="28"/>
              </w:rPr>
              <w:t xml:space="preserve">, от 07.11.2017 </w:t>
            </w:r>
            <w:hyperlink r:id="rId29" w:history="1">
              <w:r>
                <w:rPr>
                  <w:rFonts w:ascii="Times New Roman" w:hAnsi="Times New Roman" w:cs="Times New Roman"/>
                  <w:color w:val="0000FF"/>
                  <w:sz w:val="28"/>
                  <w:szCs w:val="28"/>
                </w:rPr>
                <w:t>N 3675-КЗ</w:t>
              </w:r>
            </w:hyperlink>
            <w:r>
              <w:rPr>
                <w:rFonts w:ascii="Times New Roman" w:hAnsi="Times New Roman" w:cs="Times New Roman"/>
                <w:color w:val="392C69"/>
                <w:sz w:val="28"/>
                <w:szCs w:val="28"/>
              </w:rPr>
              <w:t xml:space="preserve">, от 07.11.2017 </w:t>
            </w:r>
            <w:hyperlink r:id="rId30" w:history="1">
              <w:r>
                <w:rPr>
                  <w:rFonts w:ascii="Times New Roman" w:hAnsi="Times New Roman" w:cs="Times New Roman"/>
                  <w:color w:val="0000FF"/>
                  <w:sz w:val="28"/>
                  <w:szCs w:val="28"/>
                </w:rPr>
                <w:t>N 3683-КЗ</w:t>
              </w:r>
            </w:hyperlink>
            <w:r>
              <w:rPr>
                <w:rFonts w:ascii="Times New Roman" w:hAnsi="Times New Roman" w:cs="Times New Roman"/>
                <w:color w:val="392C69"/>
                <w:sz w:val="28"/>
                <w:szCs w:val="28"/>
              </w:rPr>
              <w:t>,</w:t>
            </w:r>
          </w:p>
          <w:p w:rsidR="00C01304" w:rsidRDefault="00C01304">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27.11.2017 </w:t>
            </w:r>
            <w:hyperlink r:id="rId31" w:history="1">
              <w:r>
                <w:rPr>
                  <w:rFonts w:ascii="Times New Roman" w:hAnsi="Times New Roman" w:cs="Times New Roman"/>
                  <w:color w:val="0000FF"/>
                  <w:sz w:val="28"/>
                  <w:szCs w:val="28"/>
                </w:rPr>
                <w:t>N 3691-КЗ</w:t>
              </w:r>
            </w:hyperlink>
            <w:r>
              <w:rPr>
                <w:rFonts w:ascii="Times New Roman" w:hAnsi="Times New Roman" w:cs="Times New Roman"/>
                <w:color w:val="392C69"/>
                <w:sz w:val="28"/>
                <w:szCs w:val="28"/>
              </w:rPr>
              <w:t xml:space="preserve">, от 06.03.2018 </w:t>
            </w:r>
            <w:hyperlink r:id="rId32" w:history="1">
              <w:r>
                <w:rPr>
                  <w:rFonts w:ascii="Times New Roman" w:hAnsi="Times New Roman" w:cs="Times New Roman"/>
                  <w:color w:val="0000FF"/>
                  <w:sz w:val="28"/>
                  <w:szCs w:val="28"/>
                </w:rPr>
                <w:t>N 3766-КЗ</w:t>
              </w:r>
            </w:hyperlink>
            <w:r>
              <w:rPr>
                <w:rFonts w:ascii="Times New Roman" w:hAnsi="Times New Roman" w:cs="Times New Roman"/>
                <w:color w:val="392C69"/>
                <w:sz w:val="28"/>
                <w:szCs w:val="28"/>
              </w:rPr>
              <w:t xml:space="preserve">, от 05.10.2018 </w:t>
            </w:r>
            <w:hyperlink r:id="rId33" w:history="1">
              <w:r>
                <w:rPr>
                  <w:rFonts w:ascii="Times New Roman" w:hAnsi="Times New Roman" w:cs="Times New Roman"/>
                  <w:color w:val="0000FF"/>
                  <w:sz w:val="28"/>
                  <w:szCs w:val="28"/>
                </w:rPr>
                <w:t>N 3859-КЗ</w:t>
              </w:r>
            </w:hyperlink>
            <w:r>
              <w:rPr>
                <w:rFonts w:ascii="Times New Roman" w:hAnsi="Times New Roman" w:cs="Times New Roman"/>
                <w:color w:val="392C69"/>
                <w:sz w:val="28"/>
                <w:szCs w:val="28"/>
              </w:rPr>
              <w:t>,</w:t>
            </w:r>
          </w:p>
          <w:p w:rsidR="00C01304" w:rsidRDefault="00C01304">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05.12.2018 </w:t>
            </w:r>
            <w:hyperlink r:id="rId34" w:history="1">
              <w:r>
                <w:rPr>
                  <w:rFonts w:ascii="Times New Roman" w:hAnsi="Times New Roman" w:cs="Times New Roman"/>
                  <w:color w:val="0000FF"/>
                  <w:sz w:val="28"/>
                  <w:szCs w:val="28"/>
                </w:rPr>
                <w:t>N 3900-КЗ</w:t>
              </w:r>
            </w:hyperlink>
            <w:r>
              <w:rPr>
                <w:rFonts w:ascii="Times New Roman" w:hAnsi="Times New Roman" w:cs="Times New Roman"/>
                <w:color w:val="392C69"/>
                <w:sz w:val="28"/>
                <w:szCs w:val="28"/>
              </w:rPr>
              <w:t xml:space="preserve">; от 11.03.2019 </w:t>
            </w:r>
            <w:hyperlink r:id="rId35" w:history="1">
              <w:r>
                <w:rPr>
                  <w:rFonts w:ascii="Times New Roman" w:hAnsi="Times New Roman" w:cs="Times New Roman"/>
                  <w:color w:val="0000FF"/>
                  <w:sz w:val="28"/>
                  <w:szCs w:val="28"/>
                </w:rPr>
                <w:t>N 4000-КЗ</w:t>
              </w:r>
            </w:hyperlink>
            <w:r>
              <w:rPr>
                <w:rFonts w:ascii="Times New Roman" w:hAnsi="Times New Roman" w:cs="Times New Roman"/>
                <w:color w:val="392C69"/>
                <w:sz w:val="28"/>
                <w:szCs w:val="28"/>
              </w:rPr>
              <w:t xml:space="preserve">, от 05.07.2019 </w:t>
            </w:r>
            <w:hyperlink r:id="rId36" w:history="1">
              <w:r>
                <w:rPr>
                  <w:rFonts w:ascii="Times New Roman" w:hAnsi="Times New Roman" w:cs="Times New Roman"/>
                  <w:color w:val="0000FF"/>
                  <w:sz w:val="28"/>
                  <w:szCs w:val="28"/>
                </w:rPr>
                <w:t>N 4078-КЗ</w:t>
              </w:r>
            </w:hyperlink>
            <w:r>
              <w:rPr>
                <w:rFonts w:ascii="Times New Roman" w:hAnsi="Times New Roman" w:cs="Times New Roman"/>
                <w:color w:val="392C69"/>
                <w:sz w:val="28"/>
                <w:szCs w:val="28"/>
              </w:rPr>
              <w:t>,</w:t>
            </w:r>
          </w:p>
          <w:p w:rsidR="00C01304" w:rsidRDefault="00C01304">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08.10.2019 </w:t>
            </w:r>
            <w:hyperlink r:id="rId37" w:history="1">
              <w:r>
                <w:rPr>
                  <w:rFonts w:ascii="Times New Roman" w:hAnsi="Times New Roman" w:cs="Times New Roman"/>
                  <w:color w:val="0000FF"/>
                  <w:sz w:val="28"/>
                  <w:szCs w:val="28"/>
                </w:rPr>
                <w:t>N 4105-КЗ</w:t>
              </w:r>
            </w:hyperlink>
            <w:r>
              <w:rPr>
                <w:rFonts w:ascii="Times New Roman" w:hAnsi="Times New Roman" w:cs="Times New Roman"/>
                <w:color w:val="392C69"/>
                <w:sz w:val="28"/>
                <w:szCs w:val="28"/>
              </w:rPr>
              <w:t xml:space="preserve">, от 28.11.2019 </w:t>
            </w:r>
            <w:hyperlink r:id="rId38" w:history="1">
              <w:r>
                <w:rPr>
                  <w:rFonts w:ascii="Times New Roman" w:hAnsi="Times New Roman" w:cs="Times New Roman"/>
                  <w:color w:val="0000FF"/>
                  <w:sz w:val="28"/>
                  <w:szCs w:val="28"/>
                </w:rPr>
                <w:t>N 4169-КЗ</w:t>
              </w:r>
            </w:hyperlink>
            <w:r>
              <w:rPr>
                <w:rFonts w:ascii="Times New Roman" w:hAnsi="Times New Roman" w:cs="Times New Roman"/>
                <w:color w:val="392C69"/>
                <w:sz w:val="28"/>
                <w:szCs w:val="28"/>
              </w:rPr>
              <w:t xml:space="preserve">, от 03.07.2020 </w:t>
            </w:r>
            <w:hyperlink r:id="rId39" w:history="1">
              <w:r>
                <w:rPr>
                  <w:rFonts w:ascii="Times New Roman" w:hAnsi="Times New Roman" w:cs="Times New Roman"/>
                  <w:color w:val="0000FF"/>
                  <w:sz w:val="28"/>
                  <w:szCs w:val="28"/>
                </w:rPr>
                <w:t>N 4323-КЗ</w:t>
              </w:r>
            </w:hyperlink>
            <w:r>
              <w:rPr>
                <w:rFonts w:ascii="Times New Roman" w:hAnsi="Times New Roman" w:cs="Times New Roman"/>
                <w:color w:val="392C69"/>
                <w:sz w:val="28"/>
                <w:szCs w:val="28"/>
              </w:rPr>
              <w:t>,</w:t>
            </w:r>
          </w:p>
          <w:p w:rsidR="00C01304" w:rsidRDefault="00C01304">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14.10.2020 </w:t>
            </w:r>
            <w:hyperlink r:id="rId40" w:history="1">
              <w:r>
                <w:rPr>
                  <w:rFonts w:ascii="Times New Roman" w:hAnsi="Times New Roman" w:cs="Times New Roman"/>
                  <w:color w:val="0000FF"/>
                  <w:sz w:val="28"/>
                  <w:szCs w:val="28"/>
                </w:rPr>
                <w:t>N 4344-КЗ</w:t>
              </w:r>
            </w:hyperlink>
            <w:r>
              <w:rPr>
                <w:rFonts w:ascii="Times New Roman" w:hAnsi="Times New Roman" w:cs="Times New Roman"/>
                <w:color w:val="392C69"/>
                <w:sz w:val="28"/>
                <w:szCs w:val="28"/>
              </w:rPr>
              <w:t xml:space="preserve">, от 09.11.2020 </w:t>
            </w:r>
            <w:hyperlink r:id="rId41" w:history="1">
              <w:r>
                <w:rPr>
                  <w:rFonts w:ascii="Times New Roman" w:hAnsi="Times New Roman" w:cs="Times New Roman"/>
                  <w:color w:val="0000FF"/>
                  <w:sz w:val="28"/>
                  <w:szCs w:val="28"/>
                </w:rPr>
                <w:t>N 4366-КЗ</w:t>
              </w:r>
            </w:hyperlink>
            <w:r>
              <w:rPr>
                <w:rFonts w:ascii="Times New Roman" w:hAnsi="Times New Roman" w:cs="Times New Roman"/>
                <w:color w:val="392C69"/>
                <w:sz w:val="28"/>
                <w:szCs w:val="28"/>
              </w:rPr>
              <w:t xml:space="preserve">, от 30.04.2021 </w:t>
            </w:r>
            <w:hyperlink r:id="rId42" w:history="1">
              <w:r>
                <w:rPr>
                  <w:rFonts w:ascii="Times New Roman" w:hAnsi="Times New Roman" w:cs="Times New Roman"/>
                  <w:color w:val="0000FF"/>
                  <w:sz w:val="28"/>
                  <w:szCs w:val="28"/>
                </w:rPr>
                <w:t>N 4464-КЗ</w:t>
              </w:r>
            </w:hyperlink>
            <w:r>
              <w:rPr>
                <w:rFonts w:ascii="Times New Roman" w:hAnsi="Times New Roman" w:cs="Times New Roman"/>
                <w:color w:val="392C69"/>
                <w:sz w:val="28"/>
                <w:szCs w:val="28"/>
              </w:rPr>
              <w:t>,</w:t>
            </w:r>
          </w:p>
          <w:p w:rsidR="00C01304" w:rsidRDefault="00C01304">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12.07.2021 </w:t>
            </w:r>
            <w:hyperlink r:id="rId43" w:history="1">
              <w:r>
                <w:rPr>
                  <w:rFonts w:ascii="Times New Roman" w:hAnsi="Times New Roman" w:cs="Times New Roman"/>
                  <w:color w:val="0000FF"/>
                  <w:sz w:val="28"/>
                  <w:szCs w:val="28"/>
                </w:rPr>
                <w:t>N 4479-КЗ</w:t>
              </w:r>
            </w:hyperlink>
            <w:r>
              <w:rPr>
                <w:rFonts w:ascii="Times New Roman" w:hAnsi="Times New Roman" w:cs="Times New Roman"/>
                <w:color w:val="392C69"/>
                <w:sz w:val="28"/>
                <w:szCs w:val="28"/>
              </w:rPr>
              <w:t xml:space="preserve">, от 05.10.2021 </w:t>
            </w:r>
            <w:hyperlink r:id="rId44" w:history="1">
              <w:r>
                <w:rPr>
                  <w:rFonts w:ascii="Times New Roman" w:hAnsi="Times New Roman" w:cs="Times New Roman"/>
                  <w:color w:val="0000FF"/>
                  <w:sz w:val="28"/>
                  <w:szCs w:val="28"/>
                </w:rPr>
                <w:t>N 4526-КЗ</w:t>
              </w:r>
            </w:hyperlink>
            <w:r>
              <w:rPr>
                <w:rFonts w:ascii="Times New Roman" w:hAnsi="Times New Roman" w:cs="Times New Roman"/>
                <w:color w:val="392C69"/>
                <w:sz w:val="28"/>
                <w:szCs w:val="28"/>
              </w:rPr>
              <w:t>,</w:t>
            </w:r>
          </w:p>
          <w:p w:rsidR="00C01304" w:rsidRDefault="00C01304">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с изм., внесенными Законами Краснодарского края</w:t>
            </w:r>
          </w:p>
          <w:p w:rsidR="00C01304" w:rsidRDefault="00C01304">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29.10.2015 </w:t>
            </w:r>
            <w:hyperlink r:id="rId45" w:history="1">
              <w:r>
                <w:rPr>
                  <w:rFonts w:ascii="Times New Roman" w:hAnsi="Times New Roman" w:cs="Times New Roman"/>
                  <w:color w:val="0000FF"/>
                  <w:sz w:val="28"/>
                  <w:szCs w:val="28"/>
                </w:rPr>
                <w:t>N 3256-КЗ</w:t>
              </w:r>
            </w:hyperlink>
            <w:r>
              <w:rPr>
                <w:rFonts w:ascii="Times New Roman" w:hAnsi="Times New Roman" w:cs="Times New Roman"/>
                <w:color w:val="392C69"/>
                <w:sz w:val="28"/>
                <w:szCs w:val="28"/>
              </w:rPr>
              <w:t xml:space="preserve">, от 30.04.2020 </w:t>
            </w:r>
            <w:hyperlink r:id="rId46" w:history="1">
              <w:r>
                <w:rPr>
                  <w:rFonts w:ascii="Times New Roman" w:hAnsi="Times New Roman" w:cs="Times New Roman"/>
                  <w:color w:val="0000FF"/>
                  <w:sz w:val="28"/>
                  <w:szCs w:val="28"/>
                </w:rPr>
                <w:t>N 4274-КЗ</w:t>
              </w:r>
            </w:hyperlink>
            <w:r>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C01304" w:rsidRDefault="00C01304">
            <w:pPr>
              <w:autoSpaceDE w:val="0"/>
              <w:autoSpaceDN w:val="0"/>
              <w:adjustRightInd w:val="0"/>
              <w:spacing w:after="0" w:line="240" w:lineRule="auto"/>
              <w:jc w:val="center"/>
              <w:rPr>
                <w:rFonts w:ascii="Times New Roman" w:hAnsi="Times New Roman" w:cs="Times New Roman"/>
                <w:color w:val="392C69"/>
                <w:sz w:val="28"/>
                <w:szCs w:val="28"/>
              </w:rPr>
            </w:pPr>
          </w:p>
        </w:tc>
      </w:tr>
    </w:tbl>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Глава I. ОБЩИЕ ПОЛОЖЕНИЯ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1. Предмет регулирования настоящего Закона</w:t>
      </w:r>
    </w:p>
    <w:p w:rsidR="00C01304" w:rsidRDefault="00C01304" w:rsidP="00C013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4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05.07.2019 N 4078-КЗ)</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Настоящий Закон регулирует отношения, возникающие между субъектами бюджетных правоотношений в процессе составления и рассмотрения проекта краевого бюджета и бюджета Территориального фонда обязательного медицинского страхования Краснодарского края, утверждения и исполнения краевого бюджета и бюджета Территориального фонда обязательного медицинского страхования Краснодарского края, а также контроля за их исполнением, осуществления бюджетного учета, составления, внешней проверки, рассмотрения и утверждения бюджетной отчетности в части, не урегулированной Бюджетным </w:t>
      </w:r>
      <w:hyperlink r:id="rId48"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lastRenderedPageBreak/>
        <w:t>Статья 2. Правовая основа бюджетного процесса в Краснодарском крае</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Правовую основу бюджетного процесса в Краснодарском крае составляют </w:t>
      </w:r>
      <w:hyperlink r:id="rId49" w:history="1">
        <w:r>
          <w:rPr>
            <w:rFonts w:ascii="Times New Roman" w:hAnsi="Times New Roman" w:cs="Times New Roman"/>
            <w:color w:val="0000FF"/>
            <w:sz w:val="28"/>
            <w:szCs w:val="28"/>
          </w:rPr>
          <w:t>Конституция</w:t>
        </w:r>
      </w:hyperlink>
      <w:r>
        <w:rPr>
          <w:rFonts w:ascii="Times New Roman" w:hAnsi="Times New Roman" w:cs="Times New Roman"/>
          <w:sz w:val="28"/>
          <w:szCs w:val="28"/>
        </w:rPr>
        <w:t xml:space="preserve"> Российской Федерации, Бюджетный </w:t>
      </w:r>
      <w:hyperlink r:id="rId50" w:history="1">
        <w:r>
          <w:rPr>
            <w:rFonts w:ascii="Times New Roman" w:hAnsi="Times New Roman" w:cs="Times New Roman"/>
            <w:color w:val="0000FF"/>
            <w:sz w:val="28"/>
            <w:szCs w:val="28"/>
          </w:rPr>
          <w:t>кодекс</w:t>
        </w:r>
      </w:hyperlink>
      <w:r>
        <w:rPr>
          <w:rFonts w:ascii="Times New Roman" w:hAnsi="Times New Roman" w:cs="Times New Roman"/>
          <w:sz w:val="28"/>
          <w:szCs w:val="28"/>
        </w:rPr>
        <w:t xml:space="preserve"> Российской Федерации, федеральные законы и иные нормативные правовые акты Российской Федерации, </w:t>
      </w:r>
      <w:hyperlink r:id="rId51" w:history="1">
        <w:r>
          <w:rPr>
            <w:rFonts w:ascii="Times New Roman" w:hAnsi="Times New Roman" w:cs="Times New Roman"/>
            <w:color w:val="0000FF"/>
            <w:sz w:val="28"/>
            <w:szCs w:val="28"/>
          </w:rPr>
          <w:t>Устав</w:t>
        </w:r>
      </w:hyperlink>
      <w:r>
        <w:rPr>
          <w:rFonts w:ascii="Times New Roman" w:hAnsi="Times New Roman" w:cs="Times New Roman"/>
          <w:sz w:val="28"/>
          <w:szCs w:val="28"/>
        </w:rPr>
        <w:t xml:space="preserve"> Краснодарского края, настоящий Закон и иные нормативные правовые акты Краснодарского края, регулирующие бюджетные правоотношения.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Глава II. УЧАСТНИКИ БЮДЖЕТНОГО ПРОЦЕССА</w:t>
      </w:r>
    </w:p>
    <w:p w:rsidR="00C01304" w:rsidRDefault="00C01304" w:rsidP="00C0130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КРАСНОДАРСКОМ КРАЕ</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3. Участники бюджетного процесса, обладающие бюджетными полномочиями на краевом уровне</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Участниками бюджетного процесса, обладающими бюджетными полномочиями на краевом уровне, являются:</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глава администрации (губернатор) Краснодарского края;</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Законодательное Собрание Краснодарского края;</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администрация Краснодарского края;</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финансовый орган Краснодарского края;</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Контрольно-счетная палата Краснодарского края;</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 исполнительной власти Краснодарского края, уполномоченный осуществлять внутренний государственный финансовый контроль;</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5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04.02.2014 N 2893-КЗ)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 управления Территориальным фондом обязательного медицинского страхования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5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28.12.2011 N 2411-КЗ)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главные распорядители (распорядители) средств краевого бюджета;</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5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21.07.2008 N 1530-КЗ)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главные администраторы (администраторы) доходов краевого бюджета;</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главные администраторы (администраторы) источников финансирования дефицита краевого бюджета;</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получатели средств краевого бюджета;</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абзац утратил силу. - </w:t>
      </w:r>
      <w:hyperlink r:id="rId55"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Краснодарского края от 02.07.2009 N 1769-КЗ.</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4. Бюджетные полномочия Законодательного Собрания Краснодарского края</w:t>
      </w:r>
    </w:p>
    <w:p w:rsidR="00C01304" w:rsidRDefault="00C01304" w:rsidP="00C013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5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26.12.2014 N 3092-КЗ)</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Законодательное Собрание Краснодарского края:</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устанавливает порядок рассмотрения и утверждения проекта закона Краснодарского края о краевом бюджете и проекта закона Краснодарского края о бюджете Территориального фонда обязательного медицинского страхования Краснодарского края и порядок внесения изменений в закон Краснодарского края о краевом бюджете и закон Краснодарского края о бюджете Территориального фонда обязательного медицинского страхования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5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05.07.2019 N 4078-КЗ)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устанавливает порядок представления, рассмотрения и утверждения отчетов об исполнении краевого бюджета и бюджета Территориального фонда обязательного медицинского страхования Краснодарского края за отчетный финансовый год (далее соответственно - годовой отчет об исполнении краевого бюджета и годовой отчет об исполнении бюджета Территориального фонда обязательного медицинского страхования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5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25.07.2017 N 3661-КЗ)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формирует и определяет правовой статус органов внешнего государственного финансового контроля;</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рассматривает проект краевого бюджета, проект бюджета Территориального фонда обязательного медицинского страхования Краснодарского края, утверждает краевой бюджет и бюджет Территориального фонда обязательного медицинского страхования Краснодарского края, осуществляет контроль в ходе рассмотрения отдельных вопросов их исполнения на своих пленарных заседаниях, заседаниях комитетов, комиссий, рабочих групп Законодательного Собрания Краснодарского края, в ходе проводимых парламентских слушаний и в связи с депутатскими запросами, утверждает годовой отчет об исполнении краевого бюджета и годовой отчет об исполнении бюджета Территориального фонда обязательного медицинского страхования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5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25.07.2017 N 3661-КЗ)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рассматривает проекты государственных программ Краснодарского края (далее - государственные программы) и предложения о внесении изменений в государственные программы в порядке, установленном законодательством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Краснодарского края от 06.03.2018 </w:t>
      </w:r>
      <w:hyperlink r:id="rId60" w:history="1">
        <w:r>
          <w:rPr>
            <w:rFonts w:ascii="Times New Roman" w:hAnsi="Times New Roman" w:cs="Times New Roman"/>
            <w:color w:val="0000FF"/>
            <w:sz w:val="28"/>
            <w:szCs w:val="28"/>
          </w:rPr>
          <w:t>N 3766-КЗ</w:t>
        </w:r>
      </w:hyperlink>
      <w:r>
        <w:rPr>
          <w:rFonts w:ascii="Times New Roman" w:hAnsi="Times New Roman" w:cs="Times New Roman"/>
          <w:sz w:val="28"/>
          <w:szCs w:val="28"/>
        </w:rPr>
        <w:t xml:space="preserve">, от 09.11.2020 </w:t>
      </w:r>
      <w:hyperlink r:id="rId61" w:history="1">
        <w:r>
          <w:rPr>
            <w:rFonts w:ascii="Times New Roman" w:hAnsi="Times New Roman" w:cs="Times New Roman"/>
            <w:color w:val="0000FF"/>
            <w:sz w:val="28"/>
            <w:szCs w:val="28"/>
          </w:rPr>
          <w:t>N 4366-КЗ</w:t>
        </w:r>
      </w:hyperlink>
      <w:r>
        <w:rPr>
          <w:rFonts w:ascii="Times New Roman" w:hAnsi="Times New Roman" w:cs="Times New Roman"/>
          <w:sz w:val="28"/>
          <w:szCs w:val="28"/>
        </w:rPr>
        <w:t>)</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устанавливает нормативы отчислений доходов в местные бюджеты от федеральных налогов и сборов, в том числе от налогов, предусмотренных специальными налоговыми режимами, и (или) региональных налогов, неналоговых доходов, подлежащих зачислению в соответствии с Бюджетным </w:t>
      </w:r>
      <w:hyperlink r:id="rId62"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и законодательством о налогах и сборах в краевой бюджет;</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6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08.10.2019 N 4105-КЗ)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устанавливает региональные налоги в соответствии с законодательством Российской Федерации о налогах и сборах;</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устанавливает порядок проведения внешней проверки годового отчета об исполнении краевого бюджета и внешней проверки годового отчета об исполнении бюджета Территориального фонда обязательного медицинского страхования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6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05.07.2019 N 4078-КЗ)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устанавливает общий порядок и условия предоставления межбюджетных трансфертов из краевого бюджета, за исключением субсидий, общий порядок и условия предоставления межбюджетных трансфертов из местных бюджетов;</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6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08.10.2019 N 4105-КЗ)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устанавливает порядок проведения публичных слушаний и общественных обсуждений по проекту краевого бюджета и годовому отчету об исполнении краевого бюджета;</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6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30.04.2021 N 4464-КЗ)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осуществляет иные бюджетные полномочия в соответствии с Бюджетным </w:t>
      </w:r>
      <w:hyperlink r:id="rId67"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Федеральным </w:t>
      </w:r>
      <w:hyperlink r:id="rId6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6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w:t>
      </w:r>
      <w:hyperlink r:id="rId70" w:history="1">
        <w:r>
          <w:rPr>
            <w:rFonts w:ascii="Times New Roman" w:hAnsi="Times New Roman" w:cs="Times New Roman"/>
            <w:color w:val="0000FF"/>
            <w:sz w:val="28"/>
            <w:szCs w:val="28"/>
          </w:rPr>
          <w:t>Уставом</w:t>
        </w:r>
      </w:hyperlink>
      <w:r>
        <w:rPr>
          <w:rFonts w:ascii="Times New Roman" w:hAnsi="Times New Roman" w:cs="Times New Roman"/>
          <w:sz w:val="28"/>
          <w:szCs w:val="28"/>
        </w:rPr>
        <w:t xml:space="preserve">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5. Бюджетные полномочия главы администрации (губернатора)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Глава администрации (губернатор) Краснодарского края:</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вносит на рассмотрение Законодательного Собрания Краснодарского края проекты законов Краснодарского края о краевом бюджете и о бюджете Территориального фонда обязательного медицинского страхования Краснодарского края с необходимыми документами и материалами, о внесении изменений в законы Краснодарского края о краевом бюджете, о бюджете Территориального фонда обязательного медицинского страхования Краснодарского края, об исполнении краевого бюджета, бюджета Территориального фонда обязательного медицинского страхования Краснодарского края, проекты других законов Краснодарского края, регулирующих бюджетные правоотношения в Краснодарском крае;</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Краснодарского края от 28.12.2011 </w:t>
      </w:r>
      <w:hyperlink r:id="rId71" w:history="1">
        <w:r>
          <w:rPr>
            <w:rFonts w:ascii="Times New Roman" w:hAnsi="Times New Roman" w:cs="Times New Roman"/>
            <w:color w:val="0000FF"/>
            <w:sz w:val="28"/>
            <w:szCs w:val="28"/>
          </w:rPr>
          <w:t>N 2411-КЗ</w:t>
        </w:r>
      </w:hyperlink>
      <w:r>
        <w:rPr>
          <w:rFonts w:ascii="Times New Roman" w:hAnsi="Times New Roman" w:cs="Times New Roman"/>
          <w:sz w:val="28"/>
          <w:szCs w:val="28"/>
        </w:rPr>
        <w:t xml:space="preserve">, от 16.07.2013 </w:t>
      </w:r>
      <w:hyperlink r:id="rId72" w:history="1">
        <w:r>
          <w:rPr>
            <w:rFonts w:ascii="Times New Roman" w:hAnsi="Times New Roman" w:cs="Times New Roman"/>
            <w:color w:val="0000FF"/>
            <w:sz w:val="28"/>
            <w:szCs w:val="28"/>
          </w:rPr>
          <w:t>N 2789-КЗ</w:t>
        </w:r>
      </w:hyperlink>
      <w:r>
        <w:rPr>
          <w:rFonts w:ascii="Times New Roman" w:hAnsi="Times New Roman" w:cs="Times New Roman"/>
          <w:sz w:val="28"/>
          <w:szCs w:val="28"/>
        </w:rPr>
        <w:t>)</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определяет должностных лиц, уполномоченных представлять проекты законов Краснодарского края о краевом бюджете и о бюджете Территориального фонда обязательного медицинского страхования Краснодарского края, о внесении изменений в законы Краснодарского края о краевом бюджете, о бюджете Территориального фонда обязательного медицинского страхования Краснодарского края, об исполнении краевого бюджета, бюджета Территориального фонда обязательного медицинского страхования Краснодарского края, проекты других законов Краснодарского края, регулирующих бюджетные правоотношения в Краснодарском крае, при их рассмотрении в Законодательном Собрании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Краснодарского края от 28.12.2011 </w:t>
      </w:r>
      <w:hyperlink r:id="rId73" w:history="1">
        <w:r>
          <w:rPr>
            <w:rFonts w:ascii="Times New Roman" w:hAnsi="Times New Roman" w:cs="Times New Roman"/>
            <w:color w:val="0000FF"/>
            <w:sz w:val="28"/>
            <w:szCs w:val="28"/>
          </w:rPr>
          <w:t>N 2411-КЗ</w:t>
        </w:r>
      </w:hyperlink>
      <w:r>
        <w:rPr>
          <w:rFonts w:ascii="Times New Roman" w:hAnsi="Times New Roman" w:cs="Times New Roman"/>
          <w:sz w:val="28"/>
          <w:szCs w:val="28"/>
        </w:rPr>
        <w:t xml:space="preserve">, от 16.07.2013 </w:t>
      </w:r>
      <w:hyperlink r:id="rId74" w:history="1">
        <w:r>
          <w:rPr>
            <w:rFonts w:ascii="Times New Roman" w:hAnsi="Times New Roman" w:cs="Times New Roman"/>
            <w:color w:val="0000FF"/>
            <w:sz w:val="28"/>
            <w:szCs w:val="28"/>
          </w:rPr>
          <w:t>N 2789-КЗ</w:t>
        </w:r>
      </w:hyperlink>
      <w:r>
        <w:rPr>
          <w:rFonts w:ascii="Times New Roman" w:hAnsi="Times New Roman" w:cs="Times New Roman"/>
          <w:sz w:val="28"/>
          <w:szCs w:val="28"/>
        </w:rPr>
        <w:t>)</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осуществляет иные бюджетные полномочия в соответствии с Бюджетным </w:t>
      </w:r>
      <w:hyperlink r:id="rId75"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и иными нормативными правовыми актами, регулирующими бюджетные правоотношения.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6. Бюджетные полномочия администрации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Администрация Краснодарского края:</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абзацы второй - третий утратили силу. - </w:t>
      </w:r>
      <w:hyperlink r:id="rId76"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Краснодарского края от 21.07.2008 N 1530-КЗ;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утверждает отчеты об исполнении краевого бюджета за первый квартал, полугодие и девять месяцев текущего финансового года;</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устанавливает порядок разработки прогноза социально-экономического развития Краснодарского края;</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одобряет прогноз социально-экономического развития Краснодарского края;</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обеспечивает разработку основных направлений бюджетной и налоговой политики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7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25.07.2017 N 3661-КЗ)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предоставляет от имени Краснодарского края государственные гарантии Краснодарского края;</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устанавливает перечень документов, представляемых принципалом для предоставления государственной гарантии Краснодарского края, а также порядок определения при предоставлении государственной гарантии Краснодарского края минимального объема (суммы) обеспечения исполнения обязательств принципала по удовлетворению регрессного требования гаранта к принципалу по государственной гарантии в зависимости от степени удовлетворительности финансового состояния принципала;</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7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09.11.2020 N 4366-КЗ)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устанавливает порядок формирования и реализации краевой адресной инвестиционной программы;</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7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21.07.2008 N 1530-КЗ)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утверждает Генеральные условия эмиссии и обращения государственных ценных бумаг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8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09.06.2010 N 1978-КЗ)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устанавливает порядок предоставления бюджетных инвестиций государственным автономным и бюджетным учреждениям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8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10.05.2011 N 2224-КЗ; в ред. </w:t>
      </w:r>
      <w:hyperlink r:id="rId8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25.07.2017 N 3661-КЗ)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определяет порядок формирования и финансового обеспечения государственного задания в отношении государственных автономных, бюджетных и казенных учреждений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8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10.05.2011 N 2224-КЗ; в ред. </w:t>
      </w:r>
      <w:hyperlink r:id="rId8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25.07.2017 N 3661-КЗ)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утратил силу. - </w:t>
      </w:r>
      <w:hyperlink r:id="rId85"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Краснодарского края от 03.07.2020 N 4323-КЗ;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утратил силу. - </w:t>
      </w:r>
      <w:hyperlink r:id="rId86"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Краснодарского края от 04.04.2016 N 3367-КЗ;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осуществляет иные бюджетные полномочия в соответствии с Бюджетным </w:t>
      </w:r>
      <w:hyperlink r:id="rId87"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и иными нормативными правовыми актами, регулирующими бюджетные правоотношения;</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устанавливает порядок осуществления оценки долговой устойчивости муниципальных образований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8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08.10.2019 N 4105-КЗ)</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7. Бюджетные полномочия финансового органа Краснодарского края</w:t>
      </w:r>
    </w:p>
    <w:p w:rsidR="00C01304" w:rsidRDefault="00C01304" w:rsidP="00C013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8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10.05.2011 N 2224-КЗ)</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Финансовый орган Краснодарского края:</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осуществляет непосредственное составление проекта закона Краснодарского края о краевом бюджете, представляет его с необходимыми документами и материалами в администрацию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9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05.07.2019 N 4078-КЗ)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разрабатывает и представляет в администрацию Краснодарского края основные направления бюджетной и налоговой политики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9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25.07.2017 N 3661-КЗ)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устанавливает, детализирует и определяет порядок применения бюджетной классификации Российской Федерации в части, относящейся к краевому бюджету и бюджету Территориального фонда обязательного медицинского страхования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9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28.12.2011 N 2411-КЗ)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имеет право получать от органов исполнительной власти Краснодарского края, органов местного самоуправления муниципальных образований Краснодарского края материалы, необходимые для составления проекта краевого бюджета;</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9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09.11.2020 N 4366-КЗ)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осуществляет управление остатками средств на едином счете краевого бюджета;</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Краснодарского края от 16.07.2013 </w:t>
      </w:r>
      <w:hyperlink r:id="rId94" w:history="1">
        <w:r>
          <w:rPr>
            <w:rFonts w:ascii="Times New Roman" w:hAnsi="Times New Roman" w:cs="Times New Roman"/>
            <w:color w:val="0000FF"/>
            <w:sz w:val="28"/>
            <w:szCs w:val="28"/>
          </w:rPr>
          <w:t>N 2789-КЗ</w:t>
        </w:r>
      </w:hyperlink>
      <w:r>
        <w:rPr>
          <w:rFonts w:ascii="Times New Roman" w:hAnsi="Times New Roman" w:cs="Times New Roman"/>
          <w:sz w:val="28"/>
          <w:szCs w:val="28"/>
        </w:rPr>
        <w:t xml:space="preserve">, от 03.07.2020 </w:t>
      </w:r>
      <w:hyperlink r:id="rId95" w:history="1">
        <w:r>
          <w:rPr>
            <w:rFonts w:ascii="Times New Roman" w:hAnsi="Times New Roman" w:cs="Times New Roman"/>
            <w:color w:val="0000FF"/>
            <w:sz w:val="28"/>
            <w:szCs w:val="28"/>
          </w:rPr>
          <w:t>N 4323-КЗ</w:t>
        </w:r>
      </w:hyperlink>
      <w:r>
        <w:rPr>
          <w:rFonts w:ascii="Times New Roman" w:hAnsi="Times New Roman" w:cs="Times New Roman"/>
          <w:sz w:val="28"/>
          <w:szCs w:val="28"/>
        </w:rPr>
        <w:t>)</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выступает в качестве эмитента государственных ценных бумаг Краснодарского края;</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утверждает условия эмиссии и обращения государственных ценных бумаг Краснодарского края;</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принимает решение об эмиссии отдельного выпуска государственных ценных бумаг Краснодарского края;</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осуществляет управление государственным долгом Краснодарского края;</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осуществляет заимствования от имени Краснодарского края в соответствии с Законом Краснодарского края о краевом бюджете;</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устанавливает состав информации, подлежащей внесению в государственную долговую книгу Краснодарского края, порядок и срок ее внесения, а также состав информации о долговых обязательствах муниципального образования, отраженных в муниципальной долговой книге, подлежащей передаче в финансовый орган Краснодарского края, порядок и сроки ее передачи;</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9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09.11.2020 N 4366-КЗ)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устанавливает порядок представления в министерство финансов Краснодарского края документов и материалов, необходимых для согласования программ муниципальных внутренних и внешних заимствований, муниципальных гарантий на очередной финансовый год и плановый период (очередной финансовый год), а также изменений в указанные программы, являющихся приложениями к подготовленному к внесению в представительный орган муниципального образования проекту местного бюджета на очередной финансовый год и плановый период (очередной финансовый год), а также проекту изменений в решение о местном бюджете на текущий финансовый год и плановый период (текущий финансовый год);</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9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09.11.2020 N 4366-КЗ)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осуществляет оценку долговой устойчивости муниципальных образований Краснодарского края в порядке, установленном администрацией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9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08.10.2019 N 4105-КЗ)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представляет Краснодарский край в договорах о предоставлении бюджетных кредитов, а также в правоотношениях, возникающих в связи с их заключением;</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осуществляет меры по принудительному взысканию с заемщика, гаранта или поручителя просроченной задолженности по бюджетным кредитам, в том числе по обращению взыскания на предмет залога, 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устанавливает порядок открытия и ведения лицевых счетов для учета операций главных администраторов (администраторов) источников финансирования дефицита краевого бюджета, главных распорядителей (распорядителей) и получателей средств краевого бюджета;</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9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16.07.2013 N 2789-КЗ)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осуществляет открытие и ведение лицевых счетов для учета операций главных администраторов (администраторов) источников финансирования дефицита краевого бюджета, главных распорядителей (распорядителей) и получателей средств краевого бюджета;</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0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16.07.2013 N 2789-КЗ)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составляет бюджетную отчетность Краснодарского края на основании полученной бюджетной отчетности от главных администраторов доходов краевого бюджета, главных распорядителей средств краевого бюджета, главных администраторов источников финансирования дефицита краевого бюджета;</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Краснодарского края от 13.10.2016 </w:t>
      </w:r>
      <w:hyperlink r:id="rId101" w:history="1">
        <w:r>
          <w:rPr>
            <w:rFonts w:ascii="Times New Roman" w:hAnsi="Times New Roman" w:cs="Times New Roman"/>
            <w:color w:val="0000FF"/>
            <w:sz w:val="28"/>
            <w:szCs w:val="28"/>
          </w:rPr>
          <w:t>N 3487-КЗ</w:t>
        </w:r>
      </w:hyperlink>
      <w:r>
        <w:rPr>
          <w:rFonts w:ascii="Times New Roman" w:hAnsi="Times New Roman" w:cs="Times New Roman"/>
          <w:sz w:val="28"/>
          <w:szCs w:val="28"/>
        </w:rPr>
        <w:t xml:space="preserve">, от 08.10.2019 </w:t>
      </w:r>
      <w:hyperlink r:id="rId102" w:history="1">
        <w:r>
          <w:rPr>
            <w:rFonts w:ascii="Times New Roman" w:hAnsi="Times New Roman" w:cs="Times New Roman"/>
            <w:color w:val="0000FF"/>
            <w:sz w:val="28"/>
            <w:szCs w:val="28"/>
          </w:rPr>
          <w:t>N 4105-КЗ</w:t>
        </w:r>
      </w:hyperlink>
      <w:r>
        <w:rPr>
          <w:rFonts w:ascii="Times New Roman" w:hAnsi="Times New Roman" w:cs="Times New Roman"/>
          <w:sz w:val="28"/>
          <w:szCs w:val="28"/>
        </w:rPr>
        <w:t>)</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утратил силу. - </w:t>
      </w:r>
      <w:hyperlink r:id="rId103"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Краснодарского края от 07.11.2017 N 3683-КЗ;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доводит до главных распорядителей (распорядителей) и получателей средств краевого бюджета бюджетные ассигнования, лимиты бюджетных обязательств, предельные объемы финансирования;</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доводит до главных администраторов (администраторов) источников финансирования дефицита краевого бюджета бюджетные ассигнования;</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устанавливает порядок и осуществляет санкционирование оплаты денежных обязательств получателей средств краевого бюджета и администраторов источников финансирования дефицита краевого бюджета, лицевые счета которых открыты в финансовом органе;</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0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05.12.2018 N 3900-КЗ)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абзацы двадцать первый - двадцать четвертый утратили силу. - </w:t>
      </w:r>
      <w:hyperlink r:id="rId105"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Краснодарского края от 16.07.2013 N 2789-КЗ;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осуществляет приостановление операций по лицевым счетам получателей средств краевого бюджета в случаях, предусмотренных законодательством Российской Федерации;</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0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16.07.2013 N 2789-КЗ)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ведет учет и осуществляет хранение исполнительных документов, решений налоговых органов о взыскании налога, сбора, страхового взноса, пеней и штрафов, предусматривающих обращение взыскания на средства краевого бюджета по денежным обязательствам получателей средств краевого бюджета, и иных документов, связанных с их исполнением, в установленном им порядке;</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Краснодарского края от 26.12.2014 </w:t>
      </w:r>
      <w:hyperlink r:id="rId107" w:history="1">
        <w:r>
          <w:rPr>
            <w:rFonts w:ascii="Times New Roman" w:hAnsi="Times New Roman" w:cs="Times New Roman"/>
            <w:color w:val="0000FF"/>
            <w:sz w:val="28"/>
            <w:szCs w:val="28"/>
          </w:rPr>
          <w:t>N 3092-КЗ</w:t>
        </w:r>
      </w:hyperlink>
      <w:r>
        <w:rPr>
          <w:rFonts w:ascii="Times New Roman" w:hAnsi="Times New Roman" w:cs="Times New Roman"/>
          <w:sz w:val="28"/>
          <w:szCs w:val="28"/>
        </w:rPr>
        <w:t xml:space="preserve">, от 25.07.2017 </w:t>
      </w:r>
      <w:hyperlink r:id="rId108" w:history="1">
        <w:r>
          <w:rPr>
            <w:rFonts w:ascii="Times New Roman" w:hAnsi="Times New Roman" w:cs="Times New Roman"/>
            <w:color w:val="0000FF"/>
            <w:sz w:val="28"/>
            <w:szCs w:val="28"/>
          </w:rPr>
          <w:t>N 3661-КЗ</w:t>
        </w:r>
      </w:hyperlink>
      <w:r>
        <w:rPr>
          <w:rFonts w:ascii="Times New Roman" w:hAnsi="Times New Roman" w:cs="Times New Roman"/>
          <w:sz w:val="28"/>
          <w:szCs w:val="28"/>
        </w:rPr>
        <w:t>)</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ведет учет и осуществляет хранение исполнительных документов, выданных на основании судебных актов по искам к Краснодарскому краю о возмещении вреда, причиненного гражданину или юридическому лицу в результате незаконных действий (бездействия) государственных органов либо должностных лиц этих органов, и о присуждении компенсации за нарушение права на исполнение судебного акта в разумный срок, а также иных документов, связанных с их исполнением;</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0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27.11.2017 N 3691-КЗ)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устанавливает правила (основания, условия и порядок) списания и восстановления в учете задолженности по денежным обязательствам перед Краснодарским краем;</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1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03.07.2020 N 4323-КЗ)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организует и обеспечивает реализацию мероприятий, направленных на подготовку, присвоение, подтверждение, пересмотр кредитных рейтингов и прогнозов по кредитным рейтингам Краснодарского края, в целях обеспечения осуществления государственных заимствований Краснодарского края и кредитных рейтингов выпусков государственных ценных бумаг Краснодарского края в соответствии с законодательством Российской Федерации;</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11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05.07.2019 N 4078-КЗ)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осуществляет иные бюджетные полномочия в соответствии с Бюджетным </w:t>
      </w:r>
      <w:hyperlink r:id="rId112"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и иными нормативными правовыми актами, регулирующими бюджетные правоотношения.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11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03.07.2020 N 4323-КЗ)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Утратила силу. - </w:t>
      </w:r>
      <w:hyperlink r:id="rId114"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Краснодарского края от 16.07.2013 N 2789-КЗ.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Утратила силу. - </w:t>
      </w:r>
      <w:hyperlink r:id="rId115"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Краснодарского края от 04.02.2014 N 2893-КЗ.</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 xml:space="preserve">Статья 8. Утратила силу. - </w:t>
      </w:r>
      <w:hyperlink r:id="rId116" w:history="1">
        <w:r>
          <w:rPr>
            <w:rFonts w:ascii="Times New Roman" w:hAnsi="Times New Roman" w:cs="Times New Roman"/>
            <w:b/>
            <w:bCs/>
            <w:color w:val="0000FF"/>
            <w:sz w:val="28"/>
            <w:szCs w:val="28"/>
          </w:rPr>
          <w:t>Закон</w:t>
        </w:r>
      </w:hyperlink>
      <w:r>
        <w:rPr>
          <w:rFonts w:ascii="Times New Roman" w:hAnsi="Times New Roman" w:cs="Times New Roman"/>
          <w:b/>
          <w:bCs/>
          <w:sz w:val="28"/>
          <w:szCs w:val="28"/>
        </w:rPr>
        <w:t xml:space="preserve"> Краснодарского края от 08.10.2019 N 4105-КЗ.</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9. Бюджетные полномочия органа управления Территориальным фондом обязательного медицинского страхования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1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28.12.2011 N 2411-КЗ)</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Орган управления Территориальным фондом обязательного медицинского страхования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1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28.12.2011 N 2411-КЗ)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осуществляет непосредственное составление проекта бюджета Территориального фонда обязательного медицинского страхования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1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28.12.2011 N 2411-КЗ)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устанавливает порядок составления и ведения сводной бюджетной росписи бюджета Территориального фонда обязательного медицинского страхования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2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28.12.2011 N 2411-КЗ)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составляет отчетность об исполнении бюджета Территориального фонда обязательного медицинского страхования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2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28.12.2011 N 2411-КЗ)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обеспечивает исполнение бюджета Территориального фонда обязательного медицинского страхования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2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28.12.2011 N 2411-КЗ)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осуществляет иные бюджетные полномочия в соответствии с Бюджетным </w:t>
      </w:r>
      <w:hyperlink r:id="rId123"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и иными нормативными правовыми актами, регулирующими бюджетные правоотношения.</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Руководитель органа управления Территориальным фондом обязательного медицинского страхования Краснодарского края вправе:</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Краснодарского края от 28.12.2011 </w:t>
      </w:r>
      <w:hyperlink r:id="rId124" w:history="1">
        <w:r>
          <w:rPr>
            <w:rFonts w:ascii="Times New Roman" w:hAnsi="Times New Roman" w:cs="Times New Roman"/>
            <w:color w:val="0000FF"/>
            <w:sz w:val="28"/>
            <w:szCs w:val="28"/>
          </w:rPr>
          <w:t>N 2411-КЗ</w:t>
        </w:r>
      </w:hyperlink>
      <w:r>
        <w:rPr>
          <w:rFonts w:ascii="Times New Roman" w:hAnsi="Times New Roman" w:cs="Times New Roman"/>
          <w:sz w:val="28"/>
          <w:szCs w:val="28"/>
        </w:rPr>
        <w:t xml:space="preserve">, от 16.07.2013 </w:t>
      </w:r>
      <w:hyperlink r:id="rId125" w:history="1">
        <w:r>
          <w:rPr>
            <w:rFonts w:ascii="Times New Roman" w:hAnsi="Times New Roman" w:cs="Times New Roman"/>
            <w:color w:val="0000FF"/>
            <w:sz w:val="28"/>
            <w:szCs w:val="28"/>
          </w:rPr>
          <w:t>N 2789-КЗ</w:t>
        </w:r>
      </w:hyperlink>
      <w:r>
        <w:rPr>
          <w:rFonts w:ascii="Times New Roman" w:hAnsi="Times New Roman" w:cs="Times New Roman"/>
          <w:sz w:val="28"/>
          <w:szCs w:val="28"/>
        </w:rPr>
        <w:t xml:space="preserve">, от 31.03.2014 </w:t>
      </w:r>
      <w:hyperlink r:id="rId126" w:history="1">
        <w:r>
          <w:rPr>
            <w:rFonts w:ascii="Times New Roman" w:hAnsi="Times New Roman" w:cs="Times New Roman"/>
            <w:color w:val="0000FF"/>
            <w:sz w:val="28"/>
            <w:szCs w:val="28"/>
          </w:rPr>
          <w:t>N 2938-КЗ</w:t>
        </w:r>
      </w:hyperlink>
      <w:r>
        <w:rPr>
          <w:rFonts w:ascii="Times New Roman" w:hAnsi="Times New Roman" w:cs="Times New Roman"/>
          <w:sz w:val="28"/>
          <w:szCs w:val="28"/>
        </w:rPr>
        <w:t>)</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вносить изменения в сводную бюджетную роспись бюджета Территориального фонда обязательного медицинского страхования Краснодарского края в случае принятия закона Краснодарского края о внесении соответствующих изменений в закон Краснодарского края о бюджете Территориального фонда обязательного медицинского страхования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2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28.12.2011 N 2411-КЗ)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вносить изменения в сводную бюджетную роспись бюджета Территориального фонда обязательного медицинского страхования Краснодарского края в соответствии со </w:t>
      </w:r>
      <w:hyperlink r:id="rId128" w:history="1">
        <w:r>
          <w:rPr>
            <w:rFonts w:ascii="Times New Roman" w:hAnsi="Times New Roman" w:cs="Times New Roman"/>
            <w:color w:val="0000FF"/>
            <w:sz w:val="28"/>
            <w:szCs w:val="28"/>
          </w:rPr>
          <w:t>статьями 217</w:t>
        </w:r>
      </w:hyperlink>
      <w:r>
        <w:rPr>
          <w:rFonts w:ascii="Times New Roman" w:hAnsi="Times New Roman" w:cs="Times New Roman"/>
          <w:sz w:val="28"/>
          <w:szCs w:val="28"/>
        </w:rPr>
        <w:t xml:space="preserve"> и </w:t>
      </w:r>
      <w:hyperlink r:id="rId129" w:history="1">
        <w:r>
          <w:rPr>
            <w:rFonts w:ascii="Times New Roman" w:hAnsi="Times New Roman" w:cs="Times New Roman"/>
            <w:color w:val="0000FF"/>
            <w:sz w:val="28"/>
            <w:szCs w:val="28"/>
          </w:rPr>
          <w:t>232</w:t>
        </w:r>
      </w:hyperlink>
      <w:r>
        <w:rPr>
          <w:rFonts w:ascii="Times New Roman" w:hAnsi="Times New Roman" w:cs="Times New Roman"/>
          <w:sz w:val="28"/>
          <w:szCs w:val="28"/>
        </w:rPr>
        <w:t xml:space="preserve"> Бюджетного кодекса Российской Федерации в ходе исполнения бюджета Территориального фонда обязательного медицинского страхования Краснодарского края без внесения изменений в Закон Краснодарского края о бюджете Территориального фонда обязательного медицинского страхования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3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28.12.2011 N 2411-КЗ)</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 xml:space="preserve">Статья 10. Утратила силу. - </w:t>
      </w:r>
      <w:hyperlink r:id="rId131" w:history="1">
        <w:r>
          <w:rPr>
            <w:rFonts w:ascii="Times New Roman" w:hAnsi="Times New Roman" w:cs="Times New Roman"/>
            <w:b/>
            <w:bCs/>
            <w:color w:val="0000FF"/>
            <w:sz w:val="28"/>
            <w:szCs w:val="28"/>
          </w:rPr>
          <w:t>Закон</w:t>
        </w:r>
      </w:hyperlink>
      <w:r>
        <w:rPr>
          <w:rFonts w:ascii="Times New Roman" w:hAnsi="Times New Roman" w:cs="Times New Roman"/>
          <w:b/>
          <w:bCs/>
          <w:sz w:val="28"/>
          <w:szCs w:val="28"/>
        </w:rPr>
        <w:t xml:space="preserve"> Краснодарского края от 03.07.2020 N 4323-КЗ.</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 xml:space="preserve">Статья 10(1). Утратила силу. - </w:t>
      </w:r>
      <w:hyperlink r:id="rId132" w:history="1">
        <w:r>
          <w:rPr>
            <w:rFonts w:ascii="Times New Roman" w:hAnsi="Times New Roman" w:cs="Times New Roman"/>
            <w:b/>
            <w:bCs/>
            <w:color w:val="0000FF"/>
            <w:sz w:val="28"/>
            <w:szCs w:val="28"/>
          </w:rPr>
          <w:t>Закон</w:t>
        </w:r>
      </w:hyperlink>
      <w:r>
        <w:rPr>
          <w:rFonts w:ascii="Times New Roman" w:hAnsi="Times New Roman" w:cs="Times New Roman"/>
          <w:b/>
          <w:bCs/>
          <w:sz w:val="28"/>
          <w:szCs w:val="28"/>
        </w:rPr>
        <w:t xml:space="preserve"> Краснодарского края от 08.10.2019 N 4105-КЗ.</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11. Бюджетные полномочия отдельных участников бюджетного процесса</w:t>
      </w:r>
    </w:p>
    <w:p w:rsidR="00C01304" w:rsidRDefault="00C01304" w:rsidP="00C013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3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03.07.2020 N 4323-КЗ)</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Бюджетные полномочия главных распорядителей, распорядителей и получателей средств краевого бюджета, главных администраторов (администраторов) доходов краевого бюджета, главных администраторов (администраторов) источников финансирования дефицита краевого бюджета определяются Бюджетным </w:t>
      </w:r>
      <w:hyperlink r:id="rId134"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и принимаемыми в соответствии с ним иными нормативными правовыми актами, регулирующими бюджетные правоотношения.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Глава III. ДОХОДЫ БЮДЖЕТА</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12. Доходы краевого бюджета</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Доходы краевого бюджета формируются за счет налоговых и неналоговых видов доходов, а также за счет безвозмездных поступлений, подлежащих зачислению в краевой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Утратила силу. - </w:t>
      </w:r>
      <w:hyperlink r:id="rId135"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Краснодарского края от 03.07.2020 N 4323-КЗ.</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13. Нормативы отчислений в местные бюджеты от отдельных налогов и неналоговых доходов</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Краснодарского края от 26.12.2014 </w:t>
      </w:r>
      <w:hyperlink r:id="rId136" w:history="1">
        <w:r>
          <w:rPr>
            <w:rFonts w:ascii="Times New Roman" w:hAnsi="Times New Roman" w:cs="Times New Roman"/>
            <w:color w:val="0000FF"/>
            <w:sz w:val="28"/>
            <w:szCs w:val="28"/>
          </w:rPr>
          <w:t>N 3092-КЗ</w:t>
        </w:r>
      </w:hyperlink>
      <w:r>
        <w:rPr>
          <w:rFonts w:ascii="Times New Roman" w:hAnsi="Times New Roman" w:cs="Times New Roman"/>
          <w:sz w:val="28"/>
          <w:szCs w:val="28"/>
        </w:rPr>
        <w:t xml:space="preserve">, от 08.10.2019 </w:t>
      </w:r>
      <w:hyperlink r:id="rId137" w:history="1">
        <w:r>
          <w:rPr>
            <w:rFonts w:ascii="Times New Roman" w:hAnsi="Times New Roman" w:cs="Times New Roman"/>
            <w:color w:val="0000FF"/>
            <w:sz w:val="28"/>
            <w:szCs w:val="28"/>
          </w:rPr>
          <w:t>N 4105-КЗ</w:t>
        </w:r>
      </w:hyperlink>
      <w:r>
        <w:rPr>
          <w:rFonts w:ascii="Times New Roman" w:hAnsi="Times New Roman" w:cs="Times New Roman"/>
          <w:sz w:val="28"/>
          <w:szCs w:val="28"/>
        </w:rPr>
        <w:t>)</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rPr>
          <w:rFonts w:ascii="Times New Roman" w:hAnsi="Times New Roman" w:cs="Times New Roman"/>
          <w:sz w:val="28"/>
          <w:szCs w:val="28"/>
        </w:rPr>
      </w:pPr>
      <w:bookmarkStart w:id="0" w:name="Par215"/>
      <w:bookmarkEnd w:id="0"/>
      <w:r>
        <w:rPr>
          <w:rFonts w:ascii="Times New Roman" w:hAnsi="Times New Roman" w:cs="Times New Roman"/>
          <w:sz w:val="28"/>
          <w:szCs w:val="28"/>
        </w:rPr>
        <w:t xml:space="preserve">1. В бюджеты городских и сельских поселений подлежат зачислению доходы от следующих налогов и неналоговых доходов, подлежащих зачислению в соответствии с Бюджетным </w:t>
      </w:r>
      <w:hyperlink r:id="rId138"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в краевой бюджет:</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Краснодарского края от 25.06.2015 </w:t>
      </w:r>
      <w:hyperlink r:id="rId139" w:history="1">
        <w:r>
          <w:rPr>
            <w:rFonts w:ascii="Times New Roman" w:hAnsi="Times New Roman" w:cs="Times New Roman"/>
            <w:color w:val="0000FF"/>
            <w:sz w:val="28"/>
            <w:szCs w:val="28"/>
          </w:rPr>
          <w:t>N 3199-КЗ</w:t>
        </w:r>
      </w:hyperlink>
      <w:r>
        <w:rPr>
          <w:rFonts w:ascii="Times New Roman" w:hAnsi="Times New Roman" w:cs="Times New Roman"/>
          <w:sz w:val="28"/>
          <w:szCs w:val="28"/>
        </w:rPr>
        <w:t xml:space="preserve">, от 05.10.2018 </w:t>
      </w:r>
      <w:hyperlink r:id="rId140" w:history="1">
        <w:r>
          <w:rPr>
            <w:rFonts w:ascii="Times New Roman" w:hAnsi="Times New Roman" w:cs="Times New Roman"/>
            <w:color w:val="0000FF"/>
            <w:sz w:val="28"/>
            <w:szCs w:val="28"/>
          </w:rPr>
          <w:t>N 3859-КЗ</w:t>
        </w:r>
      </w:hyperlink>
      <w:r>
        <w:rPr>
          <w:rFonts w:ascii="Times New Roman" w:hAnsi="Times New Roman" w:cs="Times New Roman"/>
          <w:sz w:val="28"/>
          <w:szCs w:val="28"/>
        </w:rPr>
        <w:t xml:space="preserve">, от 28.11.2019 </w:t>
      </w:r>
      <w:hyperlink r:id="rId141" w:history="1">
        <w:r>
          <w:rPr>
            <w:rFonts w:ascii="Times New Roman" w:hAnsi="Times New Roman" w:cs="Times New Roman"/>
            <w:color w:val="0000FF"/>
            <w:sz w:val="28"/>
            <w:szCs w:val="28"/>
          </w:rPr>
          <w:t>N 4169-КЗ</w:t>
        </w:r>
      </w:hyperlink>
      <w:r>
        <w:rPr>
          <w:rFonts w:ascii="Times New Roman" w:hAnsi="Times New Roman" w:cs="Times New Roman"/>
          <w:sz w:val="28"/>
          <w:szCs w:val="28"/>
        </w:rPr>
        <w:t>)</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налога на доходы физических лиц - по нормативу 5 процентов;</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Краснодарского края от 05.10.2018 </w:t>
      </w:r>
      <w:hyperlink r:id="rId142" w:history="1">
        <w:r>
          <w:rPr>
            <w:rFonts w:ascii="Times New Roman" w:hAnsi="Times New Roman" w:cs="Times New Roman"/>
            <w:color w:val="0000FF"/>
            <w:sz w:val="28"/>
            <w:szCs w:val="28"/>
          </w:rPr>
          <w:t>N 3859-КЗ</w:t>
        </w:r>
      </w:hyperlink>
      <w:r>
        <w:rPr>
          <w:rFonts w:ascii="Times New Roman" w:hAnsi="Times New Roman" w:cs="Times New Roman"/>
          <w:sz w:val="28"/>
          <w:szCs w:val="28"/>
        </w:rPr>
        <w:t xml:space="preserve">, от 08.10.2019 </w:t>
      </w:r>
      <w:hyperlink r:id="rId143" w:history="1">
        <w:r>
          <w:rPr>
            <w:rFonts w:ascii="Times New Roman" w:hAnsi="Times New Roman" w:cs="Times New Roman"/>
            <w:color w:val="0000FF"/>
            <w:sz w:val="28"/>
            <w:szCs w:val="28"/>
          </w:rPr>
          <w:t>N 4105-КЗ</w:t>
        </w:r>
      </w:hyperlink>
      <w:r>
        <w:rPr>
          <w:rFonts w:ascii="Times New Roman" w:hAnsi="Times New Roman" w:cs="Times New Roman"/>
          <w:sz w:val="28"/>
          <w:szCs w:val="28"/>
        </w:rPr>
        <w:t>)</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 по дифференцированным нормативам, установленным законом Краснодарского края о краевом бюджете;</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4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09.11.2020 N 4366-КЗ)</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1 в ред. </w:t>
      </w:r>
      <w:hyperlink r:id="rId14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16.07.2013 N 2789-КЗ)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штрафов, установленных </w:t>
      </w:r>
      <w:hyperlink r:id="rId14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23 июля 2003 года N 608-КЗ "Об административных правонарушениях", в случае, если постановления о наложении административных штрафов вынесены административными комиссиями - по нормативу 100 процентов.</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14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28.11.2019 N 4169-КЗ)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В бюджеты муниципальных районов подлежат зачислению доходы от следующих налогов и неналоговых доходов, подлежащих зачислению в соответствии с Бюджетным </w:t>
      </w:r>
      <w:hyperlink r:id="rId148"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в краевой бюджет:</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Краснодарского края от 25.06.2015 </w:t>
      </w:r>
      <w:hyperlink r:id="rId149" w:history="1">
        <w:r>
          <w:rPr>
            <w:rFonts w:ascii="Times New Roman" w:hAnsi="Times New Roman" w:cs="Times New Roman"/>
            <w:color w:val="0000FF"/>
            <w:sz w:val="28"/>
            <w:szCs w:val="28"/>
          </w:rPr>
          <w:t>N 3199-КЗ</w:t>
        </w:r>
      </w:hyperlink>
      <w:r>
        <w:rPr>
          <w:rFonts w:ascii="Times New Roman" w:hAnsi="Times New Roman" w:cs="Times New Roman"/>
          <w:sz w:val="28"/>
          <w:szCs w:val="28"/>
        </w:rPr>
        <w:t xml:space="preserve">, от 08.10.2019 </w:t>
      </w:r>
      <w:hyperlink r:id="rId150" w:history="1">
        <w:r>
          <w:rPr>
            <w:rFonts w:ascii="Times New Roman" w:hAnsi="Times New Roman" w:cs="Times New Roman"/>
            <w:color w:val="0000FF"/>
            <w:sz w:val="28"/>
            <w:szCs w:val="28"/>
          </w:rPr>
          <w:t>N 4105-КЗ</w:t>
        </w:r>
      </w:hyperlink>
      <w:r>
        <w:rPr>
          <w:rFonts w:ascii="Times New Roman" w:hAnsi="Times New Roman" w:cs="Times New Roman"/>
          <w:sz w:val="28"/>
          <w:szCs w:val="28"/>
        </w:rPr>
        <w:t>)</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утратил силу с 1 января 2012 года. - </w:t>
      </w:r>
      <w:hyperlink r:id="rId151"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Краснодарского края от 19.07.2011 N 2294-КЗ;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налога на прибыль организаций по ставке, установленной для зачисления указанного налога в бюджеты субъектов Российской Федерации, - по нормативу 5 процентов;</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налога на доходы физических лиц - по нормативу 20 процентов, а также по дополнительным нормативам, установленным Законом Краснодарского края о краевом бюджете;</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Краснодарского края от 28.12.2011 </w:t>
      </w:r>
      <w:hyperlink r:id="rId152" w:history="1">
        <w:r>
          <w:rPr>
            <w:rFonts w:ascii="Times New Roman" w:hAnsi="Times New Roman" w:cs="Times New Roman"/>
            <w:color w:val="0000FF"/>
            <w:sz w:val="28"/>
            <w:szCs w:val="28"/>
          </w:rPr>
          <w:t>N 2411-КЗ</w:t>
        </w:r>
      </w:hyperlink>
      <w:r>
        <w:rPr>
          <w:rFonts w:ascii="Times New Roman" w:hAnsi="Times New Roman" w:cs="Times New Roman"/>
          <w:sz w:val="28"/>
          <w:szCs w:val="28"/>
        </w:rPr>
        <w:t xml:space="preserve">, от 16.07.2013 </w:t>
      </w:r>
      <w:hyperlink r:id="rId153" w:history="1">
        <w:r>
          <w:rPr>
            <w:rFonts w:ascii="Times New Roman" w:hAnsi="Times New Roman" w:cs="Times New Roman"/>
            <w:color w:val="0000FF"/>
            <w:sz w:val="28"/>
            <w:szCs w:val="28"/>
          </w:rPr>
          <w:t>N 2789-КЗ</w:t>
        </w:r>
      </w:hyperlink>
      <w:r>
        <w:rPr>
          <w:rFonts w:ascii="Times New Roman" w:hAnsi="Times New Roman" w:cs="Times New Roman"/>
          <w:sz w:val="28"/>
          <w:szCs w:val="28"/>
        </w:rPr>
        <w:t>)</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утратил силу. - </w:t>
      </w:r>
      <w:hyperlink r:id="rId154"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Краснодарского края от 27.09.2012 N 2597-КЗ;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абзацы шестой - одиннадцатый утратили силу. - </w:t>
      </w:r>
      <w:hyperlink r:id="rId155"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Краснодарского края от 16.07.2013 N 2789-КЗ;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 по дифференцированным нормативам, установленным законом Краснодарского края о краевом бюджете;</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5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09.11.2020 N 4366-КЗ)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утратил силу. - </w:t>
      </w:r>
      <w:hyperlink r:id="rId157"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Краснодарского края от 25.07.2017 N 3661-КЗ;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налога, взимаемого в связи с применением упрощенной системы налогообложения, в том числе минимального налога, - по нормативу 35 процентов.</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15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13.10.2015 N 3253-КЗ; в ред. Законов Краснодарского края от 25.07.2017 </w:t>
      </w:r>
      <w:hyperlink r:id="rId159" w:history="1">
        <w:r>
          <w:rPr>
            <w:rFonts w:ascii="Times New Roman" w:hAnsi="Times New Roman" w:cs="Times New Roman"/>
            <w:color w:val="0000FF"/>
            <w:sz w:val="28"/>
            <w:szCs w:val="28"/>
          </w:rPr>
          <w:t>N 3661-КЗ</w:t>
        </w:r>
      </w:hyperlink>
      <w:r>
        <w:rPr>
          <w:rFonts w:ascii="Times New Roman" w:hAnsi="Times New Roman" w:cs="Times New Roman"/>
          <w:sz w:val="28"/>
          <w:szCs w:val="28"/>
        </w:rPr>
        <w:t xml:space="preserve">, от 05.10.2018 </w:t>
      </w:r>
      <w:hyperlink r:id="rId160" w:history="1">
        <w:r>
          <w:rPr>
            <w:rFonts w:ascii="Times New Roman" w:hAnsi="Times New Roman" w:cs="Times New Roman"/>
            <w:color w:val="0000FF"/>
            <w:sz w:val="28"/>
            <w:szCs w:val="28"/>
          </w:rPr>
          <w:t>N 3859-КЗ</w:t>
        </w:r>
      </w:hyperlink>
      <w:r>
        <w:rPr>
          <w:rFonts w:ascii="Times New Roman" w:hAnsi="Times New Roman" w:cs="Times New Roman"/>
          <w:sz w:val="28"/>
          <w:szCs w:val="28"/>
        </w:rPr>
        <w:t xml:space="preserve">, от 09.11.2020 </w:t>
      </w:r>
      <w:hyperlink r:id="rId161" w:history="1">
        <w:r>
          <w:rPr>
            <w:rFonts w:ascii="Times New Roman" w:hAnsi="Times New Roman" w:cs="Times New Roman"/>
            <w:color w:val="0000FF"/>
            <w:sz w:val="28"/>
            <w:szCs w:val="28"/>
          </w:rPr>
          <w:t>N 4366-КЗ</w:t>
        </w:r>
      </w:hyperlink>
      <w:r>
        <w:rPr>
          <w:rFonts w:ascii="Times New Roman" w:hAnsi="Times New Roman" w:cs="Times New Roman"/>
          <w:sz w:val="28"/>
          <w:szCs w:val="28"/>
        </w:rPr>
        <w:t>)</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налога на имущество организаций - по нормативу 3 процента;</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16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08.10.2019 N 4105-КЗ)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штрафов, установленных </w:t>
      </w:r>
      <w:hyperlink r:id="rId163"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об административных правонарушениях, </w:t>
      </w:r>
      <w:hyperlink r:id="rId16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23 июля 2003 года N 608-КЗ "Об административных правонарушениях", в случае, если постановления о наложении административных штрафов вынесены комиссиями по делам несовершеннолетних и защите их прав - по нормативу 100 процентов.</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6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28.11.2019 N 4169-КЗ)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 В бюджеты муниципальных округов подлежат зачислению доходы от следующих налогов и неналоговых доходов, подлежащих зачислению в соответствии с Бюджетным </w:t>
      </w:r>
      <w:hyperlink r:id="rId166"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в краевой бюджет:</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налога на прибыль организаций по ставке, установленной для зачисления указанного налога в бюджеты субъектов Российской Федерации, - по нормативу 5 процентов;</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налога на доходы физических лиц - по нормативу 26 процентов, а также по дополнительным нормативам, установленным законом Краснодарского края о краевом бюджете;</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 по дифференцированным нормативам, установленным законом Краснодарского края о краевом бюджете;</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налога, взимаемого в связи с применением упрощенной системы налогообложения, в том числе минимального налога, - по нормативу 35 процентов;</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налога на имущество организаций - по нормативу 3 процента;</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штрафов, установленных </w:t>
      </w:r>
      <w:hyperlink r:id="rId167"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об административных правонарушениях, </w:t>
      </w:r>
      <w:hyperlink r:id="rId16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23 июля 2003 года N 608-КЗ "Об административных правонарушениях", в случае, если постановления о наложении административных штрафов вынесены комиссиями по делам несовершеннолетних и защите их прав, административными комиссиями, - по нормативу 100 процентов.</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2(1) введена </w:t>
      </w:r>
      <w:hyperlink r:id="rId16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12.07.2021 N 4479-КЗ)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bookmarkStart w:id="1" w:name="Par249"/>
      <w:bookmarkEnd w:id="1"/>
      <w:r>
        <w:rPr>
          <w:rFonts w:ascii="Times New Roman" w:hAnsi="Times New Roman" w:cs="Times New Roman"/>
          <w:sz w:val="28"/>
          <w:szCs w:val="28"/>
        </w:rPr>
        <w:t xml:space="preserve">3. В бюджеты городских округов подлежат зачислению доходы от следующих налогов и неналоговых доходов, подлежащих зачислению в соответствии с Бюджетным </w:t>
      </w:r>
      <w:hyperlink r:id="rId170"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в краевой бюджет:</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Краснодарского края от 25.06.2015 </w:t>
      </w:r>
      <w:hyperlink r:id="rId171" w:history="1">
        <w:r>
          <w:rPr>
            <w:rFonts w:ascii="Times New Roman" w:hAnsi="Times New Roman" w:cs="Times New Roman"/>
            <w:color w:val="0000FF"/>
            <w:sz w:val="28"/>
            <w:szCs w:val="28"/>
          </w:rPr>
          <w:t>N 3199-КЗ</w:t>
        </w:r>
      </w:hyperlink>
      <w:r>
        <w:rPr>
          <w:rFonts w:ascii="Times New Roman" w:hAnsi="Times New Roman" w:cs="Times New Roman"/>
          <w:sz w:val="28"/>
          <w:szCs w:val="28"/>
        </w:rPr>
        <w:t xml:space="preserve">, от 08.10.2019 </w:t>
      </w:r>
      <w:hyperlink r:id="rId172" w:history="1">
        <w:r>
          <w:rPr>
            <w:rFonts w:ascii="Times New Roman" w:hAnsi="Times New Roman" w:cs="Times New Roman"/>
            <w:color w:val="0000FF"/>
            <w:sz w:val="28"/>
            <w:szCs w:val="28"/>
          </w:rPr>
          <w:t>N 4105-КЗ</w:t>
        </w:r>
      </w:hyperlink>
      <w:r>
        <w:rPr>
          <w:rFonts w:ascii="Times New Roman" w:hAnsi="Times New Roman" w:cs="Times New Roman"/>
          <w:sz w:val="28"/>
          <w:szCs w:val="28"/>
        </w:rPr>
        <w:t>)</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утратил силу с 1 января 2012 года. - </w:t>
      </w:r>
      <w:hyperlink r:id="rId173"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Краснодарского края от 19.07.2011 N 2294-КЗ;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налога на прибыль организаций по ставке, установленной для зачисления указанного налога в бюджеты субъектов Российской Федерации, - по нормативу 5 процентов;</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налога на доходы физических лиц - по нормативу 7 процентов, а также по дополнительным нормативам, установленным Законом Краснодарского края о краевом бюджете;</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Краснодарского края от 28.12.2011 </w:t>
      </w:r>
      <w:hyperlink r:id="rId174" w:history="1">
        <w:r>
          <w:rPr>
            <w:rFonts w:ascii="Times New Roman" w:hAnsi="Times New Roman" w:cs="Times New Roman"/>
            <w:color w:val="0000FF"/>
            <w:sz w:val="28"/>
            <w:szCs w:val="28"/>
          </w:rPr>
          <w:t>N 2411-КЗ</w:t>
        </w:r>
      </w:hyperlink>
      <w:r>
        <w:rPr>
          <w:rFonts w:ascii="Times New Roman" w:hAnsi="Times New Roman" w:cs="Times New Roman"/>
          <w:sz w:val="28"/>
          <w:szCs w:val="28"/>
        </w:rPr>
        <w:t xml:space="preserve">, от 16.07.2013 </w:t>
      </w:r>
      <w:hyperlink r:id="rId175" w:history="1">
        <w:r>
          <w:rPr>
            <w:rFonts w:ascii="Times New Roman" w:hAnsi="Times New Roman" w:cs="Times New Roman"/>
            <w:color w:val="0000FF"/>
            <w:sz w:val="28"/>
            <w:szCs w:val="28"/>
          </w:rPr>
          <w:t>N 2789-КЗ</w:t>
        </w:r>
      </w:hyperlink>
      <w:r>
        <w:rPr>
          <w:rFonts w:ascii="Times New Roman" w:hAnsi="Times New Roman" w:cs="Times New Roman"/>
          <w:sz w:val="28"/>
          <w:szCs w:val="28"/>
        </w:rPr>
        <w:t>)</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утратил силу. - </w:t>
      </w:r>
      <w:hyperlink r:id="rId176"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Краснодарского края от 27.09.2012 N 2597-КЗ;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абзацы шестой - одиннадцатый утратили силу. - </w:t>
      </w:r>
      <w:hyperlink r:id="rId177"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Краснодарского края от 16.07.2013 N 2789-КЗ;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 по дифференцированным нормативам, установленным законом Краснодарского края о краевом бюджете;</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7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09.11.2020 N 4366-КЗ)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утратил силу. - </w:t>
      </w:r>
      <w:hyperlink r:id="rId179"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Краснодарского края от 25.07.2017 N 3661-КЗ;</w:t>
      </w:r>
    </w:p>
    <w:p w:rsidR="00C01304" w:rsidRDefault="00C01304" w:rsidP="00C01304">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351"/>
        <w:gridCol w:w="113"/>
      </w:tblGrid>
      <w:tr w:rsidR="00C0130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01304" w:rsidRDefault="00C01304">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C01304" w:rsidRDefault="00C01304">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C01304" w:rsidRDefault="00C01304">
            <w:pPr>
              <w:autoSpaceDE w:val="0"/>
              <w:autoSpaceDN w:val="0"/>
              <w:adjustRightInd w:val="0"/>
              <w:spacing w:after="0" w:line="240" w:lineRule="auto"/>
              <w:jc w:val="both"/>
              <w:rPr>
                <w:rFonts w:ascii="Times New Roman" w:hAnsi="Times New Roman" w:cs="Times New Roman"/>
                <w:color w:val="392C69"/>
                <w:sz w:val="28"/>
                <w:szCs w:val="28"/>
              </w:rPr>
            </w:pPr>
            <w:r>
              <w:rPr>
                <w:rFonts w:ascii="Times New Roman" w:hAnsi="Times New Roman" w:cs="Times New Roman"/>
                <w:color w:val="392C69"/>
                <w:sz w:val="28"/>
                <w:szCs w:val="28"/>
              </w:rPr>
              <w:t xml:space="preserve">Изменения, внесенные </w:t>
            </w:r>
            <w:hyperlink r:id="rId180" w:history="1">
              <w:r>
                <w:rPr>
                  <w:rFonts w:ascii="Times New Roman" w:hAnsi="Times New Roman" w:cs="Times New Roman"/>
                  <w:color w:val="0000FF"/>
                  <w:sz w:val="28"/>
                  <w:szCs w:val="28"/>
                </w:rPr>
                <w:t>Законом</w:t>
              </w:r>
            </w:hyperlink>
            <w:r>
              <w:rPr>
                <w:rFonts w:ascii="Times New Roman" w:hAnsi="Times New Roman" w:cs="Times New Roman"/>
                <w:color w:val="392C69"/>
                <w:sz w:val="28"/>
                <w:szCs w:val="28"/>
              </w:rPr>
              <w:t xml:space="preserve"> Краснодарского края от 09.11.2020 N 4366-КЗ в абз. 14 ч. 3, </w:t>
            </w:r>
            <w:hyperlink r:id="rId181" w:history="1">
              <w:r>
                <w:rPr>
                  <w:rFonts w:ascii="Times New Roman" w:hAnsi="Times New Roman" w:cs="Times New Roman"/>
                  <w:color w:val="0000FF"/>
                  <w:sz w:val="28"/>
                  <w:szCs w:val="28"/>
                </w:rPr>
                <w:t>применяются</w:t>
              </w:r>
            </w:hyperlink>
            <w:r>
              <w:rPr>
                <w:rFonts w:ascii="Times New Roman" w:hAnsi="Times New Roman" w:cs="Times New Roman"/>
                <w:color w:val="392C69"/>
                <w:sz w:val="28"/>
                <w:szCs w:val="28"/>
              </w:rPr>
              <w:t xml:space="preserve"> к правоотношениям, возникающим при составлении и исполнении краевого бюджета, начиная с бюджета на 2021 год и на плановый период 2022 и 2023 годов.</w:t>
            </w:r>
          </w:p>
        </w:tc>
        <w:tc>
          <w:tcPr>
            <w:tcW w:w="113" w:type="dxa"/>
            <w:shd w:val="clear" w:color="auto" w:fill="F4F3F8"/>
            <w:tcMar>
              <w:top w:w="0" w:type="dxa"/>
              <w:left w:w="0" w:type="dxa"/>
              <w:bottom w:w="0" w:type="dxa"/>
              <w:right w:w="0" w:type="dxa"/>
            </w:tcMar>
          </w:tcPr>
          <w:p w:rsidR="00C01304" w:rsidRDefault="00C01304">
            <w:pPr>
              <w:autoSpaceDE w:val="0"/>
              <w:autoSpaceDN w:val="0"/>
              <w:adjustRightInd w:val="0"/>
              <w:spacing w:after="0" w:line="240" w:lineRule="auto"/>
              <w:jc w:val="both"/>
              <w:rPr>
                <w:rFonts w:ascii="Times New Roman" w:hAnsi="Times New Roman" w:cs="Times New Roman"/>
                <w:color w:val="392C69"/>
                <w:sz w:val="28"/>
                <w:szCs w:val="28"/>
              </w:rPr>
            </w:pPr>
          </w:p>
        </w:tc>
      </w:tr>
    </w:tbl>
    <w:p w:rsidR="00C01304" w:rsidRDefault="00C01304" w:rsidP="00C01304">
      <w:pPr>
        <w:autoSpaceDE w:val="0"/>
        <w:autoSpaceDN w:val="0"/>
        <w:adjustRightInd w:val="0"/>
        <w:spacing w:before="36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налога, взимаемого в связи с применением упрощенной системы налогообложения, в том числе минимального налога, - по нормативу 30 процентов;</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18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13.10.2016 N 3487-КЗ; в ред. Законов Краснодарского края от 25.07.2017 </w:t>
      </w:r>
      <w:hyperlink r:id="rId183" w:history="1">
        <w:r>
          <w:rPr>
            <w:rFonts w:ascii="Times New Roman" w:hAnsi="Times New Roman" w:cs="Times New Roman"/>
            <w:color w:val="0000FF"/>
            <w:sz w:val="28"/>
            <w:szCs w:val="28"/>
          </w:rPr>
          <w:t>N 3661-КЗ</w:t>
        </w:r>
      </w:hyperlink>
      <w:r>
        <w:rPr>
          <w:rFonts w:ascii="Times New Roman" w:hAnsi="Times New Roman" w:cs="Times New Roman"/>
          <w:sz w:val="28"/>
          <w:szCs w:val="28"/>
        </w:rPr>
        <w:t xml:space="preserve">, от 05.10.2018 </w:t>
      </w:r>
      <w:hyperlink r:id="rId184" w:history="1">
        <w:r>
          <w:rPr>
            <w:rFonts w:ascii="Times New Roman" w:hAnsi="Times New Roman" w:cs="Times New Roman"/>
            <w:color w:val="0000FF"/>
            <w:sz w:val="28"/>
            <w:szCs w:val="28"/>
          </w:rPr>
          <w:t>N 3859-КЗ</w:t>
        </w:r>
      </w:hyperlink>
      <w:r>
        <w:rPr>
          <w:rFonts w:ascii="Times New Roman" w:hAnsi="Times New Roman" w:cs="Times New Roman"/>
          <w:sz w:val="28"/>
          <w:szCs w:val="28"/>
        </w:rPr>
        <w:t xml:space="preserve">, от 09.11.2020 </w:t>
      </w:r>
      <w:hyperlink r:id="rId185" w:history="1">
        <w:r>
          <w:rPr>
            <w:rFonts w:ascii="Times New Roman" w:hAnsi="Times New Roman" w:cs="Times New Roman"/>
            <w:color w:val="0000FF"/>
            <w:sz w:val="28"/>
            <w:szCs w:val="28"/>
          </w:rPr>
          <w:t>N 4366-КЗ</w:t>
        </w:r>
      </w:hyperlink>
      <w:r>
        <w:rPr>
          <w:rFonts w:ascii="Times New Roman" w:hAnsi="Times New Roman" w:cs="Times New Roman"/>
          <w:sz w:val="28"/>
          <w:szCs w:val="28"/>
        </w:rPr>
        <w:t>)</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налога на имущество организаций - по нормативу 3 процента;</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18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08.10.2019 N 4105-КЗ)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штрафов, установленных </w:t>
      </w:r>
      <w:hyperlink r:id="rId187"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об административных правонарушениях, </w:t>
      </w:r>
      <w:hyperlink r:id="rId18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23 июля 2003 года N 608-КЗ "Об административных правонарушениях", в случае, если постановления о наложении административных штрафов вынесены комиссиями по делам несовершеннолетних и защите их прав, административными комиссиями - по нормативу 100 процентов.</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18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08.10.2019 N 4105-КЗ; в ред. </w:t>
      </w:r>
      <w:hyperlink r:id="rId19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28.11.2019 N 4169-КЗ)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В бюджеты сельских поселений подлежат зачислению налоговые доходы от следующих налогов, подлежащих зачислению в соответствии с Бюджетным </w:t>
      </w:r>
      <w:hyperlink r:id="rId191"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в бюджеты муниципальных районов:</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налога на доходы физических лиц, взимаемого на территориях сельских поселений, - по нормативу 8 процентов;</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единого сельскохозяйственного налога, взимаемого на территориях сельских поселений, - по нормативу 20 процентов.</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4 введена </w:t>
      </w:r>
      <w:hyperlink r:id="rId19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26.12.2014 N 3092-КЗ)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bookmarkStart w:id="2" w:name="Par271"/>
      <w:bookmarkEnd w:id="2"/>
      <w:r>
        <w:rPr>
          <w:rFonts w:ascii="Times New Roman" w:hAnsi="Times New Roman" w:cs="Times New Roman"/>
          <w:sz w:val="28"/>
          <w:szCs w:val="28"/>
        </w:rPr>
        <w:t xml:space="preserve">5. Дифференцированные нормативы отчислений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в местные бюджеты, указанные в </w:t>
      </w:r>
      <w:hyperlink w:anchor="Par215" w:history="1">
        <w:r>
          <w:rPr>
            <w:rFonts w:ascii="Times New Roman" w:hAnsi="Times New Roman" w:cs="Times New Roman"/>
            <w:color w:val="0000FF"/>
            <w:sz w:val="28"/>
            <w:szCs w:val="28"/>
          </w:rPr>
          <w:t>частях 1</w:t>
        </w:r>
      </w:hyperlink>
      <w:r>
        <w:rPr>
          <w:rFonts w:ascii="Times New Roman" w:hAnsi="Times New Roman" w:cs="Times New Roman"/>
          <w:sz w:val="28"/>
          <w:szCs w:val="28"/>
        </w:rPr>
        <w:t xml:space="preserve"> - </w:t>
      </w:r>
      <w:hyperlink w:anchor="Par249" w:history="1">
        <w:r>
          <w:rPr>
            <w:rFonts w:ascii="Times New Roman" w:hAnsi="Times New Roman" w:cs="Times New Roman"/>
            <w:color w:val="0000FF"/>
            <w:sz w:val="28"/>
            <w:szCs w:val="28"/>
          </w:rPr>
          <w:t>3 статьи 13</w:t>
        </w:r>
      </w:hyperlink>
      <w:r>
        <w:rPr>
          <w:rFonts w:ascii="Times New Roman" w:hAnsi="Times New Roman" w:cs="Times New Roman"/>
          <w:sz w:val="28"/>
          <w:szCs w:val="28"/>
        </w:rPr>
        <w:t xml:space="preserve"> настоящего Закона, определяются в соответствии с порядком согласно приложению к настоящему Закону исходя из зачисления в местные бюджеты 10 процентов налоговых доходов консолидированного бюджета Краснодарского края от указанных акцизов.</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2020 - 2024 годах дифференцированные нормативы отчислений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в местные бюджеты, указанные в </w:t>
      </w:r>
      <w:hyperlink w:anchor="Par215" w:history="1">
        <w:r>
          <w:rPr>
            <w:rFonts w:ascii="Times New Roman" w:hAnsi="Times New Roman" w:cs="Times New Roman"/>
            <w:color w:val="0000FF"/>
            <w:sz w:val="28"/>
            <w:szCs w:val="28"/>
          </w:rPr>
          <w:t>частях 1</w:t>
        </w:r>
      </w:hyperlink>
      <w:r>
        <w:rPr>
          <w:rFonts w:ascii="Times New Roman" w:hAnsi="Times New Roman" w:cs="Times New Roman"/>
          <w:sz w:val="28"/>
          <w:szCs w:val="28"/>
        </w:rPr>
        <w:t xml:space="preserve"> - </w:t>
      </w:r>
      <w:hyperlink w:anchor="Par249" w:history="1">
        <w:r>
          <w:rPr>
            <w:rFonts w:ascii="Times New Roman" w:hAnsi="Times New Roman" w:cs="Times New Roman"/>
            <w:color w:val="0000FF"/>
            <w:sz w:val="28"/>
            <w:szCs w:val="28"/>
          </w:rPr>
          <w:t>3 статьи 13</w:t>
        </w:r>
      </w:hyperlink>
      <w:r>
        <w:rPr>
          <w:rFonts w:ascii="Times New Roman" w:hAnsi="Times New Roman" w:cs="Times New Roman"/>
          <w:sz w:val="28"/>
          <w:szCs w:val="28"/>
        </w:rPr>
        <w:t xml:space="preserve"> настоящего Закона, определяются в соответствии с порядком согласно приложению к настоящему Закону исходя из зачисления в местные бюджеты 10 процентов налоговых доходов консолидированного бюджета Краснодарского края от указанных акцизов, подлежащих зачислению в бюджеты субъектов Российской Федерации в целях формирования дорожных фондов субъектов Российской Федерации.</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5 введена </w:t>
      </w:r>
      <w:hyperlink r:id="rId19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08.10.2019 N 4105-КЗ)</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14. Доходы бюджета Территориального фонда обязательного медицинского страхования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9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28.12.2011 N 2411-КЗ)</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Доходы бюджета Территориального фонда обязательного медицинского страхования Краснодарского края формируются за счет налоговых и неналоговых видов доходов, а также за счет безвозмездных поступлений, подлежащих зачислению в бюджет Территориального фонда обязательного медицинского страхования Краснодарского края в соответствии с Бюджетным </w:t>
      </w:r>
      <w:hyperlink r:id="rId195"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и иными актами законодательства Российской Федерации и законодательства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9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28.12.2011 N 2411-КЗ)</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 xml:space="preserve">Статья 14(1). Утратила силу. - </w:t>
      </w:r>
      <w:hyperlink r:id="rId197" w:history="1">
        <w:r>
          <w:rPr>
            <w:rFonts w:ascii="Times New Roman" w:hAnsi="Times New Roman" w:cs="Times New Roman"/>
            <w:b/>
            <w:bCs/>
            <w:color w:val="0000FF"/>
            <w:sz w:val="28"/>
            <w:szCs w:val="28"/>
          </w:rPr>
          <w:t>Закон</w:t>
        </w:r>
      </w:hyperlink>
      <w:r>
        <w:rPr>
          <w:rFonts w:ascii="Times New Roman" w:hAnsi="Times New Roman" w:cs="Times New Roman"/>
          <w:b/>
          <w:bCs/>
          <w:sz w:val="28"/>
          <w:szCs w:val="28"/>
        </w:rPr>
        <w:t xml:space="preserve"> Краснодарского края от 04.04.2016 N 3367-КЗ.</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Глава IV. РАСХОДЫ БЮДЖЕТА</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15. Общие положения о расходах краевого бюджета</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Формирование расходов краевого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договорам и соглашениям должно происходить в очередном финансовом году и плановом периоде за счет средств краевого бюджета.</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Краснодарского края от 21.07.2008 </w:t>
      </w:r>
      <w:hyperlink r:id="rId198" w:history="1">
        <w:r>
          <w:rPr>
            <w:rFonts w:ascii="Times New Roman" w:hAnsi="Times New Roman" w:cs="Times New Roman"/>
            <w:color w:val="0000FF"/>
            <w:sz w:val="28"/>
            <w:szCs w:val="28"/>
          </w:rPr>
          <w:t>N 1530-КЗ</w:t>
        </w:r>
      </w:hyperlink>
      <w:r>
        <w:rPr>
          <w:rFonts w:ascii="Times New Roman" w:hAnsi="Times New Roman" w:cs="Times New Roman"/>
          <w:sz w:val="28"/>
          <w:szCs w:val="28"/>
        </w:rPr>
        <w:t xml:space="preserve">, от 09.06.2010 </w:t>
      </w:r>
      <w:hyperlink r:id="rId199" w:history="1">
        <w:r>
          <w:rPr>
            <w:rFonts w:ascii="Times New Roman" w:hAnsi="Times New Roman" w:cs="Times New Roman"/>
            <w:color w:val="0000FF"/>
            <w:sz w:val="28"/>
            <w:szCs w:val="28"/>
          </w:rPr>
          <w:t>N 1978-КЗ</w:t>
        </w:r>
      </w:hyperlink>
      <w:r>
        <w:rPr>
          <w:rFonts w:ascii="Times New Roman" w:hAnsi="Times New Roman" w:cs="Times New Roman"/>
          <w:sz w:val="28"/>
          <w:szCs w:val="28"/>
        </w:rPr>
        <w:t>)</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 случае недостаточности объема субвенций, предоставляемых из федерального бюджета для осуществления органами государственной власти Краснодарского края переданных им полномочий Российской Федерации, органы государственной власти Краснодарского края имеют право дополнительно использовать собственные финансовые средства Краснодарского края. Объем средств краевого бюджета, дополнительно используемый для осуществления переданных полномочий Российской Федерации, устанавливается Законом Краснодарского края о краевом бюджете в составе ведомственной структуры расходов краевого бюджета в соответствии с классификацией расходов бюджетов.</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2 введена </w:t>
      </w:r>
      <w:hyperlink r:id="rId20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09.06.2010 N 1978-КЗ; в ред. </w:t>
      </w:r>
      <w:hyperlink r:id="rId20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05.07.2019 N 4078-КЗ)</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16. Капитальные вложения за счет средств краевого бюджета</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0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07.11.2017 N 3683-КЗ)</w:t>
      </w:r>
    </w:p>
    <w:p w:rsidR="00C01304" w:rsidRDefault="00C01304" w:rsidP="00C013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0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29.05.2014 N 2976-КЗ)</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Бюджетные ассигнования на осуществление капитальных вложений за счет средств краевого бюджета в объекты государственной собственности Краснодарского края предусматриваются в соответствии с государственными программами и (или) иными нормативными правовыми актами главы администрации (губернатора)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Краснодарского края от 06.03.2018 </w:t>
      </w:r>
      <w:hyperlink r:id="rId204" w:history="1">
        <w:r>
          <w:rPr>
            <w:rFonts w:ascii="Times New Roman" w:hAnsi="Times New Roman" w:cs="Times New Roman"/>
            <w:color w:val="0000FF"/>
            <w:sz w:val="28"/>
            <w:szCs w:val="28"/>
          </w:rPr>
          <w:t>N 3766-КЗ</w:t>
        </w:r>
      </w:hyperlink>
      <w:r>
        <w:rPr>
          <w:rFonts w:ascii="Times New Roman" w:hAnsi="Times New Roman" w:cs="Times New Roman"/>
          <w:sz w:val="28"/>
          <w:szCs w:val="28"/>
        </w:rPr>
        <w:t xml:space="preserve">, от 12.07.2021 </w:t>
      </w:r>
      <w:hyperlink r:id="rId205" w:history="1">
        <w:r>
          <w:rPr>
            <w:rFonts w:ascii="Times New Roman" w:hAnsi="Times New Roman" w:cs="Times New Roman"/>
            <w:color w:val="0000FF"/>
            <w:sz w:val="28"/>
            <w:szCs w:val="28"/>
          </w:rPr>
          <w:t>N 4479-КЗ</w:t>
        </w:r>
      </w:hyperlink>
      <w:r>
        <w:rPr>
          <w:rFonts w:ascii="Times New Roman" w:hAnsi="Times New Roman" w:cs="Times New Roman"/>
          <w:sz w:val="28"/>
          <w:szCs w:val="28"/>
        </w:rPr>
        <w:t>)</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Бюджетные ассигнования на осуществление бюджетных инвестиций в форме капитальных вложений в объекты государственной собственности Краснодарского края и предоставление государственным бюджетным и автономным учреждениям Краснодарского края, государственным унитарным предприятиям Краснодарского края субсидий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 отражаются в законе Краснодарского края о краевом бюджете и сводной бюджетной росписи краевого бюджета суммарно в соответствии с бюджетной классификацией Российской Федерации.</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0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25.07.2017 N 3661-КЗ)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Утратила силу. - </w:t>
      </w:r>
      <w:hyperlink r:id="rId207"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Краснодарского края от 08.10.2019 N 4105-КЗ.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Бюджетные инвестиции юридическим лицам, не являющимся государственными учреждениями и государственными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краевого бюджета утверждаются законом Краснодарского края о краевом бюджете путем включения в данный закон текстовой статьи с указанием юридического лица, объема и цели выделяемых бюджетных ассигнований.</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0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07.11.2017 N 3683-КЗ)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Объекты капитального строительства, капитальные вложения в которые осуществляются за счет (с использованием) бюджетных инвестиций из краевого бюджета либо субсидий, предоставляемых государственным бюджетным и автономным учреждениям Краснодарского края, государственным унитарным предприятиям Краснодарского края, и объекты недвижимого имущества, приобретаемые за счет (с использованием) бюджетных инвестиций из краевого бюджета либо субсидий, предоставляемых государственным бюджетным и автономным учреждениям Краснодарского края, государственным унитарным предприятиям Краснодарского края, отражаются в краевой адресной инвестиционной программе, порядок формирования и реализации которой устанавливается администрацией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 xml:space="preserve">Статья 16(1). Утратила силу. - </w:t>
      </w:r>
      <w:hyperlink r:id="rId209" w:history="1">
        <w:r>
          <w:rPr>
            <w:rFonts w:ascii="Times New Roman" w:hAnsi="Times New Roman" w:cs="Times New Roman"/>
            <w:b/>
            <w:bCs/>
            <w:color w:val="0000FF"/>
            <w:sz w:val="28"/>
            <w:szCs w:val="28"/>
          </w:rPr>
          <w:t>Закон</w:t>
        </w:r>
      </w:hyperlink>
      <w:r>
        <w:rPr>
          <w:rFonts w:ascii="Times New Roman" w:hAnsi="Times New Roman" w:cs="Times New Roman"/>
          <w:b/>
          <w:bCs/>
          <w:sz w:val="28"/>
          <w:szCs w:val="28"/>
        </w:rPr>
        <w:t xml:space="preserve"> Краснодарского края от 29.05.2014 N 2976-КЗ.</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 xml:space="preserve">Статья 16(2). Утратила силу. - </w:t>
      </w:r>
      <w:hyperlink r:id="rId210" w:history="1">
        <w:r>
          <w:rPr>
            <w:rFonts w:ascii="Times New Roman" w:hAnsi="Times New Roman" w:cs="Times New Roman"/>
            <w:b/>
            <w:bCs/>
            <w:color w:val="0000FF"/>
            <w:sz w:val="28"/>
            <w:szCs w:val="28"/>
          </w:rPr>
          <w:t>Закон</w:t>
        </w:r>
      </w:hyperlink>
      <w:r>
        <w:rPr>
          <w:rFonts w:ascii="Times New Roman" w:hAnsi="Times New Roman" w:cs="Times New Roman"/>
          <w:b/>
          <w:bCs/>
          <w:sz w:val="28"/>
          <w:szCs w:val="28"/>
        </w:rPr>
        <w:t xml:space="preserve"> Краснодарского края от 05.10.2021 N 4526-КЗ.</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17. Расходы бюджета Территориального фонда обязательного медицинского страхования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1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28.12.2011 N 2411-КЗ)</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Расходы бюджета Территориального фонда обязательного медицинского страхования Краснодарского края осуществляются исключительно на цели, определенные законодательством Российской Федерации, включая законодательство о медицинском страховании, в соответствии с бюджетом указанного фонда, утвержденным законом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Краснодарского края от 28.12.2011 </w:t>
      </w:r>
      <w:hyperlink r:id="rId212" w:history="1">
        <w:r>
          <w:rPr>
            <w:rFonts w:ascii="Times New Roman" w:hAnsi="Times New Roman" w:cs="Times New Roman"/>
            <w:color w:val="0000FF"/>
            <w:sz w:val="28"/>
            <w:szCs w:val="28"/>
          </w:rPr>
          <w:t>N 2411-КЗ</w:t>
        </w:r>
      </w:hyperlink>
      <w:r>
        <w:rPr>
          <w:rFonts w:ascii="Times New Roman" w:hAnsi="Times New Roman" w:cs="Times New Roman"/>
          <w:sz w:val="28"/>
          <w:szCs w:val="28"/>
        </w:rPr>
        <w:t xml:space="preserve">, от 05.07.2019 </w:t>
      </w:r>
      <w:hyperlink r:id="rId213" w:history="1">
        <w:r>
          <w:rPr>
            <w:rFonts w:ascii="Times New Roman" w:hAnsi="Times New Roman" w:cs="Times New Roman"/>
            <w:color w:val="0000FF"/>
            <w:sz w:val="28"/>
            <w:szCs w:val="28"/>
          </w:rPr>
          <w:t>N 4078-КЗ</w:t>
        </w:r>
      </w:hyperlink>
      <w:r>
        <w:rPr>
          <w:rFonts w:ascii="Times New Roman" w:hAnsi="Times New Roman" w:cs="Times New Roman"/>
          <w:sz w:val="28"/>
          <w:szCs w:val="28"/>
        </w:rPr>
        <w:t>)</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 xml:space="preserve">Статья 18. Утратила силу. - </w:t>
      </w:r>
      <w:hyperlink r:id="rId214" w:history="1">
        <w:r>
          <w:rPr>
            <w:rFonts w:ascii="Times New Roman" w:hAnsi="Times New Roman" w:cs="Times New Roman"/>
            <w:b/>
            <w:bCs/>
            <w:color w:val="0000FF"/>
            <w:sz w:val="28"/>
            <w:szCs w:val="28"/>
          </w:rPr>
          <w:t>Закон</w:t>
        </w:r>
      </w:hyperlink>
      <w:r>
        <w:rPr>
          <w:rFonts w:ascii="Times New Roman" w:hAnsi="Times New Roman" w:cs="Times New Roman"/>
          <w:b/>
          <w:bCs/>
          <w:sz w:val="28"/>
          <w:szCs w:val="28"/>
        </w:rPr>
        <w:t xml:space="preserve"> Краснодарского края от 08.10.2019 N 4105-КЗ.</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18(1). Использование остатков средств краевого бюджета</w:t>
      </w:r>
    </w:p>
    <w:p w:rsidR="00C01304" w:rsidRDefault="00C01304" w:rsidP="00C013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1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04.02.2014 N 2893-КЗ)</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Остатки средств краевого бюджета, сложившиеся на начало текущего финансового года, в полном объеме могут направляться в текущем финансовом году:</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покрытие временных кассовых разрывов, возникающих в ходе исполнения краевого бюджета, если иное не предусмотрено бюджетным законодательством Российской Федерации;</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объеме, не превышающем сумму остатка неиспользованных бюджетных ассигнований на оплату заключенных от имени Краснодарского края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на увеличение соответствующих бюджетных ассигнований на указанные цели, в случаях, предусмотренных законом Краснодарского края о краевом бюджете.</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18(2). Использование остатков субсидий, предоставленных на финансовое обеспечение выполнения государственных заданий</w:t>
      </w:r>
    </w:p>
    <w:p w:rsidR="00C01304" w:rsidRDefault="00C01304" w:rsidP="00C013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1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07.11.2017 N 3683-КЗ)</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Установить, что остатки субсидий, предоставленных государственным бюджетным и автономным учреждениям Краснодарского края на финансовое обеспечение выполнения государственных заданий на оказание государственных услуг (выполнение работ), образовавшиеся в связи с недостижением (превышением допустимого (возможного) отклонения) показателей государственного задания, характеризующих объем оказываемых государственных услуг (выполняемых работ), а также показателей государственного задания, характеризующих качество оказываемых государственных услуг (выполняемых работ), если такие показатели установлены в государственном задании, подлежат возврату в краевой бюджет в объеме, соответствующем не достигнутым (с учетом допустимых (возможных) отклонений) показателям государственного задания указанными учреждениями.</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Глава V. СОСТАВЛЕНИЕ, РАССМОТРЕНИЕ</w:t>
      </w:r>
    </w:p>
    <w:p w:rsidR="00C01304" w:rsidRDefault="00C01304" w:rsidP="00C0130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УТВЕРЖДЕНИЕ ЗАКОНОВ КРАСНОДАРСКОГО КРАЯ</w:t>
      </w:r>
    </w:p>
    <w:p w:rsidR="00C01304" w:rsidRDefault="00C01304" w:rsidP="00C0130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КРАЕВОМ БЮДЖЕТЕ И БЮДЖЕТЕ ТЕРРИТОРИАЛЬНОГО ФОНДА</w:t>
      </w:r>
    </w:p>
    <w:p w:rsidR="00C01304" w:rsidRDefault="00C01304" w:rsidP="00C0130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ОБЯЗАТЕЛЬНОГО МЕДИЦИНСКОГО СТРАХОВАНИЯ КРАСНОДАРСКОГО КРАЯ</w:t>
      </w:r>
    </w:p>
    <w:p w:rsidR="00C01304" w:rsidRDefault="00C01304" w:rsidP="00C0130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ВНЕСЕНИЕ ИЗМЕНЕНИЙ В НИХ</w:t>
      </w:r>
    </w:p>
    <w:p w:rsidR="00C01304" w:rsidRDefault="00C01304" w:rsidP="00C0130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 ред. </w:t>
      </w:r>
      <w:hyperlink r:id="rId21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w:t>
      </w:r>
    </w:p>
    <w:p w:rsidR="00C01304" w:rsidRDefault="00C01304" w:rsidP="00C0130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28.12.2011 N 2411-КЗ)</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3" w:name="Par337"/>
      <w:bookmarkEnd w:id="3"/>
      <w:r>
        <w:rPr>
          <w:rFonts w:ascii="Times New Roman" w:hAnsi="Times New Roman" w:cs="Times New Roman"/>
          <w:b/>
          <w:bCs/>
          <w:sz w:val="28"/>
          <w:szCs w:val="28"/>
        </w:rPr>
        <w:t>Статья 19. Основы составления проекта бюджета</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Проект краевого бюджета и проект бюджета Территориального фонда обязательного медицинского страхования Краснодарского края составляются в порядке и в сроки, установленные администрацией Краснодарского края, в соответствии с положениями Бюджетного </w:t>
      </w:r>
      <w:hyperlink r:id="rId218" w:history="1">
        <w:r>
          <w:rPr>
            <w:rFonts w:ascii="Times New Roman" w:hAnsi="Times New Roman" w:cs="Times New Roman"/>
            <w:color w:val="0000FF"/>
            <w:sz w:val="28"/>
            <w:szCs w:val="28"/>
          </w:rPr>
          <w:t>кодекса</w:t>
        </w:r>
      </w:hyperlink>
      <w:r>
        <w:rPr>
          <w:rFonts w:ascii="Times New Roman" w:hAnsi="Times New Roman" w:cs="Times New Roman"/>
          <w:sz w:val="28"/>
          <w:szCs w:val="28"/>
        </w:rPr>
        <w:t xml:space="preserve"> Российской Федерации и настоящего Закона.</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Краснодарского края от 21.07.2008 </w:t>
      </w:r>
      <w:hyperlink r:id="rId219" w:history="1">
        <w:r>
          <w:rPr>
            <w:rFonts w:ascii="Times New Roman" w:hAnsi="Times New Roman" w:cs="Times New Roman"/>
            <w:color w:val="0000FF"/>
            <w:sz w:val="28"/>
            <w:szCs w:val="28"/>
          </w:rPr>
          <w:t>N 1530-КЗ</w:t>
        </w:r>
      </w:hyperlink>
      <w:r>
        <w:rPr>
          <w:rFonts w:ascii="Times New Roman" w:hAnsi="Times New Roman" w:cs="Times New Roman"/>
          <w:sz w:val="28"/>
          <w:szCs w:val="28"/>
        </w:rPr>
        <w:t xml:space="preserve">, от 28.12.2011 </w:t>
      </w:r>
      <w:hyperlink r:id="rId220" w:history="1">
        <w:r>
          <w:rPr>
            <w:rFonts w:ascii="Times New Roman" w:hAnsi="Times New Roman" w:cs="Times New Roman"/>
            <w:color w:val="0000FF"/>
            <w:sz w:val="28"/>
            <w:szCs w:val="28"/>
          </w:rPr>
          <w:t>N 2411-КЗ</w:t>
        </w:r>
      </w:hyperlink>
      <w:r>
        <w:rPr>
          <w:rFonts w:ascii="Times New Roman" w:hAnsi="Times New Roman" w:cs="Times New Roman"/>
          <w:sz w:val="28"/>
          <w:szCs w:val="28"/>
        </w:rPr>
        <w:t>)</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Проект краевого бюджета, проект бюджета Территориального фонда обязательного медицинского страхования Краснодарского края составляются и утверждаются сроком на три года - на очередной финансовый год и плановый период.</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2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28.12.2011 N 2411-КЗ)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Проектом закона Краснодарского края о краевом бюджете, проектом закона Краснодарского края о бюджете Территориального фонда обязательного медицинского страхования Краснодарского края предусматривается изменение показателей планового периода утвержденного бюджета путем утверждения их уточненных показателей и утверждения показателей второго года планового периода проекта бюджета.</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2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27.11.2017 N 3691-КЗ)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Абзацы третий - пятый утратили силу. - </w:t>
      </w:r>
      <w:hyperlink r:id="rId223"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Краснодарского края от 27.11.2017 N 3691-КЗ.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утратившими силу в соответствии со </w:t>
      </w:r>
      <w:hyperlink w:anchor="Par547" w:history="1">
        <w:r>
          <w:rPr>
            <w:rFonts w:ascii="Times New Roman" w:hAnsi="Times New Roman" w:cs="Times New Roman"/>
            <w:color w:val="0000FF"/>
            <w:sz w:val="28"/>
            <w:szCs w:val="28"/>
          </w:rPr>
          <w:t>статьей 27</w:t>
        </w:r>
      </w:hyperlink>
      <w:r>
        <w:rPr>
          <w:rFonts w:ascii="Times New Roman" w:hAnsi="Times New Roman" w:cs="Times New Roman"/>
          <w:sz w:val="28"/>
          <w:szCs w:val="28"/>
        </w:rPr>
        <w:t xml:space="preserve"> настоящего Закона положений закона Краснодарского края о краевом бюджете на текущий финансовый год и плановый период, закона Краснодарского края о бюджете Территориального фонда обязательного медицинского страхования Краснодарского края на текущий финансовый год и плановый период в части, относящейся к плановому периоду, проектом закона Краснодарского края о краевом бюджете, проектом закона Краснодарского края о бюджете Территориального фонда обязательного медицинского страхования Краснодарского края предусматривается утверждение показателей очередного финансового года и планового периода проекта бюджета.</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2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05.07.2019 N 4078-КЗ)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Законами Краснодарского края о краевом бюджете и бюджете Территориального фонда обязательного медицинского страхования Краснодарского края утверждаются:</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перечень главных администраторов доходов бюджета;</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перечень главных администраторов источников финансирования дефицита бюджета;</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перечень главных распорядителей средств бюджета, перечень разделов, подразделов, целевых статей (государственных программ и непрограммных направлений деятельности), групп видов расходов бюджета в составе ведомственной структуры расходов бюджета, для Территориального фонда обязательного медицинского страхования Краснодарского края - в составе распределения бюджетных ассигнований бюджета Территориального фонда обязательного медицинского страхования Краснодарского края по разделам, подразделам, целевым статьям, группам видов расходов бюджетов;</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объем поступлений доходов в бюджет по кодам видов (подвидов) доходов на очередной финансовый год и плановый период;</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распределение бюджетных ассигнований по разделам и подразделам классификации расходов бюджетов, за исключением Территориального фонда обязательного медицинского страхования Краснодарского края, на очередной финансовый год и плановый период;</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распределение бюджетных ассигнований по целевым статьям (государственным программам и непрограммным направлениям деятельности), группам видов расходов классификации расходов бюджетов, для Территориального фонда обязательного медицинского страхования Краснодарского края - по разделам, подразделам, целевым статьям, группам видов расходов бюджетов, на очередной финансовый год и плановый период;</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ведомственная структура расходов бюджета, за исключением бюджета Территориального фонда обязательного медицинского страхования Краснодарского края, на очередной финансовый год и плановый период;</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размер резервного фонда администрации Краснодарского края на очередной финансовый год и плановый период;</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объем межбюджетных трансфертов, получаемых из других бюджетов и (или) предоставляемых другим бюджетам бюджетной системы Российской Федерации на очередной финансовый год и плановый период;</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источники финансирования дефицита бюджета, перечень статей источников финансирования дефицита бюджета на очередной финансовый год и плановый период;</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верхние пределы государственного внутреннего долга Краснодарского края, государственного внешнего долга Краснодарского края (при наличии у Краснодарского края обязательств в иностранной валюте)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государственным гарантиям Краснодарского края в валюте Российской Федерации, государственным гарантиям Краснодарского края в иностранной валюте (при наличии у Краснодарского края обязательств по государственным гарантиям в иностранной валюте);</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13 в ред. </w:t>
      </w:r>
      <w:hyperlink r:id="rId22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08.10.2019 N 4105-КЗ)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14) утратил силу. - </w:t>
      </w:r>
      <w:hyperlink r:id="rId226"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Краснодарского края от 30.04.2021 N 4464-КЗ;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дополнительные нормативы отчислений от налога на доходы физических лиц и дифференцированные нормативы отчислений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в местные бюджеты муниципальных образований Краснодарского края на очередной финансовый год и плановый период;</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15 в ред. </w:t>
      </w:r>
      <w:hyperlink r:id="rId22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09.11.2020 N 4366-КЗ)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 утратил силу. - </w:t>
      </w:r>
      <w:hyperlink r:id="rId228"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Краснодарского края от 05.10.2021 N 4526-КЗ;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 объем бюджетных ассигнований, направляемых на социальную поддержку детей и семей, имеющих детей, на очередной финансовый год и плановый период;</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 объем бюджетных ассигнований Фонда развития курортной инфраструктуры на очередной финансовый год и плановый период;</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 иные показатели краевого бюджета и бюджета Территориального фонда обязательного медицинского страхования Краснодарского края;</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 утратил силу. - </w:t>
      </w:r>
      <w:hyperlink r:id="rId229"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Краснодарского края от 30.04.2021 N 4464-КЗ.</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3 в ред. </w:t>
      </w:r>
      <w:hyperlink r:id="rId23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05.07.2019 N 4078-КЗ)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В текстовых статьях закона Краснодарского края о краевом бюджете указывается общий объем бюджетных ассигнований, которые должны быть предусмотрены на исполнение государственных гарантий Краснодарского края по возможным гарантийным случаям.</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4 введена </w:t>
      </w:r>
      <w:hyperlink r:id="rId23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08.10.2019 N 4105-КЗ)</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4" w:name="Par375"/>
      <w:bookmarkEnd w:id="4"/>
      <w:r>
        <w:rPr>
          <w:rFonts w:ascii="Times New Roman" w:hAnsi="Times New Roman" w:cs="Times New Roman"/>
          <w:b/>
          <w:bCs/>
          <w:sz w:val="28"/>
          <w:szCs w:val="28"/>
        </w:rPr>
        <w:t>Статья 20. Внесение проекта закона Краснодарского края о краевом бюджете на рассмотрение Законодательного Собрания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Глава администрации (губернатор) Краснодарского края вносит проект закона Краснодарского края о краевом бюджете на рассмотрение Законодательного Собрания Краснодарского края не позднее 1 ноября текущего финансового года.</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3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13.10.2015 N 3253-КЗ)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Одновременно с проектом закона Краснодарского края о краевом бюджете в Законодательное Собрание Краснодарского края представляются:</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основные направления бюджетной и налоговой политики Краснодарского края на очередной финансовый год и плановый период;</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3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25.07.2017 N 3661-КЗ)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предварительные итоги социально-экономического развития Краснодарского края за истекший период текущего финансового года и ожидаемые итоги социально-экономического развития Краснодарского края за текущий финансовый год;</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прогноз социально-экономического развития Краснодарского края на очередной финансовый год и плановый период;</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прогноз основных характеристик (общий объем доходов, общий объем расходов, дефицита (профицита) бюджета) консолидированного бюджета Краснодарского края на очередной финансовый год и плановый период;</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пояснительная записка к проекту закона Краснодарского края о краевом бюджете;</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3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05.07.2019 N 4078-КЗ)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методики (проекты методик) и расчеты распределения межбюджетных трансфертов;</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верхний предел государственного внутреннего долга Краснодарского края и (или) верхний предел государственного внешнего долга Краснодарского края по состоянию на 1 января года, следующего за очередным финансовым годом и каждым годом планового периода;</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3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08.10.2019 N 4105-КЗ)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оценка ожидаемого исполнения краевого бюджета и консолидированного бюджета Краснодарского края на текущий финансовый год;</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проект закона Краснодарского края о бюджете Территориального фонда обязательного медицинского страхования Краснодарского края;</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предложенные Законодательным Собранием Краснодарского края, органами судебной системы, органами внешнего государственного финансового контроля Краснодарского края проекты бюджетных смет указанных органов, представляемые в случае возникновения разногласий с финансовым органом Краснодарского края в отношении указанных бюджетных смет;</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паспорта государственных программ (проекты изменений в указанные паспорта);</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3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06.03.2018 N 3766-КЗ)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утратил силу. - </w:t>
      </w:r>
      <w:hyperlink r:id="rId237"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Краснодарского края от 08.10.2019 N 4105-КЗ;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реестр расходных обязательств Краснодарского края, подлежащих исполнению за счет средств краевого бюджета;</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3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05.07.2019 N 4078-КЗ)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расчеты по видам доходов краевого бюджета и источников финансирования дефицита краевого бюджета на очередной финансовый год и плановый период;</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3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05.07.2019 N 4078-КЗ)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утратил силу. - </w:t>
      </w:r>
      <w:hyperlink r:id="rId240"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Краснодарского края от 05.10.2021 N 4526-КЗ;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бюджетный прогноз (проект бюджетного прогноза, проект изменений бюджетного прогноза) Краснодарского края на долгосрочный период (за исключением показателей финансового обеспечения государственных программ);</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реестр источников доходов краевого бюджета;</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проект краевой адресной инвестиционной программы на очередной финансовый год и плановый период с приложением в отношении объектов, вновь включаемых в проект краевой адресной инвестиционной программы на очередной финансовый год и плановый период в рамках непрограммных направлений деятельности, решений о подготовке и реализации бюджетных инвестиций в объекты государственной собственности Краснодарского края; о предоставлении субсидии из краевого бюджета на осуществление капитальных вложений в объекты государственной собственности Краснодарского края; о предоставлении бюджетных инвестиций юридическим лицам, не являющимся государственными учреждениями и государственными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краевого бюджета;</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Краснодарского края от 06.03.2018 </w:t>
      </w:r>
      <w:hyperlink r:id="rId241" w:history="1">
        <w:r>
          <w:rPr>
            <w:rFonts w:ascii="Times New Roman" w:hAnsi="Times New Roman" w:cs="Times New Roman"/>
            <w:color w:val="0000FF"/>
            <w:sz w:val="28"/>
            <w:szCs w:val="28"/>
          </w:rPr>
          <w:t>N 3766-КЗ</w:t>
        </w:r>
      </w:hyperlink>
      <w:r>
        <w:rPr>
          <w:rFonts w:ascii="Times New Roman" w:hAnsi="Times New Roman" w:cs="Times New Roman"/>
          <w:sz w:val="28"/>
          <w:szCs w:val="28"/>
        </w:rPr>
        <w:t xml:space="preserve">, от 05.07.2019 </w:t>
      </w:r>
      <w:hyperlink r:id="rId242" w:history="1">
        <w:r>
          <w:rPr>
            <w:rFonts w:ascii="Times New Roman" w:hAnsi="Times New Roman" w:cs="Times New Roman"/>
            <w:color w:val="0000FF"/>
            <w:sz w:val="28"/>
            <w:szCs w:val="28"/>
          </w:rPr>
          <w:t>N 4078-КЗ</w:t>
        </w:r>
      </w:hyperlink>
      <w:r>
        <w:rPr>
          <w:rFonts w:ascii="Times New Roman" w:hAnsi="Times New Roman" w:cs="Times New Roman"/>
          <w:sz w:val="28"/>
          <w:szCs w:val="28"/>
        </w:rPr>
        <w:t>)</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перечень публичных нормативных обязательств, подлежащих исполнению за счет средств краевого бюджета, в том числе финансовое обеспечение которых осуществляется за счет федерального бюджета, и расчеты по ним на очередной финансовый год и плановый период;</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24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25.06.2015 N 3199-КЗ)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утратил силу. - </w:t>
      </w:r>
      <w:hyperlink r:id="rId244"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Краснодарского края от 07.11.2017 N 3675-КЗ;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данные по прогнозному плану (программе) приватизации государственного имущества Краснодарского края на очередной финансовый год и плановый период, в том числе с указанием основных направлений и задач приватизации имущества Краснодарского края, перечня государственных унитарных предприятий, а также хозяйственных обществ, в уставном капитале которых имеются акции и доли, находящиеся в государственной собственности Краснодарского края, иного государственного имущества Краснодарского края, которое планируется приватизировать в соответствующем периоде, характеристики данного имущества, предполагаемых сроков его приватизации, размера предполагаемых доходов от приватизации и размера предполагаемых затрат на организацию и проведение приватизации имущества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24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27.11.2017 N 3691-КЗ; в ред. </w:t>
      </w:r>
      <w:hyperlink r:id="rId24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09.11.2020 N 4366-КЗ)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заключение администрации Краснодарского края с предложением Совета судей Краснодарского края при наличии разногласий между ними, возникших при разработке проекта краевого бюджета в части расходов на материально-техническое обеспечение деятельности мировых судей и оплату труда работников аппарата мировых судей;</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24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05.10.2018 N 3859-КЗ)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согласие Совета судей Краснодарского края или конференции судей Краснодарского края в случаях, предусмотренных </w:t>
      </w:r>
      <w:hyperlink r:id="rId248" w:history="1">
        <w:r>
          <w:rPr>
            <w:rFonts w:ascii="Times New Roman" w:hAnsi="Times New Roman" w:cs="Times New Roman"/>
            <w:color w:val="0000FF"/>
            <w:sz w:val="28"/>
            <w:szCs w:val="28"/>
          </w:rPr>
          <w:t>пунктом 5 статьи 15</w:t>
        </w:r>
      </w:hyperlink>
      <w:r>
        <w:rPr>
          <w:rFonts w:ascii="Times New Roman" w:hAnsi="Times New Roman" w:cs="Times New Roman"/>
          <w:sz w:val="28"/>
          <w:szCs w:val="28"/>
        </w:rPr>
        <w:t xml:space="preserve"> Закона Краснодарского края от 11 мая 2000 года N 265-КЗ "О мировых судьях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24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05.10.2018 N 3859-КЗ)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отчет об оценке налоговых расходов Краснодарского края за отчетный финансовый год, оценке налоговых расходов Краснодарского края на текущий финансовый год и оценке налоговых расходов Краснодарского края на очередной финансовый год и плановый период.</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25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11.03.2019 N 4000-КЗ)</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2 в ред. </w:t>
      </w:r>
      <w:hyperlink r:id="rId25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26.12.2014 N 3092-КЗ)</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21. Организация рассмотрения проекта закона Краснодарского края о краевом бюджете в Законодательном Собрании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Законодательное Собрание Краснодарского края рассматривает проект закона Краснодарского края о краевом бюджете в двух чтениях.</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Постоянный комитет Законодательного Собрания Краснодарского края, ответственный за рассмотрение бюджета (далее - комитет по бюджету), организует и координирует процесс рассмотрения проекта закона Краснодарского края о краевом бюджете в постоянных комитетах Законодательного Собрания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2 в ред. </w:t>
      </w:r>
      <w:hyperlink r:id="rId25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05.07.2019 N 4078-КЗ)</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22. Предварительное рассмотрение проекта закона Краснодарского края о краевом бюджете</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Проект закона Краснодарского края о краевом бюджете вместе с соответствующими документами и материалами после регистрации в Законодательном Собрании Краснодарского края направляется председателем Законодательного Собрания Краснодарского края в комитет по бюджету для подготовки заключения о соответствии представленного проекта требованиям </w:t>
      </w:r>
      <w:hyperlink w:anchor="Par337" w:history="1">
        <w:r>
          <w:rPr>
            <w:rFonts w:ascii="Times New Roman" w:hAnsi="Times New Roman" w:cs="Times New Roman"/>
            <w:color w:val="0000FF"/>
            <w:sz w:val="28"/>
            <w:szCs w:val="28"/>
          </w:rPr>
          <w:t>статей 19</w:t>
        </w:r>
      </w:hyperlink>
      <w:r>
        <w:rPr>
          <w:rFonts w:ascii="Times New Roman" w:hAnsi="Times New Roman" w:cs="Times New Roman"/>
          <w:sz w:val="28"/>
          <w:szCs w:val="28"/>
        </w:rPr>
        <w:t xml:space="preserve"> и </w:t>
      </w:r>
      <w:hyperlink w:anchor="Par375" w:history="1">
        <w:r>
          <w:rPr>
            <w:rFonts w:ascii="Times New Roman" w:hAnsi="Times New Roman" w:cs="Times New Roman"/>
            <w:color w:val="0000FF"/>
            <w:sz w:val="28"/>
            <w:szCs w:val="28"/>
          </w:rPr>
          <w:t>20</w:t>
        </w:r>
      </w:hyperlink>
      <w:r>
        <w:rPr>
          <w:rFonts w:ascii="Times New Roman" w:hAnsi="Times New Roman" w:cs="Times New Roman"/>
          <w:sz w:val="28"/>
          <w:szCs w:val="28"/>
        </w:rPr>
        <w:t xml:space="preserve"> настоящего Закона.</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На основании заключения комитета по бюджету председатель Законодательного Собрания Краснодарского края принимает решение о принятии проекта закона Краснодарского края о краевом бюджете к рассмотрению Законодательным Собранием Краснодарского края либо возвращении в администрацию Краснодарского края на доработку.</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возвращения проекта закона Краснодарского края о краевом бюджете в администрацию Краснодарского края на доработку доработанный проект закона Краснодарского края о краевом бюджете со всеми необходимыми документами и материалами должен быть представлен в Законодательное Собрание Краснодарского края администрацией Краснодарского края в десятидневный срок и рассмотрен Законодательным Собранием Краснодарского края в установленном настоящим Законом порядке.</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5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27.11.2017 N 3691-КЗ)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Проект закона Краснодарского края о краевом бюджете в течение трех дней после принятия его к рассмотрению Законодательным Собранием Краснодарского края направляется комитетом по бюджету для предварительного рассмотрения депутатам Законодательного Собрания Краснодарского края, в постоянные комитеты Законодательного Собрания Краснодарского края и в прокуратуру Краснодарского края, которые в течение 15 дней со дня его получения рассматривают проект закона Краснодарского края о краевом бюджете и направляют свои предложения и замечания в комитет по бюджету.</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Одновременно проект закона Краснодарского края о краевом бюджете с пакетом документов, предусмотренных </w:t>
      </w:r>
      <w:hyperlink w:anchor="Par375" w:history="1">
        <w:r>
          <w:rPr>
            <w:rFonts w:ascii="Times New Roman" w:hAnsi="Times New Roman" w:cs="Times New Roman"/>
            <w:color w:val="0000FF"/>
            <w:sz w:val="28"/>
            <w:szCs w:val="28"/>
          </w:rPr>
          <w:t>статьей 20</w:t>
        </w:r>
      </w:hyperlink>
      <w:r>
        <w:rPr>
          <w:rFonts w:ascii="Times New Roman" w:hAnsi="Times New Roman" w:cs="Times New Roman"/>
          <w:sz w:val="28"/>
          <w:szCs w:val="28"/>
        </w:rPr>
        <w:t xml:space="preserve"> настоящего Закона, направляются в Контрольно-счетную палату Краснодарского края, а также в правовое и финансово-экономическое управления Законодательного Собрания Краснодарского края для подготовки заключения в вышеуказанный срок.</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Комитет по бюджету после поступления замечаний и предложений рассматривает проект закона Краснодарского края о краевом бюджете с учетом предложений депутатов Законодательного Собрания Краснодарского края, постоянных комитетов Законодательного Собрания Краснодарского края, заключений соответствующих управлений Законодательного Собрания Краснодарского края, а также заключения Контрольно-счетной палаты Краснодарского края и направляет решение со своими предложениями в администрацию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5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05.07.2019 N 4078-КЗ)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 позднее 10 дней до принятия проекта закона Краснодарского края о краевом бюджете в первом чтении глава администрации (губернатор) Краснодарского края может вносить в него изменения по результатам обсуждения. Текст предлагаемых изменений направляется в Контрольно-счетную палату Краснодарского края одновременно с представлением в Законодательное Собрание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5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27.11.2017 N 3691-КЗ)</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22(1). Публичные и парламентские слушания или общественные обсуждения по проекту краевого бюджета</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5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30.04.2021 N 4464-КЗ)</w:t>
      </w:r>
    </w:p>
    <w:p w:rsidR="00C01304" w:rsidRDefault="00C01304" w:rsidP="00C013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(введена </w:t>
      </w:r>
      <w:hyperlink r:id="rId25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09.06.2010 N 1978-КЗ)</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Публичные слушания по проекту краевого бюджета проводятся исполнительными органами государственной власти Краснодарского края в целях информирования и учета мнения населения Краснодарского края, органов государственной власти, органов местного самоуправления муниципальных образований Краснодарского края о бюджетной и налоговой политике Краснодарского края и о параметрах краевого бюджета на очередной финансовый год и плановый период.</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5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05.07.2019 N 4078-КЗ)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Публичные слушания по проекту краевого бюджета проводятся исполнительными органами государственной власти Краснодарского края до рассмотрения в первом чтении проекта закона Краснодарского края о краевом бюджете Законодательным Собранием Краснодарского края в порядке, установленном законом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Краснодарского края от 16.07.2013 </w:t>
      </w:r>
      <w:hyperlink r:id="rId259" w:history="1">
        <w:r>
          <w:rPr>
            <w:rFonts w:ascii="Times New Roman" w:hAnsi="Times New Roman" w:cs="Times New Roman"/>
            <w:color w:val="0000FF"/>
            <w:sz w:val="28"/>
            <w:szCs w:val="28"/>
          </w:rPr>
          <w:t>N 2789-КЗ</w:t>
        </w:r>
      </w:hyperlink>
      <w:r>
        <w:rPr>
          <w:rFonts w:ascii="Times New Roman" w:hAnsi="Times New Roman" w:cs="Times New Roman"/>
          <w:sz w:val="28"/>
          <w:szCs w:val="28"/>
        </w:rPr>
        <w:t xml:space="preserve">, от 13.10.2015 </w:t>
      </w:r>
      <w:hyperlink r:id="rId260" w:history="1">
        <w:r>
          <w:rPr>
            <w:rFonts w:ascii="Times New Roman" w:hAnsi="Times New Roman" w:cs="Times New Roman"/>
            <w:color w:val="0000FF"/>
            <w:sz w:val="28"/>
            <w:szCs w:val="28"/>
          </w:rPr>
          <w:t>N 3253-КЗ</w:t>
        </w:r>
      </w:hyperlink>
      <w:r>
        <w:rPr>
          <w:rFonts w:ascii="Times New Roman" w:hAnsi="Times New Roman" w:cs="Times New Roman"/>
          <w:sz w:val="28"/>
          <w:szCs w:val="28"/>
        </w:rPr>
        <w:t xml:space="preserve">, от 30.04.2021 </w:t>
      </w:r>
      <w:hyperlink r:id="rId261" w:history="1">
        <w:r>
          <w:rPr>
            <w:rFonts w:ascii="Times New Roman" w:hAnsi="Times New Roman" w:cs="Times New Roman"/>
            <w:color w:val="0000FF"/>
            <w:sz w:val="28"/>
            <w:szCs w:val="28"/>
          </w:rPr>
          <w:t>N 4464-КЗ</w:t>
        </w:r>
      </w:hyperlink>
      <w:r>
        <w:rPr>
          <w:rFonts w:ascii="Times New Roman" w:hAnsi="Times New Roman" w:cs="Times New Roman"/>
          <w:sz w:val="28"/>
          <w:szCs w:val="28"/>
        </w:rPr>
        <w:t>)</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Проведение публичных слушаний по проекту краевого бюджета является обязательным, за исключением случаев, установленных </w:t>
      </w:r>
      <w:hyperlink w:anchor="Par449" w:history="1">
        <w:r>
          <w:rPr>
            <w:rFonts w:ascii="Times New Roman" w:hAnsi="Times New Roman" w:cs="Times New Roman"/>
            <w:color w:val="0000FF"/>
            <w:sz w:val="28"/>
            <w:szCs w:val="28"/>
          </w:rPr>
          <w:t>частью 3</w:t>
        </w:r>
      </w:hyperlink>
      <w:r>
        <w:rPr>
          <w:rFonts w:ascii="Times New Roman" w:hAnsi="Times New Roman" w:cs="Times New Roman"/>
          <w:sz w:val="28"/>
          <w:szCs w:val="28"/>
        </w:rPr>
        <w:t xml:space="preserve"> настоящей статьи.</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26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30.04.2021 N 4464-КЗ)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Парламентские слушания по проекту краевого бюджета проводятся после принятия председателем Законодательного Собрания Краснодарского края решения о принятии проекта закона Краснодарского края о краевом бюджете к рассмотрению.</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Порядок проведения парламентских слушаний по проекту краевого бюджета устанавливается </w:t>
      </w:r>
      <w:hyperlink r:id="rId263" w:history="1">
        <w:r>
          <w:rPr>
            <w:rFonts w:ascii="Times New Roman" w:hAnsi="Times New Roman" w:cs="Times New Roman"/>
            <w:color w:val="0000FF"/>
            <w:sz w:val="28"/>
            <w:szCs w:val="28"/>
          </w:rPr>
          <w:t>Регламентом</w:t>
        </w:r>
      </w:hyperlink>
      <w:r>
        <w:rPr>
          <w:rFonts w:ascii="Times New Roman" w:hAnsi="Times New Roman" w:cs="Times New Roman"/>
          <w:sz w:val="28"/>
          <w:szCs w:val="28"/>
        </w:rPr>
        <w:t xml:space="preserve"> Законодательного Собрания Краснодарского края.</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bookmarkStart w:id="5" w:name="Par449"/>
      <w:bookmarkEnd w:id="5"/>
      <w:r>
        <w:rPr>
          <w:rFonts w:ascii="Times New Roman" w:hAnsi="Times New Roman" w:cs="Times New Roman"/>
          <w:sz w:val="28"/>
          <w:szCs w:val="28"/>
        </w:rPr>
        <w:t xml:space="preserve">3. Общественные обсуждения по проекту краевого бюджета могут проводиться исполнительными органами государственной власти Краснодарского края при введении режима повышенной готовности или чрезвычайной ситуации на всей территории Российской Федерации или Краснодарского края в соответствии с Федеральным </w:t>
      </w:r>
      <w:hyperlink r:id="rId26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 декабря 1994 года N 68-ФЗ "О защите населения и территорий от чрезвычайных ситуаций природного и техногенного характера".</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Решение о проведении общественных обсуждений по проекту краевого бюджета принимается администрацией Краснодарского края.</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Общественные обсуждения по проекту краевого бюджета проводятся до рассмотрения в первом чтении проекта закона Краснодарского края о краевом бюджете Законодательным Собранием Краснодарского края в порядке, установленном законом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3 введена </w:t>
      </w:r>
      <w:hyperlink r:id="rId26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30.04.2021 N 4464-КЗ)</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23. Порядок рассмотрения проекта закона Краснодарского края о краевом бюджете в первом чтении</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Подготовка проекта закона Краснодарского края о краевом бюджете к первому чтению в Законодательном Собрании Краснодарского края продолжается не более 30 дней со дня внесения его в Законодательное Собрание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Краснодарского края от 05.10.2018 </w:t>
      </w:r>
      <w:hyperlink r:id="rId266" w:history="1">
        <w:r>
          <w:rPr>
            <w:rFonts w:ascii="Times New Roman" w:hAnsi="Times New Roman" w:cs="Times New Roman"/>
            <w:color w:val="0000FF"/>
            <w:sz w:val="28"/>
            <w:szCs w:val="28"/>
          </w:rPr>
          <w:t>N 3859-КЗ</w:t>
        </w:r>
      </w:hyperlink>
      <w:r>
        <w:rPr>
          <w:rFonts w:ascii="Times New Roman" w:hAnsi="Times New Roman" w:cs="Times New Roman"/>
          <w:sz w:val="28"/>
          <w:szCs w:val="28"/>
        </w:rPr>
        <w:t xml:space="preserve">, от 05.07.2019 </w:t>
      </w:r>
      <w:hyperlink r:id="rId267" w:history="1">
        <w:r>
          <w:rPr>
            <w:rFonts w:ascii="Times New Roman" w:hAnsi="Times New Roman" w:cs="Times New Roman"/>
            <w:color w:val="0000FF"/>
            <w:sz w:val="28"/>
            <w:szCs w:val="28"/>
          </w:rPr>
          <w:t>N 4078-КЗ</w:t>
        </w:r>
      </w:hyperlink>
      <w:r>
        <w:rPr>
          <w:rFonts w:ascii="Times New Roman" w:hAnsi="Times New Roman" w:cs="Times New Roman"/>
          <w:sz w:val="28"/>
          <w:szCs w:val="28"/>
        </w:rPr>
        <w:t>)</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bookmarkStart w:id="6" w:name="Par458"/>
      <w:bookmarkEnd w:id="6"/>
      <w:r>
        <w:rPr>
          <w:rFonts w:ascii="Times New Roman" w:hAnsi="Times New Roman" w:cs="Times New Roman"/>
          <w:sz w:val="28"/>
          <w:szCs w:val="28"/>
        </w:rPr>
        <w:t>2. Предметом рассмотрения проекта закона Краснодарского края о краевом бюджете в первом чтении являются основные характеристики краевого бюджета:</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прогнозируемый в очередном финансовом году и плановом периоде объем доходов краевого бюджета;</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общий объем расходов краевого бюджета в очередном финансовом году и плановом периоде;</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утратил силу. - </w:t>
      </w:r>
      <w:hyperlink r:id="rId268"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Краснодарского края от 08.10.2019 N 4105-КЗ;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верхний предел государственного внутреннего долга Краснодарского края и (или) верхний предел государственного внешнего долга Краснодарского края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государственным гарантиям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6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08.10.2019 N 4105-КЗ)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утратил силу. - </w:t>
      </w:r>
      <w:hyperlink r:id="rId270"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Краснодарского края от 05.07.2019 N 4078-КЗ;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дефицит (профицит) краевого бюджета.</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2 в ред. </w:t>
      </w:r>
      <w:hyperlink r:id="rId27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21.07.2008 N 1530-КЗ)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При рассмотрении проекта закона Краснодарского края о краевом бюджете в первом чтении в Законодательном Собрании Краснодарского края заслушивается доклад главы администрации (губернатора) Краснодарского края или уполномоченного им лица, содоклад председателя комитета по бюджету, а также доклад председателя Контрольно-счетной палаты Краснодарского края и принимается решение о принятии или отклонении проекта закона Краснодарского края о краевом бюджете в первом чтении.</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принятия проекта закона Краснодарского края о краевом бюджете в первом чтении утверждаются основные характеристики краевого бюджета, определенные </w:t>
      </w:r>
      <w:hyperlink w:anchor="Par458" w:history="1">
        <w:r>
          <w:rPr>
            <w:rFonts w:ascii="Times New Roman" w:hAnsi="Times New Roman" w:cs="Times New Roman"/>
            <w:color w:val="0000FF"/>
            <w:sz w:val="28"/>
            <w:szCs w:val="28"/>
          </w:rPr>
          <w:t>частью второй</w:t>
        </w:r>
      </w:hyperlink>
      <w:r>
        <w:rPr>
          <w:rFonts w:ascii="Times New Roman" w:hAnsi="Times New Roman" w:cs="Times New Roman"/>
          <w:sz w:val="28"/>
          <w:szCs w:val="28"/>
        </w:rPr>
        <w:t xml:space="preserve"> настоящей статьи, назначается дата рассмотрения проекта закона Краснодарского края о краевом бюджете во втором чтении и устанавливается предельный срок внесения предложений и замечаний к нему субъектами права законодательной инициативы.</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7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05.07.2019 N 4078-КЗ)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В случае отклонения в первом чтении проекта закона Краснодарского края о краевом бюджете создается согласительная комиссия, в состав которой на паритетных началах включаются депутаты Законодательного Собрания Краснодарского края и лица, предложенные главой администрации (губернатором) Краснодарского края (по три человека с каждой стороны). Регламент работы согласительной комиссии и ее персональный состав утверждаются постановлением Законодательного Собрания Краснодарского края.</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Согласительная комиссия в течение пяти дней дорабатывает проект закона Краснодарского края о краевом бюджете для повторного внесения его на рассмотрение Законодательного Собрания Краснодарского края для принятия в первом чтении.</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Решение согласительной комиссии принимается голосованием членов согласительной комиссии. Решение считается согласованным, если за него проголосовало большинство членов согласительной комиссии.</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окончании работы согласительная комиссия выносит на рассмотрение Законодательного Собрания Краснодарского края согласованные основные характеристики краевого бюджета. Позиции, по которым стороны не выработали согласованного решения, вносятся на рассмотрение Законодательного Собрания Краснодарского края.</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Принятый в первом чтении проект закона Краснодарского края о краевом бюджете направляется субъектам права законодательной инициативы.</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7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05.07.2019 N 4078-КЗ)</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24. Порядок рассмотрения проекта закона Краснодарского края о краевом бюджете во втором чтении</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Подготовка проекта закона Краснодарского края о краевом бюджете ко второму чтению в Законодательном Собрании Краснодарского края продолжается не более 30 дней со дня его принятия в первом чтении.</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7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05.07.2019 N 4078-КЗ)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Субъекты права законодательной инициативы в течение срока, установленного для внесения предложений и замечаний к проекту закона Краснодарского края о краевом бюджете, направляют свои поправки к данному проекту по предмету второго чтения в комитет по бюджету. В случае изменения в период рассмотрения и утверждения проекта краевого бюджета параметров федерального бюджета и (или) принятия в соответствии с ним нормативных правовых актов Российской Федерации, влияющих на основные характеристики краевого бюджета, глава администрации (губернатор) Краснодарского края вправе вносить поправки к проекту закона Краснодарского края о краевом бюджете, в результате которых изменяются утвержденные в первом чтении основные характеристики краевого бюджета, определенные </w:t>
      </w:r>
      <w:hyperlink w:anchor="Par458" w:history="1">
        <w:r>
          <w:rPr>
            <w:rFonts w:ascii="Times New Roman" w:hAnsi="Times New Roman" w:cs="Times New Roman"/>
            <w:color w:val="0000FF"/>
            <w:sz w:val="28"/>
            <w:szCs w:val="28"/>
          </w:rPr>
          <w:t>частью 2 статьи 23</w:t>
        </w:r>
      </w:hyperlink>
      <w:r>
        <w:rPr>
          <w:rFonts w:ascii="Times New Roman" w:hAnsi="Times New Roman" w:cs="Times New Roman"/>
          <w:sz w:val="28"/>
          <w:szCs w:val="28"/>
        </w:rPr>
        <w:t xml:space="preserve"> настоящего Закона.</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Краснодарского края от 25.07.2017 </w:t>
      </w:r>
      <w:hyperlink r:id="rId275" w:history="1">
        <w:r>
          <w:rPr>
            <w:rFonts w:ascii="Times New Roman" w:hAnsi="Times New Roman" w:cs="Times New Roman"/>
            <w:color w:val="0000FF"/>
            <w:sz w:val="28"/>
            <w:szCs w:val="28"/>
          </w:rPr>
          <w:t>N 3661-КЗ</w:t>
        </w:r>
      </w:hyperlink>
      <w:r>
        <w:rPr>
          <w:rFonts w:ascii="Times New Roman" w:hAnsi="Times New Roman" w:cs="Times New Roman"/>
          <w:sz w:val="28"/>
          <w:szCs w:val="28"/>
        </w:rPr>
        <w:t xml:space="preserve">, от 05.07.2019 </w:t>
      </w:r>
      <w:hyperlink r:id="rId276" w:history="1">
        <w:r>
          <w:rPr>
            <w:rFonts w:ascii="Times New Roman" w:hAnsi="Times New Roman" w:cs="Times New Roman"/>
            <w:color w:val="0000FF"/>
            <w:sz w:val="28"/>
            <w:szCs w:val="28"/>
          </w:rPr>
          <w:t>N 4078-КЗ</w:t>
        </w:r>
      </w:hyperlink>
      <w:r>
        <w:rPr>
          <w:rFonts w:ascii="Times New Roman" w:hAnsi="Times New Roman" w:cs="Times New Roman"/>
          <w:sz w:val="28"/>
          <w:szCs w:val="28"/>
        </w:rPr>
        <w:t>)</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Комитет по бюджету:</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проводит экспертизу представленных поправок;</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готовит сводные таблицы поправок и направляет указанные таблицы в соответствующие постоянные комитеты Законодательного Собрания Краснодарского края и администрацию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7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05.07.2019 N 4078-КЗ)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Дальнейшему рассмотрению на сессии Законодательного Собрания Краснодарского края подлежат исключительно поправки, прошедшие экспертизу в комитете по бюджету и администрации Краснодарского края.</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Комитет по бюджету представляет на рассмотрение Законодательного Собрания Краснодарского края вместе со сводными таблицами рекомендуемых к принятию и (или) отклонению поправок также таблицу поправок, решение по которым не принято.</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7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05.07.2019 N 4078-КЗ)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При рассмотрении Законодательным Собранием Краснодарского края проекта закона Краснодарского края о краевом бюджете во втором чтении рассматриваются:</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перечень главных администраторов доходов краевого бюджета;</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перечень главных администраторов источников финансирования дефицита краевого бюджета;</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доходы краевого бюджета на очередной финансовый год и плановый период по кодам видов (подвидов) доходов бюджетов Российской Федерации;</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распределение бюджетных ассигнований по разделам и подразделам классификации расходов бюджетов на очередной финансовый год и плановый период;</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распределение бюджетных ассигнований по целевым статьям (государственным 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ведомственная структура расходов бюджета в пределах общего объема расходов краевого бюджета на очередной финансовый год и плановый период;</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распределение между муниципальными образованиями Краснодарского края межбюджетных трансфертов на очередной финансовый год и плановый период;</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программа государственных гарантий Краснодарского края в валюте Российской Федерации на очередной финансовый год и плановый период;</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программа государственных внутренних заимствований Краснодарского края на очередной финансовый год и плановый период;</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программа государственных внешних заимствований Краснодарского края (при наличии таковых) на очередной финансовый год и плановый период;</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текстовые статьи, приложения, другие показатели проекта закона Краснодарского края о краевом бюджете;</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программа государственных гарантий Краснодарского края в иностранной валюте (при наличии) на очередной финансовый год и плановый период;</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12 введен </w:t>
      </w:r>
      <w:hyperlink r:id="rId27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08.10.2019 N 4105-КЗ)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перечень субсидий бюджетам муниципальных образований Краснодарского края, предоставляемых из краевого бюджета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на очередной финансовый год и плановый период.</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13 введен </w:t>
      </w:r>
      <w:hyperlink r:id="rId28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08.10.2019 N 4105-КЗ; в ред. </w:t>
      </w:r>
      <w:hyperlink r:id="rId28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09.11.2020 N 4366-КЗ)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рассмотрения во втором чтении проект закона Краснодарского края о краевом бюджете выносится на голосование в целом.</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2 в ред. </w:t>
      </w:r>
      <w:hyperlink r:id="rId28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05.07.2019 N 4078-КЗ)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При утверждении проекта закона Краснодарского края о краевом бюджете Законодательное Собрание Краснодарского края не имеет права увеличивать доходы и дефицит краевого бюджета, утвержденные в первом чтении, если на эти изменения отсутствует положительное заключение главы администрации (губернатора) Краснодарского края.</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После принятия проекта закона Краснодарского края о краевом бюджете во втором чтении закон Краснодарского края о краевом бюджете считается принятым в окончательной редакции.</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Принятый закон Краснодарского края о краевом бюджете в течение пятнадцати календарных дней со дня проведения пленарного заседания Законодательного Собрания Краснодарского края направляется главе администрации (губернатору) Краснодарского края для подписания и опубликования.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8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03.07.2012 N 2529-КЗ)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утратил силу. - </w:t>
      </w:r>
      <w:hyperlink r:id="rId284"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Краснодарского края от 05.07.2019 N 4078-КЗ.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Закон Краснодарского края о краевом бюджете вступает в силу с 1 января очередного финансового года.</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28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02.07.2009 N 1769-КЗ)</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25. Временное управление бюджетом</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Если закон Краснодарского края о краевом бюджете не вступил в силу с начала текущего финансового года, временное управление бюджетом осуществляется в порядке, установленном </w:t>
      </w:r>
      <w:hyperlink r:id="rId286" w:history="1">
        <w:r>
          <w:rPr>
            <w:rFonts w:ascii="Times New Roman" w:hAnsi="Times New Roman" w:cs="Times New Roman"/>
            <w:color w:val="0000FF"/>
            <w:sz w:val="28"/>
            <w:szCs w:val="28"/>
          </w:rPr>
          <w:t>статьей 190</w:t>
        </w:r>
      </w:hyperlink>
      <w:r>
        <w:rPr>
          <w:rFonts w:ascii="Times New Roman" w:hAnsi="Times New Roman" w:cs="Times New Roman"/>
          <w:sz w:val="28"/>
          <w:szCs w:val="28"/>
        </w:rPr>
        <w:t xml:space="preserve"> Бюджетного кодекса Российской Федерации.</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Внесение изменений в закон Краснодарского края о краевом бюджете по окончании периода временного управления бюджетом производится в порядке, установленном </w:t>
      </w:r>
      <w:hyperlink r:id="rId287" w:history="1">
        <w:r>
          <w:rPr>
            <w:rFonts w:ascii="Times New Roman" w:hAnsi="Times New Roman" w:cs="Times New Roman"/>
            <w:color w:val="0000FF"/>
            <w:sz w:val="28"/>
            <w:szCs w:val="28"/>
          </w:rPr>
          <w:t>статьей 191</w:t>
        </w:r>
      </w:hyperlink>
      <w:r>
        <w:rPr>
          <w:rFonts w:ascii="Times New Roman" w:hAnsi="Times New Roman" w:cs="Times New Roman"/>
          <w:sz w:val="28"/>
          <w:szCs w:val="28"/>
        </w:rPr>
        <w:t xml:space="preserve"> Бюджетного кодекса Российской Федерации.</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26. Порядок составления, рассмотрения и утверждения бюджета Территориального фонда обязательного медицинского страхования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8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28.12.2011 N 2411-КЗ)</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Проект бюджета Территориального фонда обязательного медицинского страхования Краснодарского края составляется органом управления указанного фонда и представляется в орган исполнительной власти Краснодарского края, осуществляющий государственное управление и координацию деятельности в области охраны здоровья населения в Краснодарском крае.</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8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28.12.2011 N 2411-КЗ)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Проект закона Краснодарского края о бюджете Территориального фонда обязательного медицинского страхования Краснодарского края вносится главой администрации (губернатором) Краснодарского края на рассмотрение в Законодательное Собрание Краснодарского края одновременно с проектом закона Краснодарского края о краевом бюджете и утверждается одновременно с принятием закона Краснодарского края о краевом бюджете.</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9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28.12.2011 N 2411-КЗ)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 Одновременно с проектом Закона Краснодарского края о бюджете Территориального фонда обязательного медицинского страхования Краснодарского края в Законодательное Собрание Краснодарского края представляются: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9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28.12.2011 N 2411-КЗ)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расчеты и обоснования по доходам проекта бюджета Территориального фонда обязательного медицинского страхования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9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06.03.2018 N 3766-КЗ)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расчеты и обоснования расходов на выполнение управленческих функций Территориального фонда обязательного медицинского страхования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9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28.12.2011 N 2411-КЗ)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проект территориальной программы государственных гарантий бесплатного оказания гражданам медицинской помощи в Краснодарском крае на очередной финансовый год и плановый период;</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9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05.07.2019 N 4078-КЗ)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реестр источников доходов бюджета Территориального фонда обязательного медицинского страхования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29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25.06.2015 N 3199-КЗ)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реестр расходных обязательств, подлежащих исполнению за счет средств бюджета Территориального фонда обязательного медицинского страхования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29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25.06.2015 N 3199-КЗ)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пояснительная записка к проекту закона Краснодарского края о бюджете Территориального фонда обязательного медицинского страхования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29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06.03.2018 N 3766-КЗ; в ред. </w:t>
      </w:r>
      <w:hyperlink r:id="rId29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05.07.2019 N 4078-КЗ)</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2.1 введена </w:t>
      </w:r>
      <w:hyperlink r:id="rId29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09.06.2010 N 1978-КЗ)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Утратила силу. - </w:t>
      </w:r>
      <w:hyperlink r:id="rId300"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Краснодарского края от 05.07.2019 N 4078-КЗ.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Проект закона Краснодарского края о бюджете Территориального фонда обязательного медицинского страхования Краснодарского края рассматривается и утверждается в порядке, предусмотренном для рассмотрения и утверждения проекта закона Краснодарского края о краевом бюджете.</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0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28.12.2011 N 2411-КЗ)</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7" w:name="Par547"/>
      <w:bookmarkEnd w:id="7"/>
      <w:r>
        <w:rPr>
          <w:rFonts w:ascii="Times New Roman" w:hAnsi="Times New Roman" w:cs="Times New Roman"/>
          <w:b/>
          <w:bCs/>
          <w:sz w:val="28"/>
          <w:szCs w:val="28"/>
        </w:rPr>
        <w:t>Статья 27. Порядок внесения изменений в закон Краснодарского края о краевом бюджете, закон Краснодарского края о бюджете Территориального фонда обязательного медицинского страхования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0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28.12.2011 N 2411-КЗ)</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Финансовый орган Краснодарского края осуществляет непосредственное составление проекта закона Краснодарского края о внесении изменений в закон Краснодарского края о краевом бюджете, а глава администрации (губернатор) Краснодарского края вносит его на рассмотрение в Законодательное Собрание Краснодарского края не позднее 20 дней до назначенной даты пленарного заседания Законодательного Собрания Краснодарского края. Одновременно текст проекта закона Краснодарского края о внесении изменений в закон Краснодарского края о краевом бюджете направляется в Контрольно-счетную палату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1 в ред. </w:t>
      </w:r>
      <w:hyperlink r:id="rId30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05.07.2019 N 4078-КЗ)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Одновременно с проектом закона Краснодарского края о внесении изменений в закон Краснодарского края о краевом бюджете в Законодательное Собрание Краснодарского края и Контрольно-счетную палату Краснодарского края представляется пояснительная записка, содержащая подробную информацию, обосновывающую изменение доходной части краевого бюджета, объемов финансирования расходных обязательств Краснодарского края и источников финансирования дефицита краевого бюджета.</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2 в ред. </w:t>
      </w:r>
      <w:hyperlink r:id="rId30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27.11.2017 N 3691-КЗ)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 Не позднее семи рабочих дней до дня принятия проекта закона Краснодарского края о внесении изменений в закон Краснодарского края о краевом бюджете в первом чтении глава администрации (губернатор) Краснодарского края может вносить в него мотивированные изменения с подробной информацией, обосновывающей изменение доходной части краевого бюджета, объемов финансирования расходных обязательств Краснодарского края и источников финансирования дефицита бюджета.</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0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25.07.2017 N 3661-КЗ)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Текст предлагаемых изменений и вышеуказанная подробная информация направляются для подготовки заключения в Контрольно-счетную палату Краснодарского края одновременно с их представлением в Законодательное Собрание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2(1) введена </w:t>
      </w:r>
      <w:hyperlink r:id="rId30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23.07.2015 N 3231-КЗ)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Проект закона Краснодарского края о внесении изменений в закон Краснодарского края о краевом бюджете рассматривается в порядке, определенном </w:t>
      </w:r>
      <w:hyperlink r:id="rId307" w:history="1">
        <w:r>
          <w:rPr>
            <w:rFonts w:ascii="Times New Roman" w:hAnsi="Times New Roman" w:cs="Times New Roman"/>
            <w:color w:val="0000FF"/>
            <w:sz w:val="28"/>
            <w:szCs w:val="28"/>
          </w:rPr>
          <w:t>Регламентом</w:t>
        </w:r>
      </w:hyperlink>
      <w:r>
        <w:rPr>
          <w:rFonts w:ascii="Times New Roman" w:hAnsi="Times New Roman" w:cs="Times New Roman"/>
          <w:sz w:val="28"/>
          <w:szCs w:val="28"/>
        </w:rPr>
        <w:t xml:space="preserve"> Законодательного Собрания Краснодарского края.</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рассмотрении проекта закона Краснодарского края о внесении изменений в закон Краснодарского края о краевом бюджете на пленарном заседании Законодательного Собрания Краснодарского края заслушивается доклад главы администрации (губернатора) Краснодарского края или уполномоченного им лица о вносимых изменениях и доклад председателя Контрольно-счетной палаты Краснодарского края или уполномоченного им лица.</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30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21.07.2008 N 1530-КЗ; в ред. Законов Краснодарского края от 25.07.2017 </w:t>
      </w:r>
      <w:hyperlink r:id="rId309" w:history="1">
        <w:r>
          <w:rPr>
            <w:rFonts w:ascii="Times New Roman" w:hAnsi="Times New Roman" w:cs="Times New Roman"/>
            <w:color w:val="0000FF"/>
            <w:sz w:val="28"/>
            <w:szCs w:val="28"/>
          </w:rPr>
          <w:t>N 3661-КЗ</w:t>
        </w:r>
      </w:hyperlink>
      <w:r>
        <w:rPr>
          <w:rFonts w:ascii="Times New Roman" w:hAnsi="Times New Roman" w:cs="Times New Roman"/>
          <w:sz w:val="28"/>
          <w:szCs w:val="28"/>
        </w:rPr>
        <w:t xml:space="preserve">, от 06.03.2018 </w:t>
      </w:r>
      <w:hyperlink r:id="rId310" w:history="1">
        <w:r>
          <w:rPr>
            <w:rFonts w:ascii="Times New Roman" w:hAnsi="Times New Roman" w:cs="Times New Roman"/>
            <w:color w:val="0000FF"/>
            <w:sz w:val="28"/>
            <w:szCs w:val="28"/>
          </w:rPr>
          <w:t>N 3766-КЗ</w:t>
        </w:r>
      </w:hyperlink>
      <w:r>
        <w:rPr>
          <w:rFonts w:ascii="Times New Roman" w:hAnsi="Times New Roman" w:cs="Times New Roman"/>
          <w:sz w:val="28"/>
          <w:szCs w:val="28"/>
        </w:rPr>
        <w:t xml:space="preserve">, от 05.07.2019 </w:t>
      </w:r>
      <w:hyperlink r:id="rId311" w:history="1">
        <w:r>
          <w:rPr>
            <w:rFonts w:ascii="Times New Roman" w:hAnsi="Times New Roman" w:cs="Times New Roman"/>
            <w:color w:val="0000FF"/>
            <w:sz w:val="28"/>
            <w:szCs w:val="28"/>
          </w:rPr>
          <w:t>N 4078-КЗ</w:t>
        </w:r>
      </w:hyperlink>
      <w:r>
        <w:rPr>
          <w:rFonts w:ascii="Times New Roman" w:hAnsi="Times New Roman" w:cs="Times New Roman"/>
          <w:sz w:val="28"/>
          <w:szCs w:val="28"/>
        </w:rPr>
        <w:t>)</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Принятый закон Краснодарского края о внесении изменений в закон Краснодарского края о краевом бюджете в течение пятнадцати календарных дней со дня проведения пленарного заседания Законодательного Собрания Краснодарского края направляется главе администрации (губернатору) Краснодарского края для подписания и опубликования.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1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03.07.2012 N 2529-КЗ)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bookmarkStart w:id="8" w:name="Par563"/>
      <w:bookmarkEnd w:id="8"/>
      <w:r>
        <w:rPr>
          <w:rFonts w:ascii="Times New Roman" w:hAnsi="Times New Roman" w:cs="Times New Roman"/>
          <w:sz w:val="28"/>
          <w:szCs w:val="28"/>
        </w:rPr>
        <w:t>3(1). В случае снижения в текущем финансовом году общего объема доходов краевого бюджета более чем на 5 процентов по сравнению с первоначальным объемом указанных доходов, утвержденным законом Краснодарского края о краевом бюджете на текущий финансовый год и плановый период, положения указанного закона Краснодарского края в части, относящейся к плановому периоду, могут быть признаны утратившими силу.</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3(1) введена </w:t>
      </w:r>
      <w:hyperlink r:id="rId31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02.07.2009 N 1769-КЗ)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Внесение изменений в закон Краснодарского края о бюджете Территориального фонда обязательного медицинского страхования Краснодарского края осуществляется в порядке, предусмотренном для внесения изменений в закон Краснодарского края о краевом бюджете.</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1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28.12.2011 N 2411-КЗ)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установленном </w:t>
      </w:r>
      <w:hyperlink w:anchor="Par563" w:history="1">
        <w:r>
          <w:rPr>
            <w:rFonts w:ascii="Times New Roman" w:hAnsi="Times New Roman" w:cs="Times New Roman"/>
            <w:color w:val="0000FF"/>
            <w:sz w:val="28"/>
            <w:szCs w:val="28"/>
          </w:rPr>
          <w:t>частью 3.1 статьи 27</w:t>
        </w:r>
      </w:hyperlink>
      <w:r>
        <w:rPr>
          <w:rFonts w:ascii="Times New Roman" w:hAnsi="Times New Roman" w:cs="Times New Roman"/>
          <w:sz w:val="28"/>
          <w:szCs w:val="28"/>
        </w:rPr>
        <w:t xml:space="preserve"> настоящего Закона, положения закона Краснодарского края о бюджете Территориального фонда обязательного медицинского страхования Краснодарского края на текущий финансовый год и плановый период в части, относящейся к плановому периоду, могут быть признаны утратившими силу.</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31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02.07.2009 N 1769-КЗ; в ред. </w:t>
      </w:r>
      <w:hyperlink r:id="rId31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28.12.2011 N 2411-КЗ)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Уменьшение размера средств краевого бюджета, выделенных на материально-техническое обеспечение деятельности мировых судей и оплату труда работников аппарата мировых судей в текущем финансовом году или подлежащих выделению на очередной финансовый год (очередной финансовый год и плановый период), не более чем на 5 процентов может осуществляться только с согласия Совета судей Краснодарского края.</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Уменьшение размера средств краевого бюджета, выделенных на материально-техническое обеспечение деятельности мировых судей и оплату труда работников аппарата мировых судей в текущем финансовом году или подлежащих выделению на очередной финансовый год (очередной финансовый год и плановый период), более чем на 5 процентов может осуществляться только с согласия конференции судей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5 введена </w:t>
      </w:r>
      <w:hyperlink r:id="rId31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05.10.2018 N 3859-КЗ)</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Глава VI. ИСПОЛНЕНИЕ КРАЕВОГО БЮДЖЕТА</w:t>
      </w:r>
    </w:p>
    <w:p w:rsidR="00C01304" w:rsidRDefault="00C01304" w:rsidP="00C0130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БЮДЖЕТА ТЕРРИТОРИАЛЬНОГО ФОНДА ОБЯЗАТЕЛЬНОГО</w:t>
      </w:r>
    </w:p>
    <w:p w:rsidR="00C01304" w:rsidRDefault="00C01304" w:rsidP="00C0130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МЕДИЦИНСКОГО СТРАХОВАНИЯ КРАСНОДАРСКОГО КРАЯ</w:t>
      </w:r>
    </w:p>
    <w:p w:rsidR="00C01304" w:rsidRDefault="00C01304" w:rsidP="00C0130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 ред. </w:t>
      </w:r>
      <w:hyperlink r:id="rId31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w:t>
      </w:r>
    </w:p>
    <w:p w:rsidR="00C01304" w:rsidRDefault="00C01304" w:rsidP="00C0130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25.06.2015 N 3199-КЗ)</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28. Основы исполнения краевого бюджета</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Исполнение краевого бюджета обеспечивается администрацией Краснодарского края.</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Организация исполнения бюджета возлагается на финансовый орган Краснодарского края. Исполнение бюджета организуется на основе сводной бюджетной росписи краевого бюджета и кассового плана.</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Бюджет исполняется на основе единства кассы и подведомственности расходов.</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Казначейское обслуживание исполнения краевого бюджета осуществляется органами Федерального казначейства.</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1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03.07.2020 N 4323-КЗ)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утрачивает силу с 1 января 2021 года. - </w:t>
      </w:r>
      <w:hyperlink r:id="rId320"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Краснодарского края от 03.07.2020 N 4323-КЗ.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утратил силу. - </w:t>
      </w:r>
      <w:hyperlink r:id="rId321"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Краснодарского края от 09.11.2020 N 4366-КЗ.</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29. Лицевые счета</w:t>
      </w:r>
    </w:p>
    <w:p w:rsidR="00C01304" w:rsidRDefault="00C01304" w:rsidP="00C013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2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03.07.2020 N 4323-КЗ)</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Учет операций по исполнению краевого бюджета, операций со средствами государственных бюджетных и автономных учреждений Краснодарского края, за исключением случаев, установленных федеральными законами, операций со средствами юридических лиц, не являющихся участниками бюджетного процесса, бюджетными и автономными учреждениями, источником финансового обеспечения которых являются средства, предоставленные из краевого бюджета, операций со средствами, поступающими в соответствии с законодательством Российской Федерации во временное распоряжение получателей средств краевого бюджета и подлежащими возврату или перечислению в случаях и порядке, устанавливаемых Правительством Российской Федерации, производится на лицевых счетах, открываемых в финансовом органе Краснодарского края в установленном им порядке, за исключением случаев, установленных Бюджетным </w:t>
      </w:r>
      <w:hyperlink r:id="rId323"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Учет операций по исполнению краевого бюджета в части средств краевого бюджета, предоставляемых бюджетам муниципальных образований Краснодарского края в форме субсидий, субвенций и иных межбюджетных трансфертов, имеющих целевое назначение (за исключением межбюджетных трансфертов, источниками финансового обеспечения которых являются межбюджетные трансферты, включенные в перечень, утвержденный Правительством Российской Федерации в соответствии с </w:t>
      </w:r>
      <w:hyperlink r:id="rId324" w:history="1">
        <w:r>
          <w:rPr>
            <w:rFonts w:ascii="Times New Roman" w:hAnsi="Times New Roman" w:cs="Times New Roman"/>
            <w:color w:val="0000FF"/>
            <w:sz w:val="28"/>
            <w:szCs w:val="28"/>
          </w:rPr>
          <w:t>абзацем вторым пункта 6 статьи 130</w:t>
        </w:r>
      </w:hyperlink>
      <w:r>
        <w:rPr>
          <w:rFonts w:ascii="Times New Roman" w:hAnsi="Times New Roman" w:cs="Times New Roman"/>
          <w:sz w:val="28"/>
          <w:szCs w:val="28"/>
        </w:rPr>
        <w:t xml:space="preserve"> Бюджетного кодекса Российской Федерации), производится на лицевых счетах, открытых в Федеральном казначействе, на основании обращения администрации Краснодарского края в Федеральное казначейство в соответствии со </w:t>
      </w:r>
      <w:hyperlink r:id="rId325" w:history="1">
        <w:r>
          <w:rPr>
            <w:rFonts w:ascii="Times New Roman" w:hAnsi="Times New Roman" w:cs="Times New Roman"/>
            <w:color w:val="0000FF"/>
            <w:sz w:val="28"/>
            <w:szCs w:val="28"/>
          </w:rPr>
          <w:t>статьей 220(2)</w:t>
        </w:r>
      </w:hyperlink>
      <w:r>
        <w:rPr>
          <w:rFonts w:ascii="Times New Roman" w:hAnsi="Times New Roman" w:cs="Times New Roman"/>
          <w:sz w:val="28"/>
          <w:szCs w:val="28"/>
        </w:rPr>
        <w:t xml:space="preserve"> Бюджетного кодекса Российской Федерации.</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29(1). Особенности исполнения краевого бюджета</w:t>
      </w:r>
    </w:p>
    <w:p w:rsidR="00C01304" w:rsidRDefault="00C01304" w:rsidP="00C013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(введена </w:t>
      </w:r>
      <w:hyperlink r:id="rId32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26.12.2014 N 3092-КЗ (ред. 13.10.2015))</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Установить в соответствии с </w:t>
      </w:r>
      <w:hyperlink r:id="rId327" w:history="1">
        <w:r>
          <w:rPr>
            <w:rFonts w:ascii="Times New Roman" w:hAnsi="Times New Roman" w:cs="Times New Roman"/>
            <w:color w:val="0000FF"/>
            <w:sz w:val="28"/>
            <w:szCs w:val="28"/>
          </w:rPr>
          <w:t>пунктом 8 статьи 217</w:t>
        </w:r>
      </w:hyperlink>
      <w:r>
        <w:rPr>
          <w:rFonts w:ascii="Times New Roman" w:hAnsi="Times New Roman" w:cs="Times New Roman"/>
          <w:sz w:val="28"/>
          <w:szCs w:val="28"/>
        </w:rPr>
        <w:t xml:space="preserve"> Бюджетного кодекса Российской Федерации следующие дополнительные основания для внесения изменений в сводную бюджетную роспись краевого бюджета без внесения изменений в закон Краснодарского края о краевом бюджете:</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2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25.07.2017 N 3661-КЗ)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изменение наименования главного распорядителя средств краевого бюджета и (или) изменение системы исполнительных органов государственной власти Краснодарского края;</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внесение изменений в государственные программы (подпрограммы, основные мероприятия, мероприятия, ведомственные целевые программы) в части изменения мероприятий (основных мероприятий), подпрограмм, мероприятий ведомственных целевых программ (включая разделение мероприятия на несколько мероприятий или объединение нескольких мероприятий в одно мероприятие или выделение из мероприятия отдельного мероприятия (отдельных мероприятий)) и (или) дополнения мероприятиями (основными мероприятиями), подпрограммами, мероприятиями ведомственной целевой программы государственной программы за счет перераспределения бюджетных ассигнований в рамках государственной программы (ведомственной целевой программы), и (или) изменения объектов капитального строительства, объектов недвижимого имущества и (или) перераспределения объемов финансирования между участниками государственной программы (подпрограммы) (координаторами государственной программы (подпрограммы)), основными мероприятиями (мероприятиями), подпрограммами, мероприятиями ведомственной целевой программы государственной программы, объектами капитального строительства, объектами недвижимого имущества, требующих изменения кодов бюджетной классификации и (или) наименования целевой статьи расходов краевого бюджета в установленном порядке в связи с указанным изменением и (или) перераспределением бюджетных ассигнований;</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Краснодарского края от 08.10.2019 </w:t>
      </w:r>
      <w:hyperlink r:id="rId329" w:history="1">
        <w:r>
          <w:rPr>
            <w:rFonts w:ascii="Times New Roman" w:hAnsi="Times New Roman" w:cs="Times New Roman"/>
            <w:color w:val="0000FF"/>
            <w:sz w:val="28"/>
            <w:szCs w:val="28"/>
          </w:rPr>
          <w:t>N 4105-КЗ</w:t>
        </w:r>
      </w:hyperlink>
      <w:r>
        <w:rPr>
          <w:rFonts w:ascii="Times New Roman" w:hAnsi="Times New Roman" w:cs="Times New Roman"/>
          <w:sz w:val="28"/>
          <w:szCs w:val="28"/>
        </w:rPr>
        <w:t xml:space="preserve">, от 03.07.2020 </w:t>
      </w:r>
      <w:hyperlink r:id="rId330" w:history="1">
        <w:r>
          <w:rPr>
            <w:rFonts w:ascii="Times New Roman" w:hAnsi="Times New Roman" w:cs="Times New Roman"/>
            <w:color w:val="0000FF"/>
            <w:sz w:val="28"/>
            <w:szCs w:val="28"/>
          </w:rPr>
          <w:t>N 4323-КЗ</w:t>
        </w:r>
      </w:hyperlink>
      <w:r>
        <w:rPr>
          <w:rFonts w:ascii="Times New Roman" w:hAnsi="Times New Roman" w:cs="Times New Roman"/>
          <w:sz w:val="28"/>
          <w:szCs w:val="28"/>
        </w:rPr>
        <w:t>)</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распределение и (или) перераспределение межбюджетных трансфертов (за исключением межбюджетных трансфертов, распределение которых утверждается законом Краснодарского края о краевом бюджете), включая изменение кодов разделов и подразделов бюджетной классификации расходов, или внесение изменений в распределение межбюджетных трансфертов между муниципальными образованиями в соответствии с бюджетным законодательством Российской Федерации, включая изменение кодов разделов и подразделов бюджетной классификации расходов;</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3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03.07.2020 N 4323-КЗ)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перераспределение бюджетных ассигнований между главными распорядителями средств краевого бюджета и (или) кодами классификации расходов бюджетов для финансового обеспечения непредвиденных расходов, связанных с ликвидацией последствий стихийных бедствий и других чрезвычайных ситуаций, в соответствии с нормативным правовым актом Краснодарского края, устанавливающим соответствующее расходное обязательство;</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перераспределение бюджетных ассигнований между подгруппами вида расходов классификации расходов бюджетов в пределах, предусмотренных главному распорядителю средств краевого бюджета по соответствующей группе вида расходов классификации расходов бюджетов;</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изменение и (или) уточнение бюджетной классификации Министерством финансов Российской Федерации, изменение и (или) уточнение бюджетной классификации в соответствии с порядком формирования и применения кодов бюджетной классификации Российской Федерации, их структурой и принципами назначения, утвержденными Министерством финансов Российской Федерации;</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3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08.10.2019 N 4105-КЗ)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изменение кода и (или) наименования основного мероприятия целевой статьи расходов и (или) кода и (или) наименования направления расходов целевой статьи расходов и (или) детализация кода направления расходов целевой статьи расходов для отражения расходов краевого бюджета на реализацию региональных проектов, которые направлены на достижение соответствующих результатов реализации федеральных проектов (далее - региональные проекты); для отражения расходов краевого бюджета, источником финансового обеспечения которых являются средства другого бюджета бюджетной системы Российской Федерации, и (или) расходов краевого бюджета, направляемых на выполнение условий софинансирования расходных обязательств, источником финансового обеспечения которых частично являются средства другого бюджета бюджетной системы Российской Федерации;</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Краснодарского края от 05.07.2019 </w:t>
      </w:r>
      <w:hyperlink r:id="rId333" w:history="1">
        <w:r>
          <w:rPr>
            <w:rFonts w:ascii="Times New Roman" w:hAnsi="Times New Roman" w:cs="Times New Roman"/>
            <w:color w:val="0000FF"/>
            <w:sz w:val="28"/>
            <w:szCs w:val="28"/>
          </w:rPr>
          <w:t>N 4078-КЗ</w:t>
        </w:r>
      </w:hyperlink>
      <w:r>
        <w:rPr>
          <w:rFonts w:ascii="Times New Roman" w:hAnsi="Times New Roman" w:cs="Times New Roman"/>
          <w:sz w:val="28"/>
          <w:szCs w:val="28"/>
        </w:rPr>
        <w:t xml:space="preserve">, от 09.11.2020 </w:t>
      </w:r>
      <w:hyperlink r:id="rId334" w:history="1">
        <w:r>
          <w:rPr>
            <w:rFonts w:ascii="Times New Roman" w:hAnsi="Times New Roman" w:cs="Times New Roman"/>
            <w:color w:val="0000FF"/>
            <w:sz w:val="28"/>
            <w:szCs w:val="28"/>
          </w:rPr>
          <w:t>N 4366-КЗ</w:t>
        </w:r>
      </w:hyperlink>
      <w:r>
        <w:rPr>
          <w:rFonts w:ascii="Times New Roman" w:hAnsi="Times New Roman" w:cs="Times New Roman"/>
          <w:sz w:val="28"/>
          <w:szCs w:val="28"/>
        </w:rPr>
        <w:t>)</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перераспределение бюджетных ассигнований между главными распорядителями средств краевого бюджета, разделами, подразделами, целевыми статьями или группами и подгруппами видов расходов классификации расходов бюджетов, предусмотренных главным распорядителям средств краевого бюджета на предоставление грантов в форме субсидий, в том числе предоставляемых на конкурсной основе, в соответствии с </w:t>
      </w:r>
      <w:hyperlink r:id="rId335" w:history="1">
        <w:r>
          <w:rPr>
            <w:rFonts w:ascii="Times New Roman" w:hAnsi="Times New Roman" w:cs="Times New Roman"/>
            <w:color w:val="0000FF"/>
            <w:sz w:val="28"/>
            <w:szCs w:val="28"/>
          </w:rPr>
          <w:t>пунктом 7 статьи 78</w:t>
        </w:r>
      </w:hyperlink>
      <w:r>
        <w:rPr>
          <w:rFonts w:ascii="Times New Roman" w:hAnsi="Times New Roman" w:cs="Times New Roman"/>
          <w:sz w:val="28"/>
          <w:szCs w:val="28"/>
        </w:rPr>
        <w:t xml:space="preserve">, </w:t>
      </w:r>
      <w:hyperlink r:id="rId336" w:history="1">
        <w:r>
          <w:rPr>
            <w:rFonts w:ascii="Times New Roman" w:hAnsi="Times New Roman" w:cs="Times New Roman"/>
            <w:color w:val="0000FF"/>
            <w:sz w:val="28"/>
            <w:szCs w:val="28"/>
          </w:rPr>
          <w:t>пунктом 4 статьи 78(1)</w:t>
        </w:r>
      </w:hyperlink>
      <w:r>
        <w:rPr>
          <w:rFonts w:ascii="Times New Roman" w:hAnsi="Times New Roman" w:cs="Times New Roman"/>
          <w:sz w:val="28"/>
          <w:szCs w:val="28"/>
        </w:rPr>
        <w:t xml:space="preserve"> Бюджетного кодекса Российской Федерации;</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3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05.07.2019 N 4078-КЗ)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перераспределение бюджетных ассигнований между разделами, подразделами, целевыми статьями, группами или подгруппами видов расходов классификации расходов бюджетов в пределах объема бюджетных ассигнований, предусмотренных законом Краснодарского края о краевом бюджете главному распорядителю средств краевого бюджета на реализацию мероприятия (основного мероприятия) соответствующей государственной программы (подпрограммы, ведомственной целевой программы) по финансовому обеспечению деятельности органов государственной власти (государственных органов) Краснодарского края, в том числе территориальных органов, и государственных казенных учреждений Краснодарского края, при условии, что данное перераспределение объема бюджетных ассигнований не потребует внесения изменений в мероприятие (основное мероприятие) соответствующей государственной программы (подпрограммы, ведомственной целевой программы);</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3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08.10.2019 N 4105-КЗ)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перераспределение бюджетных ассигнований между разделами, подразделами, целевыми статьями, группами или подгруппами видов расходов классификации расходов бюджетов в пределах общего объема бюджетных ассигнований по расходам на реализацию не включенных в государственные программы направлений деятельности органов государственной власти (государственных органов), предусмотренных законом Краснодарского края о краевом бюджете главному распорядителю средств краевого бюджета на финансовое обеспечение деятельности органов государственной власти (государственных органов) Краснодарского края, в том числе территориальных органов, и государственных казенных учреждений Краснодарского края, в пределах объема бюджетных ассигнований по данным расходам;</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3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08.10.2019 N 4105-КЗ)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перераспределение бюджетных ассигнований между объектами капитального строительства, объектами недвижимого имущества в пределах общего объема бюджетных ассигнований по расходам на реализацию не включенных в государственные программы направлений деятельности органов государственной власти (государственных органов), предусмотренным законом Краснодарского края о краевом бюджете на реализацию региональных проектов, требующее соответствующего изменения кодов бюджетной классификации;</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34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05.07.2019 N 4078-КЗ; в ред. </w:t>
      </w:r>
      <w:hyperlink r:id="rId34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08.10.2019 N 4105-КЗ)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перераспределение бюджетных ассигнований между разделами, подразделами, целевыми статьями, группами или подгруппами видов расходов классификации расходов бюджетов, объектами капитального строительства, объектами недвижимого имущества в пределах общего объема бюджетных ассигнований, предусмотренных законом Краснодарского края о краевом бюджете на реализацию государственной программы в целях обеспечения реализации региональных проектов, выполнения условий софинансирования расходных обязательств Краснодарского края, источником финансового обеспечения которых частично являются средства федерального бюджета;</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34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05.07.2019 N 4078-КЗ)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перераспределение бюджетных ассигнований, предусмотренных на финансовое обеспечение реализации регионального проекта, между текущим финансовым годом и плановым периодом в пределах общего объема расходов краевого бюджета на соответствующий финансовый год;</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34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05.07.2019 N 4078-КЗ)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увеличение бюджетных ассигнований министерству финансов Краснодарского края на реализацию государственных функций, связанных с оплатой исполнительных документов, предусматривающих обращения взыскания на средства краевого бюджета по денежным обязательствам получателей средств краевого бюджета, в случае невозможности их отнесения по соответствующим направлениям расходов, за счет уменьшения бюджетных ассигнований в связи с процедурой завершения ликвидации органа исполнительной власти (государственного органа) Краснодарского края в объеме остатка бюджетных ассигнований (с точностью до копеек), предусмотренных соответствующему главному распорядителю средств краевого бюджета;</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34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08.10.2019 N 4105-КЗ)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перераспределение бюджетных ассигнований между разделами, подразделами, целевыми статьями расходов классификации расходов бюджетов в пределах, предусмотренных главному распорядителю средств краевого бюджета законом Краснодарского края о краевом бюджете в рамках реализации соответствующей государственной программы на социальные выплаты гражданам, за исключением выплат, относящихся к публичным нормативным обязательствам.</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34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03.07.2020 N 4323-КЗ; в ред. </w:t>
      </w:r>
      <w:hyperlink r:id="rId34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09.11.2020 N 4366-КЗ)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 законе Краснодарского края о краевом бюджете устанавливаются иные дополнительные основания для внесения изменений в сводную бюджетную роспись краевого бюджета без внесения изменений в закон Краснодарского края о краевом бюджете.</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4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25.07.2017 N 3661-КЗ)</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29(2). Особенности исполнения бюджета Территориального фонда обязательного медицинского страхования Краснодарского края</w:t>
      </w:r>
    </w:p>
    <w:p w:rsidR="00C01304" w:rsidRDefault="00C01304" w:rsidP="00C013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(введена </w:t>
      </w:r>
      <w:hyperlink r:id="rId34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25.06.2015 N 3199-КЗ)</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Установить в соответствии с </w:t>
      </w:r>
      <w:hyperlink r:id="rId349" w:history="1">
        <w:r>
          <w:rPr>
            <w:rFonts w:ascii="Times New Roman" w:hAnsi="Times New Roman" w:cs="Times New Roman"/>
            <w:color w:val="0000FF"/>
            <w:sz w:val="28"/>
            <w:szCs w:val="28"/>
          </w:rPr>
          <w:t>пунктом 8 статьи 217</w:t>
        </w:r>
      </w:hyperlink>
      <w:r>
        <w:rPr>
          <w:rFonts w:ascii="Times New Roman" w:hAnsi="Times New Roman" w:cs="Times New Roman"/>
          <w:sz w:val="28"/>
          <w:szCs w:val="28"/>
        </w:rPr>
        <w:t xml:space="preserve"> Бюджетного кодекса Российской Федерации следующие дополнительные основания для внесения изменений в сводную бюджетную роспись бюджета Территориального фонда обязательного медицинского страхования Краснодарского края без внесения изменений в закон Краснодарского края о бюджете Территориального фонда обязательного медицинского страхования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5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25.07.2017 N 3661-КЗ)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перераспределение бюджетных ассигнований между группами (подгруппами) видов расходов классификации расходов бюджетов в пределах бюджетных ассигнований, предусмотренных главному распорядителю средств бюджета Территориального фонда обязательного медицинского страхования Краснодарского края в рамках целевой статьи в случае возмещения другим территориальным фондам обязательного медицинского страхования затрат по оплате стоимости медицинской помощи, оказанной за пределами Краснодарского края лицам, застрахованным на территории Краснодарского края в объеме, предусмотренном базовой программой обязательного медицинского страхования;</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изменение и (или) уточнение бюджетной классификации Министерством финансов Российской Федерации;</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перераспределение бюджетных ассигнований между группами и подгруппами видов расходов классификации расходов бюджетов в пределах общего объема бюджетных ассигнований, предусмотренных законом Краснодарского края о бюджете Территориального фонда обязательного медицинского страхования Краснодарского края главному распорядителю средств бюджета Территориального фонда обязательного медицинского страхования Краснодарского края по соответствующей целевой статье расходов классификации расходов бюджетов, при условии, что увеличение объема бюджетных ассигнований по соответствующей группе вида расходов классификации расходов бюджетов не превышает 10 процентов.</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35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25.07.2017 N 3661-КЗ)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 законе Краснодарского края о бюджете Территориального фонда обязательного медицинского страхования Краснодарского края устанавливаются иные дополнительные основания для внесения изменений в сводную бюджетную роспись без внесения изменений в закон Краснодарского края о бюджете Территориального фонда обязательного медицинского страхования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29(3). Порядок представления главным распорядителем средств краевого бюджета в финансовый орган Краснодарского края информации о совершаемых действиях, направленных на реализацию Краснодарским краем права регресса, установленного пунктом 3.1 статьи 1081 Гражданского кодекса Российской Федерации</w:t>
      </w:r>
    </w:p>
    <w:p w:rsidR="00C01304" w:rsidRDefault="00C01304" w:rsidP="00C013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(введена </w:t>
      </w:r>
      <w:hyperlink r:id="rId35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05.10.2018 N 3859-КЗ)</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Главным распорядителем средств краевого бюджета информация о совершаемых действиях, направленных на реализацию Краснодарским краем права регресса, либо об отсутствии оснований для предъявления иска о взыскании денежных средств в порядке регресса представляется в финансовый орган Краснодарского края ежегодно до 1 апреля финансового года, следующего за отчетным.</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информации, указанной в абзаце первом настоящей статьи, должны быть отражены сведения о проведенных за отчетный финансовый год мероприятиях по выявлению должностных лиц, в результате незаконных действий (бездействия) которых произведено возмещение вреда за счет средств краевого бюджета, по предъявлению к ним регрессных требований на основании </w:t>
      </w:r>
      <w:hyperlink r:id="rId353" w:history="1">
        <w:r>
          <w:rPr>
            <w:rFonts w:ascii="Times New Roman" w:hAnsi="Times New Roman" w:cs="Times New Roman"/>
            <w:color w:val="0000FF"/>
            <w:sz w:val="28"/>
            <w:szCs w:val="28"/>
          </w:rPr>
          <w:t>пункта 3.1 статьи 1081</w:t>
        </w:r>
      </w:hyperlink>
      <w:r>
        <w:rPr>
          <w:rFonts w:ascii="Times New Roman" w:hAnsi="Times New Roman" w:cs="Times New Roman"/>
          <w:sz w:val="28"/>
          <w:szCs w:val="28"/>
        </w:rPr>
        <w:t xml:space="preserve"> Гражданского кодекса Российской Федерации либо об отсутствии оснований для предъявления иска о взыскании денежных средств в порядке регресса, о результатах рассмотрения в отчетном финансовом году указанных дел судом.</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Глава VII. ГОДОВОЙ ОТЧЕТ ОБ ИСПОЛНЕНИИ КРАЕВОГО БЮДЖЕТА,</w:t>
      </w:r>
    </w:p>
    <w:p w:rsidR="00C01304" w:rsidRDefault="00C01304" w:rsidP="00C0130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БЮДЖЕТА ТЕРРИТОРИАЛЬНОГО ФОНДА ОБЯЗАТЕЛЬНОГО</w:t>
      </w:r>
    </w:p>
    <w:p w:rsidR="00C01304" w:rsidRDefault="00C01304" w:rsidP="00C0130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МЕДИЦИНСКОГО СТРАХОВАНИЯ КРАСНОДАРСКОГО КРАЯ</w:t>
      </w:r>
    </w:p>
    <w:p w:rsidR="00C01304" w:rsidRDefault="00C01304" w:rsidP="00C0130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 ред. </w:t>
      </w:r>
      <w:hyperlink r:id="rId35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w:t>
      </w:r>
    </w:p>
    <w:p w:rsidR="00C01304" w:rsidRDefault="00C01304" w:rsidP="00C0130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28.12.2011 N 2411-КЗ)</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30. Контроль за исполнением бюджета</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Контроль за исполнением краевого бюджета, бюджета Территориального фонда обязательного медицинского страхования Краснодарского края осуществляется Законодательным Собранием Краснодарского края, органами исполнительной власти Краснодарского края в пределах их компетенции, а также Контрольно-счетной палатой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5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28.12.2011 N 2411-КЗ)</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31. Порядок составления годового отчета об исполнении краевого бюджета и годового отчета об исполнении бюджета Территориального фонда обязательного медицинского страхования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Краснодарского края от 28.12.2011 </w:t>
      </w:r>
      <w:hyperlink r:id="rId356" w:history="1">
        <w:r>
          <w:rPr>
            <w:rFonts w:ascii="Times New Roman" w:hAnsi="Times New Roman" w:cs="Times New Roman"/>
            <w:color w:val="0000FF"/>
            <w:sz w:val="28"/>
            <w:szCs w:val="28"/>
          </w:rPr>
          <w:t>N 2411-КЗ</w:t>
        </w:r>
      </w:hyperlink>
      <w:r>
        <w:rPr>
          <w:rFonts w:ascii="Times New Roman" w:hAnsi="Times New Roman" w:cs="Times New Roman"/>
          <w:sz w:val="28"/>
          <w:szCs w:val="28"/>
        </w:rPr>
        <w:t xml:space="preserve">, от 25.07.2017 </w:t>
      </w:r>
      <w:hyperlink r:id="rId357" w:history="1">
        <w:r>
          <w:rPr>
            <w:rFonts w:ascii="Times New Roman" w:hAnsi="Times New Roman" w:cs="Times New Roman"/>
            <w:color w:val="0000FF"/>
            <w:sz w:val="28"/>
            <w:szCs w:val="28"/>
          </w:rPr>
          <w:t>N 3661-КЗ</w:t>
        </w:r>
      </w:hyperlink>
      <w:r>
        <w:rPr>
          <w:rFonts w:ascii="Times New Roman" w:hAnsi="Times New Roman" w:cs="Times New Roman"/>
          <w:sz w:val="28"/>
          <w:szCs w:val="28"/>
        </w:rPr>
        <w:t>)</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Годовой отчет об исполнении краевого бюджета составляется финансовым органом Краснодарского края и представляется главе администрации (губернатору) Краснодарского края.</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Годовой отчет об исполнении бюджета Территориального фонда обязательного медицинского страхования Краснодарского края составляется органом управления фондом и направляется в орган исполнительной власти Краснодарского края, осуществляющий государственное управление и координацию деятельности в области охраны здоровья населения в Краснодарском крае, для представления в установленном порядке главе администрации (губернатору) Краснодарского края и последующего направления в Законодательное Собрание Краснодарского края и Контрольно-счетную палату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Краснодарского края от 16.07.2013 </w:t>
      </w:r>
      <w:hyperlink r:id="rId358" w:history="1">
        <w:r>
          <w:rPr>
            <w:rFonts w:ascii="Times New Roman" w:hAnsi="Times New Roman" w:cs="Times New Roman"/>
            <w:color w:val="0000FF"/>
            <w:sz w:val="28"/>
            <w:szCs w:val="28"/>
          </w:rPr>
          <w:t>N 2789-КЗ</w:t>
        </w:r>
      </w:hyperlink>
      <w:r>
        <w:rPr>
          <w:rFonts w:ascii="Times New Roman" w:hAnsi="Times New Roman" w:cs="Times New Roman"/>
          <w:sz w:val="28"/>
          <w:szCs w:val="28"/>
        </w:rPr>
        <w:t xml:space="preserve">, от 25.07.2017 </w:t>
      </w:r>
      <w:hyperlink r:id="rId359" w:history="1">
        <w:r>
          <w:rPr>
            <w:rFonts w:ascii="Times New Roman" w:hAnsi="Times New Roman" w:cs="Times New Roman"/>
            <w:color w:val="0000FF"/>
            <w:sz w:val="28"/>
            <w:szCs w:val="28"/>
          </w:rPr>
          <w:t>N 3661-КЗ</w:t>
        </w:r>
      </w:hyperlink>
      <w:r>
        <w:rPr>
          <w:rFonts w:ascii="Times New Roman" w:hAnsi="Times New Roman" w:cs="Times New Roman"/>
          <w:sz w:val="28"/>
          <w:szCs w:val="28"/>
        </w:rPr>
        <w:t>)</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31(1). Публичные и парламентские слушания или общественные обсуждения по годовому отчету об исполнении краевого бюджета</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6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30.04.2021 N 4464-КЗ)</w:t>
      </w:r>
    </w:p>
    <w:p w:rsidR="00C01304" w:rsidRDefault="00C01304" w:rsidP="00C013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6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19.07.2011 N 2294-КЗ)</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Публичные слушания по годовому отчету об исполнении краевого бюджета проводятся исполнительными органами государственной власти Краснодарского края до рассмотрения в первом чтении проекта закона Краснодарского края об утверждении годового отчета об исполнении краевого бюджета Законодательным Собранием Краснодарского края в порядке, установленном законом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Краснодарского края от 16.07.2013 </w:t>
      </w:r>
      <w:hyperlink r:id="rId362" w:history="1">
        <w:r>
          <w:rPr>
            <w:rFonts w:ascii="Times New Roman" w:hAnsi="Times New Roman" w:cs="Times New Roman"/>
            <w:color w:val="0000FF"/>
            <w:sz w:val="28"/>
            <w:szCs w:val="28"/>
          </w:rPr>
          <w:t>N 2789-КЗ</w:t>
        </w:r>
      </w:hyperlink>
      <w:r>
        <w:rPr>
          <w:rFonts w:ascii="Times New Roman" w:hAnsi="Times New Roman" w:cs="Times New Roman"/>
          <w:sz w:val="28"/>
          <w:szCs w:val="28"/>
        </w:rPr>
        <w:t xml:space="preserve">, от 05.07.2019 </w:t>
      </w:r>
      <w:hyperlink r:id="rId363" w:history="1">
        <w:r>
          <w:rPr>
            <w:rFonts w:ascii="Times New Roman" w:hAnsi="Times New Roman" w:cs="Times New Roman"/>
            <w:color w:val="0000FF"/>
            <w:sz w:val="28"/>
            <w:szCs w:val="28"/>
          </w:rPr>
          <w:t>N 4078-КЗ</w:t>
        </w:r>
      </w:hyperlink>
      <w:r>
        <w:rPr>
          <w:rFonts w:ascii="Times New Roman" w:hAnsi="Times New Roman" w:cs="Times New Roman"/>
          <w:sz w:val="28"/>
          <w:szCs w:val="28"/>
        </w:rPr>
        <w:t>)</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Проведение публичных слушаний по годовому отчету об исполнении краевого бюджета является обязательным, за исключением случаев, установленных </w:t>
      </w:r>
      <w:hyperlink w:anchor="Par674" w:history="1">
        <w:r>
          <w:rPr>
            <w:rFonts w:ascii="Times New Roman" w:hAnsi="Times New Roman" w:cs="Times New Roman"/>
            <w:color w:val="0000FF"/>
            <w:sz w:val="28"/>
            <w:szCs w:val="28"/>
          </w:rPr>
          <w:t>частью 3</w:t>
        </w:r>
      </w:hyperlink>
      <w:r>
        <w:rPr>
          <w:rFonts w:ascii="Times New Roman" w:hAnsi="Times New Roman" w:cs="Times New Roman"/>
          <w:sz w:val="28"/>
          <w:szCs w:val="28"/>
        </w:rPr>
        <w:t xml:space="preserve"> настоящей статьи.</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36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30.04.2021 N 4464-КЗ)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Парламентские слушания по годовому отчету об исполнении краевого бюджета проводятся после принятия председателем Законодательного Собрания Краснодарского края решения о принятии законопроекта к рассмотрению в порядке, установленном </w:t>
      </w:r>
      <w:hyperlink r:id="rId365" w:history="1">
        <w:r>
          <w:rPr>
            <w:rFonts w:ascii="Times New Roman" w:hAnsi="Times New Roman" w:cs="Times New Roman"/>
            <w:color w:val="0000FF"/>
            <w:sz w:val="28"/>
            <w:szCs w:val="28"/>
          </w:rPr>
          <w:t>Регламентом</w:t>
        </w:r>
      </w:hyperlink>
      <w:r>
        <w:rPr>
          <w:rFonts w:ascii="Times New Roman" w:hAnsi="Times New Roman" w:cs="Times New Roman"/>
          <w:sz w:val="28"/>
          <w:szCs w:val="28"/>
        </w:rPr>
        <w:t xml:space="preserve"> Законодательного Собрания Краснодарского края.</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bookmarkStart w:id="9" w:name="Par674"/>
      <w:bookmarkEnd w:id="9"/>
      <w:r>
        <w:rPr>
          <w:rFonts w:ascii="Times New Roman" w:hAnsi="Times New Roman" w:cs="Times New Roman"/>
          <w:sz w:val="28"/>
          <w:szCs w:val="28"/>
        </w:rPr>
        <w:t xml:space="preserve">3. Общественные обсуждения по годовому отчету об исполнении краевого бюджета могут проводиться исполнительными органами государственной власти Краснодарского края при введении режима повышенной готовности или чрезвычайной ситуации на всей территории Российской Федерации или Краснодарского края в соответствии с Федеральным </w:t>
      </w:r>
      <w:hyperlink r:id="rId36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 декабря 1994 года N 68-ФЗ "О защите населения и территорий от чрезвычайных ситуаций природного и техногенного характера".</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Решение о проведении общественных обсуждений по годовому отчету об исполнении краевого бюджета принимается администрацией Краснодарского края.</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Общественные обсуждения по годовому отчету об исполнении краевого бюджета проводятся до рассмотрения в первом чтении проекта закона Краснодарского края об утверждении годового отчета об исполнении краевого бюджета Законодательным Собранием Краснодарского края в порядке, установленном законом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3 введена </w:t>
      </w:r>
      <w:hyperlink r:id="rId36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30.04.2021 N 4464-КЗ)</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32. Внешняя проверка годового отчета об исполнении краевого бюджета и внешняя проверка годового отчета об исполнении бюджета Территориального фонда обязательного медицинского страхования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Краснодарского края от 28.12.2011 </w:t>
      </w:r>
      <w:hyperlink r:id="rId368" w:history="1">
        <w:r>
          <w:rPr>
            <w:rFonts w:ascii="Times New Roman" w:hAnsi="Times New Roman" w:cs="Times New Roman"/>
            <w:color w:val="0000FF"/>
            <w:sz w:val="28"/>
            <w:szCs w:val="28"/>
          </w:rPr>
          <w:t>N 2411-КЗ</w:t>
        </w:r>
      </w:hyperlink>
      <w:r>
        <w:rPr>
          <w:rFonts w:ascii="Times New Roman" w:hAnsi="Times New Roman" w:cs="Times New Roman"/>
          <w:sz w:val="28"/>
          <w:szCs w:val="28"/>
        </w:rPr>
        <w:t xml:space="preserve">, от 06.03.2018 </w:t>
      </w:r>
      <w:hyperlink r:id="rId369" w:history="1">
        <w:r>
          <w:rPr>
            <w:rFonts w:ascii="Times New Roman" w:hAnsi="Times New Roman" w:cs="Times New Roman"/>
            <w:color w:val="0000FF"/>
            <w:sz w:val="28"/>
            <w:szCs w:val="28"/>
          </w:rPr>
          <w:t>N 3766-КЗ</w:t>
        </w:r>
      </w:hyperlink>
      <w:r>
        <w:rPr>
          <w:rFonts w:ascii="Times New Roman" w:hAnsi="Times New Roman" w:cs="Times New Roman"/>
          <w:sz w:val="28"/>
          <w:szCs w:val="28"/>
        </w:rPr>
        <w:t>)</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Годовой отчет об исполнении краевого бюджета до его рассмотрения в Законодательном Собрании Краснодарского края подлежит внешней проверке, которая включает внешнюю проверку бюджетной отчетности главных администраторов доходов краевого бюджета, главных администраторов источников финансирования дефицита краевого бюджета, главных распорядителей средств краевого бюджета и подготовку заключения на годовой отчет об исполнении краевого бюджета.</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Годовой отчет об исполнении бюджета Территориального фонда обязательного медицинского страхования Краснодарского края до его рассмотрения в Законодательном Собрании Краснодарского края подлежит внешней проверке в порядке, установленном Бюджетным </w:t>
      </w:r>
      <w:hyperlink r:id="rId370"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и настоящим Законом.</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Краснодарского края от 28.12.2011 </w:t>
      </w:r>
      <w:hyperlink r:id="rId371" w:history="1">
        <w:r>
          <w:rPr>
            <w:rFonts w:ascii="Times New Roman" w:hAnsi="Times New Roman" w:cs="Times New Roman"/>
            <w:color w:val="0000FF"/>
            <w:sz w:val="28"/>
            <w:szCs w:val="28"/>
          </w:rPr>
          <w:t>N 2411-КЗ</w:t>
        </w:r>
      </w:hyperlink>
      <w:r>
        <w:rPr>
          <w:rFonts w:ascii="Times New Roman" w:hAnsi="Times New Roman" w:cs="Times New Roman"/>
          <w:sz w:val="28"/>
          <w:szCs w:val="28"/>
        </w:rPr>
        <w:t xml:space="preserve">, от 25.07.2017 </w:t>
      </w:r>
      <w:hyperlink r:id="rId372" w:history="1">
        <w:r>
          <w:rPr>
            <w:rFonts w:ascii="Times New Roman" w:hAnsi="Times New Roman" w:cs="Times New Roman"/>
            <w:color w:val="0000FF"/>
            <w:sz w:val="28"/>
            <w:szCs w:val="28"/>
          </w:rPr>
          <w:t>N 3661-КЗ</w:t>
        </w:r>
      </w:hyperlink>
      <w:r>
        <w:rPr>
          <w:rFonts w:ascii="Times New Roman" w:hAnsi="Times New Roman" w:cs="Times New Roman"/>
          <w:sz w:val="28"/>
          <w:szCs w:val="28"/>
        </w:rPr>
        <w:t xml:space="preserve">, от 06.03.2018 </w:t>
      </w:r>
      <w:hyperlink r:id="rId373" w:history="1">
        <w:r>
          <w:rPr>
            <w:rFonts w:ascii="Times New Roman" w:hAnsi="Times New Roman" w:cs="Times New Roman"/>
            <w:color w:val="0000FF"/>
            <w:sz w:val="28"/>
            <w:szCs w:val="28"/>
          </w:rPr>
          <w:t>N 3766-КЗ</w:t>
        </w:r>
      </w:hyperlink>
      <w:r>
        <w:rPr>
          <w:rFonts w:ascii="Times New Roman" w:hAnsi="Times New Roman" w:cs="Times New Roman"/>
          <w:sz w:val="28"/>
          <w:szCs w:val="28"/>
        </w:rPr>
        <w:t>)</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Внешняя проверка годового отчета об исполнении краевого бюджета и внешняя проверка годового отчета об исполнении бюджета Территориального фонда обязательного медицинского страхования Краснодарского края осуществляется Контрольно-счетной палатой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Краснодарского края от 28.12.2011 </w:t>
      </w:r>
      <w:hyperlink r:id="rId374" w:history="1">
        <w:r>
          <w:rPr>
            <w:rFonts w:ascii="Times New Roman" w:hAnsi="Times New Roman" w:cs="Times New Roman"/>
            <w:color w:val="0000FF"/>
            <w:sz w:val="28"/>
            <w:szCs w:val="28"/>
          </w:rPr>
          <w:t>N 2411-КЗ</w:t>
        </w:r>
      </w:hyperlink>
      <w:r>
        <w:rPr>
          <w:rFonts w:ascii="Times New Roman" w:hAnsi="Times New Roman" w:cs="Times New Roman"/>
          <w:sz w:val="28"/>
          <w:szCs w:val="28"/>
        </w:rPr>
        <w:t xml:space="preserve">, от 06.03.2018 </w:t>
      </w:r>
      <w:hyperlink r:id="rId375" w:history="1">
        <w:r>
          <w:rPr>
            <w:rFonts w:ascii="Times New Roman" w:hAnsi="Times New Roman" w:cs="Times New Roman"/>
            <w:color w:val="0000FF"/>
            <w:sz w:val="28"/>
            <w:szCs w:val="28"/>
          </w:rPr>
          <w:t>N 3766-КЗ</w:t>
        </w:r>
      </w:hyperlink>
      <w:r>
        <w:rPr>
          <w:rFonts w:ascii="Times New Roman" w:hAnsi="Times New Roman" w:cs="Times New Roman"/>
          <w:sz w:val="28"/>
          <w:szCs w:val="28"/>
        </w:rPr>
        <w:t>)</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Администрация Краснодарского края не позднее 15 апреля текущего года направляет в Контрольно-счетную палату Краснодарского края для подготовки заключений:</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7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02.07.2009 N 1769-КЗ)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годовой отчет об исполнении краевого бюджета;</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годовой отчет об исполнении бюджета Территориального фонда обязательного медицинского страхования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7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28.12.2011 N 2411-КЗ)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иные документы, подлежащие представлению в Законодательное Собрание Краснодарского края одновременно с годовым отчетом об исполнении краевого бюджета и годовым отчетом об исполнении бюджета Территориального фонда обязательного медицинского страхования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Краснодарского края от 28.12.2011 </w:t>
      </w:r>
      <w:hyperlink r:id="rId378" w:history="1">
        <w:r>
          <w:rPr>
            <w:rFonts w:ascii="Times New Roman" w:hAnsi="Times New Roman" w:cs="Times New Roman"/>
            <w:color w:val="0000FF"/>
            <w:sz w:val="28"/>
            <w:szCs w:val="28"/>
          </w:rPr>
          <w:t>N 2411-КЗ</w:t>
        </w:r>
      </w:hyperlink>
      <w:r>
        <w:rPr>
          <w:rFonts w:ascii="Times New Roman" w:hAnsi="Times New Roman" w:cs="Times New Roman"/>
          <w:sz w:val="28"/>
          <w:szCs w:val="28"/>
        </w:rPr>
        <w:t xml:space="preserve">, от 25.07.2017 </w:t>
      </w:r>
      <w:hyperlink r:id="rId379" w:history="1">
        <w:r>
          <w:rPr>
            <w:rFonts w:ascii="Times New Roman" w:hAnsi="Times New Roman" w:cs="Times New Roman"/>
            <w:color w:val="0000FF"/>
            <w:sz w:val="28"/>
            <w:szCs w:val="28"/>
          </w:rPr>
          <w:t>N 3661-КЗ</w:t>
        </w:r>
      </w:hyperlink>
      <w:r>
        <w:rPr>
          <w:rFonts w:ascii="Times New Roman" w:hAnsi="Times New Roman" w:cs="Times New Roman"/>
          <w:sz w:val="28"/>
          <w:szCs w:val="28"/>
        </w:rPr>
        <w:t>)</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Подготовка заключений на годовой отчет об исполнении краевого бюджета и годовой отчет об исполнении бюджета Территориального фонда обязательного медицинского страхования Краснодарского края проводится в срок, не превышающий 1,5 месяца.</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Краснодарского края от 28.12.2011 </w:t>
      </w:r>
      <w:hyperlink r:id="rId380" w:history="1">
        <w:r>
          <w:rPr>
            <w:rFonts w:ascii="Times New Roman" w:hAnsi="Times New Roman" w:cs="Times New Roman"/>
            <w:color w:val="0000FF"/>
            <w:sz w:val="28"/>
            <w:szCs w:val="28"/>
          </w:rPr>
          <w:t>N 2411-КЗ</w:t>
        </w:r>
      </w:hyperlink>
      <w:r>
        <w:rPr>
          <w:rFonts w:ascii="Times New Roman" w:hAnsi="Times New Roman" w:cs="Times New Roman"/>
          <w:sz w:val="28"/>
          <w:szCs w:val="28"/>
        </w:rPr>
        <w:t xml:space="preserve">, от 25.07.2017 </w:t>
      </w:r>
      <w:hyperlink r:id="rId381" w:history="1">
        <w:r>
          <w:rPr>
            <w:rFonts w:ascii="Times New Roman" w:hAnsi="Times New Roman" w:cs="Times New Roman"/>
            <w:color w:val="0000FF"/>
            <w:sz w:val="28"/>
            <w:szCs w:val="28"/>
          </w:rPr>
          <w:t>N 3661-КЗ</w:t>
        </w:r>
      </w:hyperlink>
      <w:r>
        <w:rPr>
          <w:rFonts w:ascii="Times New Roman" w:hAnsi="Times New Roman" w:cs="Times New Roman"/>
          <w:sz w:val="28"/>
          <w:szCs w:val="28"/>
        </w:rPr>
        <w:t>)</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Контрольно-счетная палата Краснодарского края готовит заключение на годовой отчет об исполнении краевого бюджета на основании данных внешней проверки годовой бюджетной отчетности главных администраторов средств краевого бюджета.</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Главные администраторы средств краевого бюджета представляют годовую бюджетную отчетность в Контрольно-счетную палату Краснодарского края для внешней проверки не позднее трех рабочих дней с момента представления этой отчетности в финансовый орган Краснодарского края. Бюджетная отчетность представляется в Контрольно-счетную палату Краснодарского края на бумажных носителях и в электронном виде.</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Краснодарского края от 04.02.2014 </w:t>
      </w:r>
      <w:hyperlink r:id="rId382" w:history="1">
        <w:r>
          <w:rPr>
            <w:rFonts w:ascii="Times New Roman" w:hAnsi="Times New Roman" w:cs="Times New Roman"/>
            <w:color w:val="0000FF"/>
            <w:sz w:val="28"/>
            <w:szCs w:val="28"/>
          </w:rPr>
          <w:t>N 2893-КЗ</w:t>
        </w:r>
      </w:hyperlink>
      <w:r>
        <w:rPr>
          <w:rFonts w:ascii="Times New Roman" w:hAnsi="Times New Roman" w:cs="Times New Roman"/>
          <w:sz w:val="28"/>
          <w:szCs w:val="28"/>
        </w:rPr>
        <w:t xml:space="preserve">, от 04.04.2016 </w:t>
      </w:r>
      <w:hyperlink r:id="rId383" w:history="1">
        <w:r>
          <w:rPr>
            <w:rFonts w:ascii="Times New Roman" w:hAnsi="Times New Roman" w:cs="Times New Roman"/>
            <w:color w:val="0000FF"/>
            <w:sz w:val="28"/>
            <w:szCs w:val="28"/>
          </w:rPr>
          <w:t>N 3367-КЗ</w:t>
        </w:r>
      </w:hyperlink>
      <w:r>
        <w:rPr>
          <w:rFonts w:ascii="Times New Roman" w:hAnsi="Times New Roman" w:cs="Times New Roman"/>
          <w:sz w:val="28"/>
          <w:szCs w:val="28"/>
        </w:rPr>
        <w:t>)</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Контрольно-счетная палата Краснодарского края готовит заключение на годовой отчет об исполнении бюджета Территориального фонда обязательного медицинского страхования Краснодарского края на основании данных внешней проверки годовой бюджетной отчетности органа управления Территориальным фондом обязательного медицинского страхования Краснодарского края, представляемой в Контрольно-счетную палату Краснодарского края на бумажных носителях и в электронном виде не позднее трех рабочих дней с момента представления этой отчетности в финансовый орган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8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06.03.2018 N 3766-КЗ)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В срок до 1 июня текущего года заключение на годовой отчет об исполнении краевого бюджета и заключение на годовой отчет об исполнении бюджета Территориального фонда обязательного медицинского страхования Краснодарского края Контрольно-счетной палатой Краснодарского края одновременно предоставляются в Законодательное Собрание Краснодарского края и направляются администрации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Краснодарского края от 04.04.2016 </w:t>
      </w:r>
      <w:hyperlink r:id="rId385" w:history="1">
        <w:r>
          <w:rPr>
            <w:rFonts w:ascii="Times New Roman" w:hAnsi="Times New Roman" w:cs="Times New Roman"/>
            <w:color w:val="0000FF"/>
            <w:sz w:val="28"/>
            <w:szCs w:val="28"/>
          </w:rPr>
          <w:t>N 3367-КЗ</w:t>
        </w:r>
      </w:hyperlink>
      <w:r>
        <w:rPr>
          <w:rFonts w:ascii="Times New Roman" w:hAnsi="Times New Roman" w:cs="Times New Roman"/>
          <w:sz w:val="28"/>
          <w:szCs w:val="28"/>
        </w:rPr>
        <w:t xml:space="preserve">, от 25.07.2017 </w:t>
      </w:r>
      <w:hyperlink r:id="rId386" w:history="1">
        <w:r>
          <w:rPr>
            <w:rFonts w:ascii="Times New Roman" w:hAnsi="Times New Roman" w:cs="Times New Roman"/>
            <w:color w:val="0000FF"/>
            <w:sz w:val="28"/>
            <w:szCs w:val="28"/>
          </w:rPr>
          <w:t>N 3661-КЗ</w:t>
        </w:r>
      </w:hyperlink>
      <w:r>
        <w:rPr>
          <w:rFonts w:ascii="Times New Roman" w:hAnsi="Times New Roman" w:cs="Times New Roman"/>
          <w:sz w:val="28"/>
          <w:szCs w:val="28"/>
        </w:rPr>
        <w:t>)</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33. Проверка годового отчета об исполнении бюджета муниципального образования</w:t>
      </w:r>
    </w:p>
    <w:p w:rsidR="00C01304" w:rsidRDefault="00C01304" w:rsidP="00C013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8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08.10.2019 N 4105-КЗ)</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Проверка годового отчета об исполнении бюджета муниципального образования, в бюджете которого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объема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а также муниципального образования, которое не имеет годовой отчетности об исполнении местного бюджета за один год и более из трех последних отчетных финансовых лет, начиная с очередного финансового года осуществляется не реже одного раза в два года органами государственного финансового контроля Краснодарского края.</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Внешняя проверка годового отчета об исполнении местного бюджета может осуществляться Контрольно-счетной палатой Краснодарского края в случае заключения соглашения представительным органом муниципального образования Краснодарского края с Контрольно-счетной палатой Краснодарского края о передаче ей полномочий по осуществлению внешнего муниципального финансового контроля и в порядке, установленном законом Краснодарского края, с соблюдением требований Бюджетного </w:t>
      </w:r>
      <w:hyperlink r:id="rId388" w:history="1">
        <w:r>
          <w:rPr>
            <w:rFonts w:ascii="Times New Roman" w:hAnsi="Times New Roman" w:cs="Times New Roman"/>
            <w:color w:val="0000FF"/>
            <w:sz w:val="28"/>
            <w:szCs w:val="28"/>
          </w:rPr>
          <w:t>кодекса</w:t>
        </w:r>
      </w:hyperlink>
      <w:r>
        <w:rPr>
          <w:rFonts w:ascii="Times New Roman" w:hAnsi="Times New Roman" w:cs="Times New Roman"/>
          <w:sz w:val="28"/>
          <w:szCs w:val="28"/>
        </w:rPr>
        <w:t xml:space="preserve"> Российской Федерации и с учетом особенностей, установленных федеральными законами.</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обращению представительного органа поселения внешняя проверка годового отчета об исполнении бюджета поселения может осуществляться контрольно-счетным органом муниципального района или Контрольно-счетной палатой Краснодарского края.</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проведения внешней проверки годового отчета об исполнении бюджета муниципального образования и подготовки соответствующего заключения на него администрация муниципального образования должна представить отчет об исполнении местного бюджета и годовую бюджетную отчетность главных администраторов бюджетных средств не позднее 1 апреля текущего года.</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Подготовка заключения на годовой отчет об исполнении местного бюджета проводится в срок, не превышающий одного месяца.</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34. Порядок представления годового отчета об исполнении краевого бюджета на рассмотрение в Законодательное Собрание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Ежегодно не позднее 1 июня текущего года глава администрации (губернатор) Краснодарского края представляет в Законодательное Собрание Краснодарского края годовой отчет об исполнении краевого бюджета.</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Одновременно с годовым отчетом об исполнении краевого бюджета в Законодательное Собрание Краснодарского края представляются:</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проект закона Краснодарского края об исполнении краевого бюджета за отчетный финансовый год;</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пояснительная записка к годовому отчету об исполнении краевого бюджета, содержащая анализ исполнения бюджета и бюджетной отчетности, и сведения о выполнении государственного задания и (или) иных результатах использования бюджетных ассигнований;</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Краснодарского края от 25.07.2017 </w:t>
      </w:r>
      <w:hyperlink r:id="rId389" w:history="1">
        <w:r>
          <w:rPr>
            <w:rFonts w:ascii="Times New Roman" w:hAnsi="Times New Roman" w:cs="Times New Roman"/>
            <w:color w:val="0000FF"/>
            <w:sz w:val="28"/>
            <w:szCs w:val="28"/>
          </w:rPr>
          <w:t>N 3661-КЗ</w:t>
        </w:r>
      </w:hyperlink>
      <w:r>
        <w:rPr>
          <w:rFonts w:ascii="Times New Roman" w:hAnsi="Times New Roman" w:cs="Times New Roman"/>
          <w:sz w:val="28"/>
          <w:szCs w:val="28"/>
        </w:rPr>
        <w:t xml:space="preserve">, от 08.10.2019 </w:t>
      </w:r>
      <w:hyperlink r:id="rId390" w:history="1">
        <w:r>
          <w:rPr>
            <w:rFonts w:ascii="Times New Roman" w:hAnsi="Times New Roman" w:cs="Times New Roman"/>
            <w:color w:val="0000FF"/>
            <w:sz w:val="28"/>
            <w:szCs w:val="28"/>
          </w:rPr>
          <w:t>N 4105-КЗ</w:t>
        </w:r>
      </w:hyperlink>
      <w:r>
        <w:rPr>
          <w:rFonts w:ascii="Times New Roman" w:hAnsi="Times New Roman" w:cs="Times New Roman"/>
          <w:sz w:val="28"/>
          <w:szCs w:val="28"/>
        </w:rPr>
        <w:t>)</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отчет об использовании бюджетных ассигнований резервного фонда администрации Краснодарского края по разделам и подразделам классификации расходов бюджетов с указанием реквизитов правового акта главы администрации (губернатора) Краснодарского края, являющегося основанием для расходования бюджетных ассигнований резервного фонда администрации Краснодарского края, а также с указанием цели, размера выделенных средств;</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9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03.07.2020 N 4323-КЗ)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отчет об исполнении консолидированного бюджета Краснодарского края и бюджета Территориального фонда обязательного медицинского страхования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9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25.07.2017 N 3661-КЗ)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утратил силу. - </w:t>
      </w:r>
      <w:hyperlink r:id="rId393"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Краснодарского края от 16.07.2013 N 2789-КЗ;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информация об исполнении краевого бюджета (в части межбюджетных трансфертов) в разрезе межбюджетных трансфертов по муниципальным образованиям;</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9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02.07.2009 N 1769-КЗ)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информация об остатках целевых и нецелевых средств краевого бюджета, сложившихся на конец финансового года;</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39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02.07.2009 N 1769-КЗ)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информация о реализации краевой адресной инвестиционной программы;</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39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02.07.2009 N 1769-КЗ)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утратил силу. - </w:t>
      </w:r>
      <w:hyperlink r:id="rId397"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Краснодарского края от 05.10.2021 N 4526-КЗ;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информация об использовании бюджетных ассигнований, направляемых на социальную поддержку детей и семей, имеющих детей;</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39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13.10.2016 N 3487-КЗ)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информация о выданных государственных гарантиях Краснодарского края в разрезе получателей;</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39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02.07.2009 N 1769-КЗ)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информация о формировании и использовании средств Фонда развития курортной инфраструктуры в разрезе муниципальных образований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40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06.03.2018 N 3766-КЗ)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иная отчетность, предусмотренная бюджетным законодательством Российской Федерации.</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Утратила силу. - </w:t>
      </w:r>
      <w:hyperlink r:id="rId401"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Краснодарского края от 25.07.2017 N 3661-КЗ.</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35. Порядок рассмотрения и утверждения годового отчета об исполнении краевого бюджета Законодательным Собранием Краснодарского края</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При рассмотрении годового отчета об исполнении краевого бюджета Законодательное Собрание Краснодарского края заслушивает:</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40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25.07.2017 N 3661-КЗ)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доклад руководителя финансового органа Краснодарского края;</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содоклад председателя комитета по бюджету Законодательного Собрания Краснодарского края об исполнении краевого бюджета за отчетный финансовый год;</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40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25.07.2017 N 3661-КЗ)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доклад председателя Контрольно-счетной палаты Краснодарского края или уполномоченного им лица о заключении Контрольно-счетной палаты Краснодарского края на годовой отчет об исполнении краевого бюджета за отчетный финансовый год.</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40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06.03.2018 N 3766-КЗ)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По результатам рассмотрения годового отчета об исполнении краевого бюджета Законодательное Собрание Краснодарского края принимает решение об утверждении либо отклонении проекта закона Краснодарского края об исполнении краевого бюджета за отчетный финансовый год.</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40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25.07.2017 N 3661-КЗ)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отклонения Законодательным Собранием Краснодарского края проекта закона Краснодарского края об исполнении краевого бюджета за отчетный финансовый год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40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25.07.2017 N 3661-КЗ)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Годовой отчет об исполнении краевого бюджета утверждается законом Краснодарского края с указанием общего объема доходов, расходов и дефицита (профицита) краевого бюджета.</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40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25.07.2017 N 3661-КЗ)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Отдельными приложениями к закону Краснодарского края об исполнении краевого бюджета за отчетный финансовый год утверждаются показатели:</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доходов краевого бюджета по кодам классификации доходов бюджетов;</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утратил силу с 1 января 2016 года. - </w:t>
      </w:r>
      <w:hyperlink r:id="rId408"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Краснодарского края от 26.12.2014 N 3092-КЗ;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расходов краевого бюджета по ведомственной структуре расходов краевого бюджета;</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расходов краевого бюджета по разделам и подразделам классификации расходов бюджетов;</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расходов краевого бюджета по целевым статьям (государственным программам и непрограммным направлениям деятельности), группам видов расходов классификации расходов бюджетов;</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Законов Краснодарского края от 16.07.2013 </w:t>
      </w:r>
      <w:hyperlink r:id="rId409" w:history="1">
        <w:r>
          <w:rPr>
            <w:rFonts w:ascii="Times New Roman" w:hAnsi="Times New Roman" w:cs="Times New Roman"/>
            <w:color w:val="0000FF"/>
            <w:sz w:val="28"/>
            <w:szCs w:val="28"/>
          </w:rPr>
          <w:t>N 2789-КЗ</w:t>
        </w:r>
      </w:hyperlink>
      <w:r>
        <w:rPr>
          <w:rFonts w:ascii="Times New Roman" w:hAnsi="Times New Roman" w:cs="Times New Roman"/>
          <w:sz w:val="28"/>
          <w:szCs w:val="28"/>
        </w:rPr>
        <w:t xml:space="preserve">, от 25.07.2017 </w:t>
      </w:r>
      <w:hyperlink r:id="rId410" w:history="1">
        <w:r>
          <w:rPr>
            <w:rFonts w:ascii="Times New Roman" w:hAnsi="Times New Roman" w:cs="Times New Roman"/>
            <w:color w:val="0000FF"/>
            <w:sz w:val="28"/>
            <w:szCs w:val="28"/>
          </w:rPr>
          <w:t>N 3661-КЗ</w:t>
        </w:r>
      </w:hyperlink>
      <w:r>
        <w:rPr>
          <w:rFonts w:ascii="Times New Roman" w:hAnsi="Times New Roman" w:cs="Times New Roman"/>
          <w:sz w:val="28"/>
          <w:szCs w:val="28"/>
        </w:rPr>
        <w:t xml:space="preserve">, от 06.03.2018 </w:t>
      </w:r>
      <w:hyperlink r:id="rId411" w:history="1">
        <w:r>
          <w:rPr>
            <w:rFonts w:ascii="Times New Roman" w:hAnsi="Times New Roman" w:cs="Times New Roman"/>
            <w:color w:val="0000FF"/>
            <w:sz w:val="28"/>
            <w:szCs w:val="28"/>
          </w:rPr>
          <w:t>N 3766-КЗ</w:t>
        </w:r>
      </w:hyperlink>
      <w:r>
        <w:rPr>
          <w:rFonts w:ascii="Times New Roman" w:hAnsi="Times New Roman" w:cs="Times New Roman"/>
          <w:sz w:val="28"/>
          <w:szCs w:val="28"/>
        </w:rPr>
        <w:t>)</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источников финансирования дефицита краевого бюджета по кодам классификации источников финансирования дефицитов бюджетов;</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41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25.07.2017 N 3661-КЗ)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утратил силу с 1 января 2016 года. - </w:t>
      </w:r>
      <w:hyperlink r:id="rId413"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Краснодарского края от 26.12.2014 N 3092-КЗ.</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3 в ред. </w:t>
      </w:r>
      <w:hyperlink r:id="rId41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02.07.2009 N 1769-КЗ)</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35(1). Порядок представления, рассмотрения и утверждения годового отчета об исполнении бюджета Территориального фонда обязательного медицинского страхования Краснодарского края</w:t>
      </w:r>
    </w:p>
    <w:p w:rsidR="00C01304" w:rsidRDefault="00C01304" w:rsidP="00C013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(введена </w:t>
      </w:r>
      <w:hyperlink r:id="rId41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 от 25.07.2017 N 3661-КЗ)</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Годовой отчет об исполнении бюджета Территориального фонда обязательного медицинского страхования Краснодарского края одновременно с проектом закона Краснодарского края об исполнении бюджета Территориального фонда обязательного медицинского страхования Краснодарского края за отчетный финансовый год, пояснительной запиской к годовому отчету об исполнении бюджета Территориального фонда обязательного медицинского страхования Краснодарского края и иной бюджетной отчетностью, предусмотренной бюджетным законодательством Российской Федерации, представляется главой администрации (губернатором) Краснодарского края в Законодательное Собрание Краснодарского края ежегодно не позднее 1 июня текущего года.</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1 в ред. </w:t>
      </w:r>
      <w:hyperlink r:id="rId41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06.03.2018 N 3766-КЗ)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По результатам рассмотрения годового отчета об исполнении Территориального фонда обязательного медицинского страхования Краснодарского края Законодательное Собрание Краснодарского края принимает решение об утверждении либо отклонении проекта закона Краснодарского края об исполнении бюджета Территориального фонда обязательного медицинского страхования Краснодарского края за отчетный финансовый год.</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отклонения Законодательным Собранием Краснодарского края проекта закона Краснодарского края об исполнении бюджета Территориального фонда обязательного медицинского страхования Краснодарского края за отчетный финансовый год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Годовой отчет об исполнении бюджета Территориального фонда обязательного медицинского страхования Краснодарского края утверждается законом Краснодарского края с указанием общего объема доходов, расходов и дефицита (профицита) бюджета Территориального фонда обязательного медицинского страхования Краснодарского края.</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Отдельными приложениями к закону Краснодарского края об исполнении бюджета Территориального фонда обязательного медицинского страхования Краснодарского края за отчетный финансовый год утверждаются показатели:</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доходов бюджета Территориального фонда обязательного медицинского страхования Краснодарского края по кодам классификации доходов бюджетов;</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расходов бюджета Территориального фонда обязательного медицинского страхования Краснодарского края по разделам, подразделам, целевым статьям, группам видов расходов бюджетов;</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41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06.03.2018 N 3766-КЗ)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утратил силу с 1 января 2020 года. - </w:t>
      </w:r>
      <w:hyperlink r:id="rId418"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Краснодарского края от 06.03.2018 N 3766-КЗ;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объемов межбюджетных трансфертов, предоставленных другим бюджетам бюджетной системы Российской Федерации;</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41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Краснодарского края от 14.10.2020 N 4344-КЗ)</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источников финансирования дефицита бюджета Территориального фонда обязательного медицинского страхования Краснодарского края по кодам классификации источников финансирования дефицитов бюджетов.</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Глава VIII. ОТВЕТСТВЕННОСТЬ ЗА НАРУШЕНИЕ БЮДЖЕТНОГО</w:t>
      </w:r>
    </w:p>
    <w:p w:rsidR="00C01304" w:rsidRDefault="00C01304" w:rsidP="00C0130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ЗАКОНОДАТЕЛЬСТВА</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 xml:space="preserve">Статья 36. Утратила силу. - </w:t>
      </w:r>
      <w:hyperlink r:id="rId420" w:history="1">
        <w:r>
          <w:rPr>
            <w:rFonts w:ascii="Times New Roman" w:hAnsi="Times New Roman" w:cs="Times New Roman"/>
            <w:b/>
            <w:bCs/>
            <w:color w:val="0000FF"/>
            <w:sz w:val="28"/>
            <w:szCs w:val="28"/>
          </w:rPr>
          <w:t>Закон</w:t>
        </w:r>
      </w:hyperlink>
      <w:r>
        <w:rPr>
          <w:rFonts w:ascii="Times New Roman" w:hAnsi="Times New Roman" w:cs="Times New Roman"/>
          <w:b/>
          <w:bCs/>
          <w:sz w:val="28"/>
          <w:szCs w:val="28"/>
        </w:rPr>
        <w:t xml:space="preserve"> Краснодарского края от 08.10.2019 N 4105-КЗ.</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Глава IX. ОСОБЕННОСТИ ОСУЩЕСТВЛЕНИЯ БЮДЖЕТНОГО ПРОЦЕССА В</w:t>
      </w:r>
    </w:p>
    <w:p w:rsidR="00C01304" w:rsidRDefault="00C01304" w:rsidP="00C0130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МУНИЦИПАЛЬНЫХ ОБРАЗОВАНИЯХ КРАСНОДАРСКОГО КРАЯ</w:t>
      </w:r>
    </w:p>
    <w:p w:rsidR="00C01304" w:rsidRDefault="00C01304" w:rsidP="00C0130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(введена </w:t>
      </w:r>
      <w:hyperlink r:id="rId42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Краснодарского края</w:t>
      </w:r>
    </w:p>
    <w:p w:rsidR="00C01304" w:rsidRDefault="00C01304" w:rsidP="00C0130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26.12.2014 N 3092-КЗ)</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37. Особенности рассмотрения и утверждения местных бюджетов</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Установить, что решением представительного органа муниципального образования о бюджете муниципального образования на очередной финансовый год и плановый период утверждается распределение бюджетных ассигнований, указанное в </w:t>
      </w:r>
      <w:hyperlink r:id="rId422" w:history="1">
        <w:r>
          <w:rPr>
            <w:rFonts w:ascii="Times New Roman" w:hAnsi="Times New Roman" w:cs="Times New Roman"/>
            <w:color w:val="0000FF"/>
            <w:sz w:val="28"/>
            <w:szCs w:val="28"/>
          </w:rPr>
          <w:t>абзаце четвертом пункта 3 статьи 184.1</w:t>
        </w:r>
      </w:hyperlink>
      <w:r>
        <w:rPr>
          <w:rFonts w:ascii="Times New Roman" w:hAnsi="Times New Roman" w:cs="Times New Roman"/>
          <w:sz w:val="28"/>
          <w:szCs w:val="28"/>
        </w:rPr>
        <w:t xml:space="preserve"> Бюджетного кодекса Российской Федерации,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муниципального образования, и ведомственная структура расходов бюджета муниципального образования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Глава администрации</w:t>
      </w:r>
    </w:p>
    <w:p w:rsidR="00C01304" w:rsidRDefault="00C01304" w:rsidP="00C01304">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Краснодарского края</w:t>
      </w:r>
    </w:p>
    <w:p w:rsidR="00C01304" w:rsidRDefault="00C01304" w:rsidP="00C01304">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А.Н.ТКАЧЕВ</w:t>
      </w:r>
    </w:p>
    <w:p w:rsidR="00C01304" w:rsidRDefault="00C01304" w:rsidP="00C0130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Краснодар</w:t>
      </w:r>
    </w:p>
    <w:p w:rsidR="00C01304" w:rsidRDefault="00C01304" w:rsidP="00C01304">
      <w:pPr>
        <w:autoSpaceDE w:val="0"/>
        <w:autoSpaceDN w:val="0"/>
        <w:adjustRightInd w:val="0"/>
        <w:spacing w:before="280" w:after="0" w:line="240" w:lineRule="auto"/>
        <w:rPr>
          <w:rFonts w:ascii="Times New Roman" w:hAnsi="Times New Roman" w:cs="Times New Roman"/>
          <w:sz w:val="28"/>
          <w:szCs w:val="28"/>
        </w:rPr>
      </w:pPr>
      <w:r>
        <w:rPr>
          <w:rFonts w:ascii="Times New Roman" w:hAnsi="Times New Roman" w:cs="Times New Roman"/>
          <w:sz w:val="28"/>
          <w:szCs w:val="28"/>
        </w:rPr>
        <w:t>4 февраля 2002 года</w:t>
      </w:r>
    </w:p>
    <w:p w:rsidR="00C01304" w:rsidRDefault="00C01304" w:rsidP="00C01304">
      <w:pPr>
        <w:autoSpaceDE w:val="0"/>
        <w:autoSpaceDN w:val="0"/>
        <w:adjustRightInd w:val="0"/>
        <w:spacing w:before="280" w:after="0" w:line="240" w:lineRule="auto"/>
        <w:rPr>
          <w:rFonts w:ascii="Times New Roman" w:hAnsi="Times New Roman" w:cs="Times New Roman"/>
          <w:sz w:val="28"/>
          <w:szCs w:val="28"/>
        </w:rPr>
      </w:pPr>
      <w:r>
        <w:rPr>
          <w:rFonts w:ascii="Times New Roman" w:hAnsi="Times New Roman" w:cs="Times New Roman"/>
          <w:sz w:val="28"/>
          <w:szCs w:val="28"/>
        </w:rPr>
        <w:t>N 437-КЗ</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w:t>
      </w:r>
    </w:p>
    <w:p w:rsidR="00C01304" w:rsidRDefault="00C01304" w:rsidP="00C01304">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Закону</w:t>
      </w:r>
    </w:p>
    <w:p w:rsidR="00C01304" w:rsidRDefault="00C01304" w:rsidP="00C01304">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Краснодарского края</w:t>
      </w:r>
    </w:p>
    <w:p w:rsidR="00C01304" w:rsidRDefault="00C01304" w:rsidP="00C01304">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 бюджетном процессе в</w:t>
      </w:r>
    </w:p>
    <w:p w:rsidR="00C01304" w:rsidRDefault="00C01304" w:rsidP="00C01304">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Краснодарском крае"</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ПОРЯДОК</w:t>
      </w:r>
    </w:p>
    <w:p w:rsidR="00C01304" w:rsidRDefault="00C01304" w:rsidP="00C0130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РАСЧЕТА ДИФФЕРЕНЦИРОВАННЫХ НОРМАТИВОВ ОТЧИСЛЕНИЙ ОТ АКЦИЗОВ</w:t>
      </w:r>
    </w:p>
    <w:p w:rsidR="00C01304" w:rsidRDefault="00C01304" w:rsidP="00C0130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 АВТОМОБИЛЬНЫЙ И ПРЯМОГОННЫЙ БЕНЗИН, ДИЗЕЛЬНОЕ ТОПЛИВО,</w:t>
      </w:r>
    </w:p>
    <w:p w:rsidR="00C01304" w:rsidRDefault="00C01304" w:rsidP="00C0130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МОТОРНЫЕ МАСЛА ДЛЯ ДИЗЕЛЬНЫХ И (ИЛИ) КАРБЮРАТОРНЫХ</w:t>
      </w:r>
    </w:p>
    <w:p w:rsidR="00C01304" w:rsidRDefault="00C01304" w:rsidP="00C0130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(ИНЖЕКТОРНЫХ) ДВИГАТЕЛЕЙ, ПРОИЗВОДИМЫЕ НА ТЕРРИТОРИИ</w:t>
      </w:r>
    </w:p>
    <w:p w:rsidR="00C01304" w:rsidRDefault="00C01304" w:rsidP="00C0130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РОССИЙСКОЙ ФЕДЕРАЦИИ, В МЕСТНЫЕ БЮДЖЕТЫ</w:t>
      </w:r>
    </w:p>
    <w:p w:rsidR="00C01304" w:rsidRDefault="00C01304" w:rsidP="00C01304">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351"/>
        <w:gridCol w:w="113"/>
      </w:tblGrid>
      <w:tr w:rsidR="00C0130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01304" w:rsidRDefault="00C01304">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C01304" w:rsidRDefault="00C01304">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C01304" w:rsidRDefault="00C01304">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Список изменяющих документов</w:t>
            </w:r>
          </w:p>
          <w:p w:rsidR="00C01304" w:rsidRDefault="00C01304">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(введен </w:t>
            </w:r>
            <w:hyperlink r:id="rId423" w:history="1">
              <w:r>
                <w:rPr>
                  <w:rFonts w:ascii="Times New Roman" w:hAnsi="Times New Roman" w:cs="Times New Roman"/>
                  <w:color w:val="0000FF"/>
                  <w:sz w:val="28"/>
                  <w:szCs w:val="28"/>
                </w:rPr>
                <w:t>Законом</w:t>
              </w:r>
            </w:hyperlink>
            <w:r>
              <w:rPr>
                <w:rFonts w:ascii="Times New Roman" w:hAnsi="Times New Roman" w:cs="Times New Roman"/>
                <w:color w:val="392C69"/>
                <w:sz w:val="28"/>
                <w:szCs w:val="28"/>
              </w:rPr>
              <w:t xml:space="preserve"> Краснодарского края от 08.10.2019 N 4105-КЗ)</w:t>
            </w:r>
          </w:p>
        </w:tc>
        <w:tc>
          <w:tcPr>
            <w:tcW w:w="113" w:type="dxa"/>
            <w:shd w:val="clear" w:color="auto" w:fill="F4F3F8"/>
            <w:tcMar>
              <w:top w:w="0" w:type="dxa"/>
              <w:left w:w="0" w:type="dxa"/>
              <w:bottom w:w="0" w:type="dxa"/>
              <w:right w:w="0" w:type="dxa"/>
            </w:tcMar>
          </w:tcPr>
          <w:p w:rsidR="00C01304" w:rsidRDefault="00C01304">
            <w:pPr>
              <w:autoSpaceDE w:val="0"/>
              <w:autoSpaceDN w:val="0"/>
              <w:adjustRightInd w:val="0"/>
              <w:spacing w:after="0" w:line="240" w:lineRule="auto"/>
              <w:jc w:val="center"/>
              <w:rPr>
                <w:rFonts w:ascii="Times New Roman" w:hAnsi="Times New Roman" w:cs="Times New Roman"/>
                <w:color w:val="392C69"/>
                <w:sz w:val="28"/>
                <w:szCs w:val="28"/>
              </w:rPr>
            </w:pPr>
          </w:p>
        </w:tc>
      </w:tr>
    </w:tbl>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Дифференцированный норматив отчислений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в бюджет j-го муниципального образования Краснодарского края на очередной финансовый год и плановый период определяется по следующей формуле:</w:t>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19"/>
          <w:sz w:val="28"/>
          <w:szCs w:val="28"/>
          <w:lang w:eastAsia="ru-RU"/>
        </w:rPr>
        <w:drawing>
          <wp:inline distT="0" distB="0" distL="0" distR="0">
            <wp:extent cx="2757805" cy="424180"/>
            <wp:effectExtent l="0" t="0" r="444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2757805" cy="424180"/>
                    </a:xfrm>
                    <a:prstGeom prst="rect">
                      <a:avLst/>
                    </a:prstGeom>
                    <a:noFill/>
                    <a:ln>
                      <a:noFill/>
                    </a:ln>
                  </pic:spPr>
                </pic:pic>
              </a:graphicData>
            </a:graphic>
          </wp:inline>
        </w:drawing>
      </w:r>
    </w:p>
    <w:p w:rsidR="00C01304" w:rsidRDefault="00C01304" w:rsidP="00C01304">
      <w:pPr>
        <w:autoSpaceDE w:val="0"/>
        <w:autoSpaceDN w:val="0"/>
        <w:adjustRightInd w:val="0"/>
        <w:spacing w:after="0" w:line="240" w:lineRule="auto"/>
        <w:jc w:val="both"/>
        <w:rPr>
          <w:rFonts w:ascii="Times New Roman" w:hAnsi="Times New Roman" w:cs="Times New Roman"/>
          <w:sz w:val="28"/>
          <w:szCs w:val="28"/>
        </w:rPr>
      </w:pPr>
    </w:p>
    <w:p w:rsidR="00C01304" w:rsidRDefault="00C01304" w:rsidP="00C013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где:</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417195" cy="358140"/>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417195" cy="358140"/>
                    </a:xfrm>
                    <a:prstGeom prst="rect">
                      <a:avLst/>
                    </a:prstGeom>
                    <a:noFill/>
                    <a:ln>
                      <a:noFill/>
                    </a:ln>
                  </pic:spPr>
                </pic:pic>
              </a:graphicData>
            </a:graphic>
          </wp:inline>
        </w:drawing>
      </w:r>
      <w:r>
        <w:rPr>
          <w:rFonts w:ascii="Times New Roman" w:hAnsi="Times New Roman" w:cs="Times New Roman"/>
          <w:sz w:val="28"/>
          <w:szCs w:val="28"/>
        </w:rPr>
        <w:t xml:space="preserve"> - дифференцированный норматив отчислений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в бюджет j-го муниципального образования Краснодарского края на очередной финансовый год и плановый период;</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noProof/>
          <w:position w:val="-14"/>
          <w:sz w:val="28"/>
          <w:szCs w:val="28"/>
          <w:lang w:eastAsia="ru-RU"/>
        </w:rPr>
        <w:drawing>
          <wp:inline distT="0" distB="0" distL="0" distR="0">
            <wp:extent cx="534035" cy="3581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534035" cy="358140"/>
                    </a:xfrm>
                    <a:prstGeom prst="rect">
                      <a:avLst/>
                    </a:prstGeom>
                    <a:noFill/>
                    <a:ln>
                      <a:noFill/>
                    </a:ln>
                  </pic:spPr>
                </pic:pic>
              </a:graphicData>
            </a:graphic>
          </wp:inline>
        </w:drawing>
      </w:r>
      <w:r>
        <w:rPr>
          <w:rFonts w:ascii="Times New Roman" w:hAnsi="Times New Roman" w:cs="Times New Roman"/>
          <w:sz w:val="28"/>
          <w:szCs w:val="28"/>
        </w:rPr>
        <w:t xml:space="preserve"> - протяженность автомобильных дорог общего пользования местного значения j-го муниципального образования Краснодарского края, органы местного самоуправления которого решают вопросы местного значения в сфере дорожной деятельности;</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n - количество муниципальных образований Краснодарского края;</w:t>
      </w:r>
    </w:p>
    <w:p w:rsidR="00C01304" w:rsidRDefault="00C01304" w:rsidP="00C0130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w:t>
      </w:r>
      <w:r>
        <w:rPr>
          <w:rFonts w:ascii="Times New Roman" w:hAnsi="Times New Roman" w:cs="Times New Roman"/>
          <w:sz w:val="28"/>
          <w:szCs w:val="28"/>
          <w:vertAlign w:val="superscript"/>
        </w:rPr>
        <w:t>акц</w:t>
      </w:r>
      <w:r>
        <w:rPr>
          <w:rFonts w:ascii="Times New Roman" w:hAnsi="Times New Roman" w:cs="Times New Roman"/>
          <w:sz w:val="28"/>
          <w:szCs w:val="28"/>
        </w:rPr>
        <w:t xml:space="preserve"> - норматив зачисления доходов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в местные бюджеты, указанный в </w:t>
      </w:r>
      <w:hyperlink w:anchor="Par271" w:history="1">
        <w:r>
          <w:rPr>
            <w:rFonts w:ascii="Times New Roman" w:hAnsi="Times New Roman" w:cs="Times New Roman"/>
            <w:color w:val="0000FF"/>
            <w:sz w:val="28"/>
            <w:szCs w:val="28"/>
          </w:rPr>
          <w:t>части 5 статьи 13</w:t>
        </w:r>
      </w:hyperlink>
      <w:r>
        <w:rPr>
          <w:rFonts w:ascii="Times New Roman" w:hAnsi="Times New Roman" w:cs="Times New Roman"/>
          <w:sz w:val="28"/>
          <w:szCs w:val="28"/>
        </w:rPr>
        <w:t xml:space="preserve"> настоящего Закона.</w:t>
      </w:r>
    </w:p>
    <w:p w:rsidR="00CB7413" w:rsidRDefault="00CB7413">
      <w:bookmarkStart w:id="10" w:name="_GoBack"/>
      <w:bookmarkEnd w:id="10"/>
    </w:p>
    <w:sectPr w:rsidR="00CB7413" w:rsidSect="001E7F29">
      <w:pgSz w:w="11905" w:h="16838"/>
      <w:pgMar w:top="1134" w:right="567"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54C"/>
    <w:rsid w:val="00000BB0"/>
    <w:rsid w:val="00004BDF"/>
    <w:rsid w:val="000104BB"/>
    <w:rsid w:val="000147A5"/>
    <w:rsid w:val="000207CA"/>
    <w:rsid w:val="00023577"/>
    <w:rsid w:val="00023BF7"/>
    <w:rsid w:val="0002593C"/>
    <w:rsid w:val="00050C38"/>
    <w:rsid w:val="000923A8"/>
    <w:rsid w:val="000A683D"/>
    <w:rsid w:val="000B51A5"/>
    <w:rsid w:val="000E257F"/>
    <w:rsid w:val="000E3FB3"/>
    <w:rsid w:val="000E413A"/>
    <w:rsid w:val="000F3022"/>
    <w:rsid w:val="000F36B8"/>
    <w:rsid w:val="000F52BF"/>
    <w:rsid w:val="001035BB"/>
    <w:rsid w:val="00103BEE"/>
    <w:rsid w:val="001122C5"/>
    <w:rsid w:val="00114AB9"/>
    <w:rsid w:val="00123D31"/>
    <w:rsid w:val="00147F12"/>
    <w:rsid w:val="00156D13"/>
    <w:rsid w:val="00156E01"/>
    <w:rsid w:val="00166242"/>
    <w:rsid w:val="00171FE8"/>
    <w:rsid w:val="0017319C"/>
    <w:rsid w:val="0017456B"/>
    <w:rsid w:val="0018539E"/>
    <w:rsid w:val="001A229C"/>
    <w:rsid w:val="001B5B85"/>
    <w:rsid w:val="001D123C"/>
    <w:rsid w:val="001D5ED3"/>
    <w:rsid w:val="001F4106"/>
    <w:rsid w:val="0020746D"/>
    <w:rsid w:val="0021154C"/>
    <w:rsid w:val="00213BFB"/>
    <w:rsid w:val="002435DB"/>
    <w:rsid w:val="00247C65"/>
    <w:rsid w:val="00247CEF"/>
    <w:rsid w:val="00255E4D"/>
    <w:rsid w:val="00257C94"/>
    <w:rsid w:val="00263B0F"/>
    <w:rsid w:val="002852CE"/>
    <w:rsid w:val="00297237"/>
    <w:rsid w:val="002A0F0B"/>
    <w:rsid w:val="002A2883"/>
    <w:rsid w:val="002A331B"/>
    <w:rsid w:val="002A467B"/>
    <w:rsid w:val="002A59E8"/>
    <w:rsid w:val="002C411D"/>
    <w:rsid w:val="002C7813"/>
    <w:rsid w:val="002E04E0"/>
    <w:rsid w:val="002E1578"/>
    <w:rsid w:val="002E4806"/>
    <w:rsid w:val="002F3F23"/>
    <w:rsid w:val="002F401D"/>
    <w:rsid w:val="003152E5"/>
    <w:rsid w:val="00315330"/>
    <w:rsid w:val="00326D17"/>
    <w:rsid w:val="00330A19"/>
    <w:rsid w:val="00337784"/>
    <w:rsid w:val="003437F2"/>
    <w:rsid w:val="003503E7"/>
    <w:rsid w:val="003541E2"/>
    <w:rsid w:val="00372445"/>
    <w:rsid w:val="00382DC3"/>
    <w:rsid w:val="003C06B9"/>
    <w:rsid w:val="003C1726"/>
    <w:rsid w:val="003D3647"/>
    <w:rsid w:val="003E4317"/>
    <w:rsid w:val="00404B7C"/>
    <w:rsid w:val="004140E6"/>
    <w:rsid w:val="00414EA4"/>
    <w:rsid w:val="0042142E"/>
    <w:rsid w:val="00426EB1"/>
    <w:rsid w:val="00431C46"/>
    <w:rsid w:val="0043301A"/>
    <w:rsid w:val="004341E5"/>
    <w:rsid w:val="00436010"/>
    <w:rsid w:val="00474B89"/>
    <w:rsid w:val="004807E8"/>
    <w:rsid w:val="00491A65"/>
    <w:rsid w:val="004A09F5"/>
    <w:rsid w:val="004C3EC7"/>
    <w:rsid w:val="004C429F"/>
    <w:rsid w:val="004E3188"/>
    <w:rsid w:val="00517379"/>
    <w:rsid w:val="0051766F"/>
    <w:rsid w:val="00535ECF"/>
    <w:rsid w:val="005374F8"/>
    <w:rsid w:val="00551248"/>
    <w:rsid w:val="005553BB"/>
    <w:rsid w:val="00561768"/>
    <w:rsid w:val="0056200C"/>
    <w:rsid w:val="00563F62"/>
    <w:rsid w:val="00566701"/>
    <w:rsid w:val="0056750E"/>
    <w:rsid w:val="00571C9E"/>
    <w:rsid w:val="005767F7"/>
    <w:rsid w:val="00580AD0"/>
    <w:rsid w:val="005C4E88"/>
    <w:rsid w:val="005C682D"/>
    <w:rsid w:val="005D0E3E"/>
    <w:rsid w:val="005E133C"/>
    <w:rsid w:val="006213CA"/>
    <w:rsid w:val="00636989"/>
    <w:rsid w:val="00636F62"/>
    <w:rsid w:val="006514F4"/>
    <w:rsid w:val="00667120"/>
    <w:rsid w:val="00676766"/>
    <w:rsid w:val="00681BF8"/>
    <w:rsid w:val="00697EC0"/>
    <w:rsid w:val="006A1DD2"/>
    <w:rsid w:val="006D5ACD"/>
    <w:rsid w:val="006F0CF4"/>
    <w:rsid w:val="00713D44"/>
    <w:rsid w:val="00785AB9"/>
    <w:rsid w:val="0078783A"/>
    <w:rsid w:val="007916E5"/>
    <w:rsid w:val="007B346A"/>
    <w:rsid w:val="007E7264"/>
    <w:rsid w:val="008032D7"/>
    <w:rsid w:val="00826E13"/>
    <w:rsid w:val="0084444C"/>
    <w:rsid w:val="00845A61"/>
    <w:rsid w:val="0086568C"/>
    <w:rsid w:val="008754B6"/>
    <w:rsid w:val="00880B56"/>
    <w:rsid w:val="00884D41"/>
    <w:rsid w:val="008917A4"/>
    <w:rsid w:val="00897C44"/>
    <w:rsid w:val="008A2748"/>
    <w:rsid w:val="008B651A"/>
    <w:rsid w:val="008B7276"/>
    <w:rsid w:val="008D7006"/>
    <w:rsid w:val="008F7641"/>
    <w:rsid w:val="00906388"/>
    <w:rsid w:val="00913082"/>
    <w:rsid w:val="00940200"/>
    <w:rsid w:val="009412CD"/>
    <w:rsid w:val="009420A7"/>
    <w:rsid w:val="00947FE5"/>
    <w:rsid w:val="00957061"/>
    <w:rsid w:val="00962AA2"/>
    <w:rsid w:val="00963D18"/>
    <w:rsid w:val="00972B9B"/>
    <w:rsid w:val="00992F68"/>
    <w:rsid w:val="009962AE"/>
    <w:rsid w:val="00996BFD"/>
    <w:rsid w:val="009C0FE2"/>
    <w:rsid w:val="009D715D"/>
    <w:rsid w:val="009F3FE3"/>
    <w:rsid w:val="009F4D90"/>
    <w:rsid w:val="00A03861"/>
    <w:rsid w:val="00A22E66"/>
    <w:rsid w:val="00A3549E"/>
    <w:rsid w:val="00A55BA1"/>
    <w:rsid w:val="00A562B5"/>
    <w:rsid w:val="00A914B5"/>
    <w:rsid w:val="00A95DF4"/>
    <w:rsid w:val="00AA02B2"/>
    <w:rsid w:val="00AA3662"/>
    <w:rsid w:val="00AA71EB"/>
    <w:rsid w:val="00AB14CB"/>
    <w:rsid w:val="00AC7463"/>
    <w:rsid w:val="00AD38DD"/>
    <w:rsid w:val="00AD586A"/>
    <w:rsid w:val="00AE2265"/>
    <w:rsid w:val="00AF3797"/>
    <w:rsid w:val="00AF7E89"/>
    <w:rsid w:val="00B04C57"/>
    <w:rsid w:val="00B50E02"/>
    <w:rsid w:val="00B61AAB"/>
    <w:rsid w:val="00B75EB1"/>
    <w:rsid w:val="00B83097"/>
    <w:rsid w:val="00B95E7C"/>
    <w:rsid w:val="00B967B0"/>
    <w:rsid w:val="00BC1213"/>
    <w:rsid w:val="00BD62F1"/>
    <w:rsid w:val="00BE2F0B"/>
    <w:rsid w:val="00BE4598"/>
    <w:rsid w:val="00BF4024"/>
    <w:rsid w:val="00C01304"/>
    <w:rsid w:val="00C07C69"/>
    <w:rsid w:val="00C13C92"/>
    <w:rsid w:val="00C23C03"/>
    <w:rsid w:val="00C24CFD"/>
    <w:rsid w:val="00C3330D"/>
    <w:rsid w:val="00C41D58"/>
    <w:rsid w:val="00C92748"/>
    <w:rsid w:val="00C96713"/>
    <w:rsid w:val="00CA3244"/>
    <w:rsid w:val="00CB7413"/>
    <w:rsid w:val="00CC0B9A"/>
    <w:rsid w:val="00CE204C"/>
    <w:rsid w:val="00CF00DE"/>
    <w:rsid w:val="00CF26D7"/>
    <w:rsid w:val="00D1182C"/>
    <w:rsid w:val="00D12DBC"/>
    <w:rsid w:val="00D144AC"/>
    <w:rsid w:val="00D53A6A"/>
    <w:rsid w:val="00D53E08"/>
    <w:rsid w:val="00D61274"/>
    <w:rsid w:val="00D71584"/>
    <w:rsid w:val="00D82ED4"/>
    <w:rsid w:val="00D861DB"/>
    <w:rsid w:val="00D87CCF"/>
    <w:rsid w:val="00D9279A"/>
    <w:rsid w:val="00DA07BE"/>
    <w:rsid w:val="00DA5C05"/>
    <w:rsid w:val="00DA7971"/>
    <w:rsid w:val="00DB4F44"/>
    <w:rsid w:val="00DD10B9"/>
    <w:rsid w:val="00DE3590"/>
    <w:rsid w:val="00DE5092"/>
    <w:rsid w:val="00DF2526"/>
    <w:rsid w:val="00DF5BAC"/>
    <w:rsid w:val="00DF7156"/>
    <w:rsid w:val="00E0194F"/>
    <w:rsid w:val="00E16F36"/>
    <w:rsid w:val="00E24F0D"/>
    <w:rsid w:val="00E35613"/>
    <w:rsid w:val="00E60499"/>
    <w:rsid w:val="00E634E8"/>
    <w:rsid w:val="00E708E1"/>
    <w:rsid w:val="00E7281C"/>
    <w:rsid w:val="00E90EFB"/>
    <w:rsid w:val="00EA25D5"/>
    <w:rsid w:val="00EB697C"/>
    <w:rsid w:val="00EC2C7E"/>
    <w:rsid w:val="00ED085E"/>
    <w:rsid w:val="00ED0CF2"/>
    <w:rsid w:val="00ED24AB"/>
    <w:rsid w:val="00F0544D"/>
    <w:rsid w:val="00F111DD"/>
    <w:rsid w:val="00F30E31"/>
    <w:rsid w:val="00F45EDE"/>
    <w:rsid w:val="00F473D9"/>
    <w:rsid w:val="00F50533"/>
    <w:rsid w:val="00F559E9"/>
    <w:rsid w:val="00F74031"/>
    <w:rsid w:val="00F75DC4"/>
    <w:rsid w:val="00F87A45"/>
    <w:rsid w:val="00FB184F"/>
    <w:rsid w:val="00FB39FE"/>
    <w:rsid w:val="00FD0582"/>
    <w:rsid w:val="00FD2F59"/>
    <w:rsid w:val="00FE6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01E56F636EAD8CA0F98C3C820CCAEABEBFCBB0377F2271E309B02ED723B1A8E0DCBFDFE754AFBB121020CC9ADD13810B115CFC8A2E6D68342D894a8B2M" TargetMode="External"/><Relationship Id="rId299" Type="http://schemas.openxmlformats.org/officeDocument/2006/relationships/hyperlink" Target="consultantplus://offline/ref=D01E56F636EAD8CA0F98C3C820CCAEABEBFCBB037FF6281E35955FE77A62168C0AC4A2E97203F7B021020CC2AF8E3D05A04DC1CBBCF9D69C5EDA9681a5B0M" TargetMode="External"/><Relationship Id="rId21" Type="http://schemas.openxmlformats.org/officeDocument/2006/relationships/hyperlink" Target="consultantplus://offline/ref=D01E56F636EAD8CA0F98C3C820CCAEABEBFCBB037FF12A1D31905FE77A62168C0AC4A2E97203F7B021020CC0AE8E3D05A04DC1CBBCF9D69C5EDA9681a5B0M" TargetMode="External"/><Relationship Id="rId63" Type="http://schemas.openxmlformats.org/officeDocument/2006/relationships/hyperlink" Target="consultantplus://offline/ref=D01E56F636EAD8CA0F98C3C820CCAEABEBFCBB037FFB291B34915FE77A62168C0AC4A2E97203F7B021020CC1A68E3D05A04DC1CBBCF9D69C5EDA9681a5B0M" TargetMode="External"/><Relationship Id="rId159" Type="http://schemas.openxmlformats.org/officeDocument/2006/relationships/hyperlink" Target="consultantplus://offline/ref=D01E56F636EAD8CA0F98C3C820CCAEABEBFCBB0378F327183F9B02ED723B1A8E0DCBFDFE754AFBB121020EC9ADD13810B115CFC8A2E6D68342D894a8B2M" TargetMode="External"/><Relationship Id="rId324" Type="http://schemas.openxmlformats.org/officeDocument/2006/relationships/hyperlink" Target="consultantplus://offline/ref=D01E56F636EAD8CA0F98DDC536A0F1A1EFFFEC0D7DF024486AC459B0253210D94A84A4B83745FDBA75534895AB86694AE519D2CABCE5aDB6M" TargetMode="External"/><Relationship Id="rId366" Type="http://schemas.openxmlformats.org/officeDocument/2006/relationships/hyperlink" Target="consultantplus://offline/ref=D01E56F636EAD8CA0F98DDC536A0F1A1EFFFE20C7CF624486AC459B0253210D95884FCB03247E4B0201C0EC0A4a8B4M" TargetMode="External"/><Relationship Id="rId170" Type="http://schemas.openxmlformats.org/officeDocument/2006/relationships/hyperlink" Target="consultantplus://offline/ref=D01E56F636EAD8CA0F98DDC536A0F1A1EFFFEC0D7DF024486AC459B0253210D95884FCB03247E4B0201C0EC0A4a8B4M" TargetMode="External"/><Relationship Id="rId226" Type="http://schemas.openxmlformats.org/officeDocument/2006/relationships/hyperlink" Target="consultantplus://offline/ref=D01E56F636EAD8CA0F98C3C820CCAEABEBFCBB037CF22B1834935FE77A62168C0AC4A2E97203F7B021020CC1A78E3D05A04DC1CBBCF9D69C5EDA9681a5B0M" TargetMode="External"/><Relationship Id="rId268" Type="http://schemas.openxmlformats.org/officeDocument/2006/relationships/hyperlink" Target="consultantplus://offline/ref=D01E56F636EAD8CA0F98C3C820CCAEABEBFCBB037FFB291B34915FE77A62168C0AC4A2E97203F7B021020CC5A48E3D05A04DC1CBBCF9D69C5EDA9681a5B0M" TargetMode="External"/><Relationship Id="rId32" Type="http://schemas.openxmlformats.org/officeDocument/2006/relationships/hyperlink" Target="consultantplus://offline/ref=D01E56F636EAD8CA0F98C3C820CCAEABEBFCBB037FFB291B34935FE77A62168C0AC4A2E97203F7B021020CC0AE8E3D05A04DC1CBBCF9D69C5EDA9681a5B0M" TargetMode="External"/><Relationship Id="rId74" Type="http://schemas.openxmlformats.org/officeDocument/2006/relationships/hyperlink" Target="consultantplus://offline/ref=D01E56F636EAD8CA0F98C3C820CCAEABEBFCBB037FFB291B34955FE77A62168C0AC4A2E97203F7B021020CC2A48E3D05A04DC1CBBCF9D69C5EDA9681a5B0M" TargetMode="External"/><Relationship Id="rId128" Type="http://schemas.openxmlformats.org/officeDocument/2006/relationships/hyperlink" Target="consultantplus://offline/ref=D01E56F636EAD8CA0F98DDC536A0F1A1EFFFEC0D7DF024486AC459B0253210D94A84A4BF3442FEBA75534895AB86694AE519D2CABCE5aDB6M" TargetMode="External"/><Relationship Id="rId335" Type="http://schemas.openxmlformats.org/officeDocument/2006/relationships/hyperlink" Target="consultantplus://offline/ref=D01E56F636EAD8CA0F98DDC536A0F1A1EFFFEC0D7DF024486AC459B0253210D94A84A4BC3144FEB124095891E2D06457E406CDC9A2E5D79Fa4B1M" TargetMode="External"/><Relationship Id="rId377" Type="http://schemas.openxmlformats.org/officeDocument/2006/relationships/hyperlink" Target="consultantplus://offline/ref=D01E56F636EAD8CA0F98C3C820CCAEABEBFCBB0377F2271E309B02ED723B1A8E0DCBFDFE754AFBB121020DC5ADD13810B115CFC8A2E6D68342D894a8B2M" TargetMode="External"/><Relationship Id="rId5" Type="http://schemas.openxmlformats.org/officeDocument/2006/relationships/hyperlink" Target="consultantplus://offline/ref=D01E56F636EAD8CA0F98C3C820CCAEABEBFCBB037DF32A173F9B02ED723B1A8E0DCBFDFE754AFBB121020CC7ADD13810B115CFC8A2E6D68342D894a8B2M" TargetMode="External"/><Relationship Id="rId181" Type="http://schemas.openxmlformats.org/officeDocument/2006/relationships/hyperlink" Target="consultantplus://offline/ref=D01E56F636EAD8CA0F98C3C820CCAEABEBFCBB037CF32F1B31945FE77A62168C0AC4A2E97203F7B021020CC4A58E3D05A04DC1CBBCF9D69C5EDA9681a5B0M" TargetMode="External"/><Relationship Id="rId237" Type="http://schemas.openxmlformats.org/officeDocument/2006/relationships/hyperlink" Target="consultantplus://offline/ref=D01E56F636EAD8CA0F98C3C820CCAEABEBFCBB037FFB291B34915FE77A62168C0AC4A2E97203F7B021020CC5A68E3D05A04DC1CBBCF9D69C5EDA9681a5B0M" TargetMode="External"/><Relationship Id="rId402" Type="http://schemas.openxmlformats.org/officeDocument/2006/relationships/hyperlink" Target="consultantplus://offline/ref=D01E56F636EAD8CA0F98C3C820CCAEABEBFCBB0378F327183F9B02ED723B1A8E0DCBFDFE754AFBB1210204C4ADD13810B115CFC8A2E6D68342D894a8B2M" TargetMode="External"/><Relationship Id="rId279" Type="http://schemas.openxmlformats.org/officeDocument/2006/relationships/hyperlink" Target="consultantplus://offline/ref=D01E56F636EAD8CA0F98C3C820CCAEABEBFCBB037FFB291B34915FE77A62168C0AC4A2E97203F7B021020CC5A38E3D05A04DC1CBBCF9D69C5EDA9681a5B0M" TargetMode="External"/><Relationship Id="rId43" Type="http://schemas.openxmlformats.org/officeDocument/2006/relationships/hyperlink" Target="consultantplus://offline/ref=D01E56F636EAD8CA0F98C3C820CCAEABEBFCBB037CF2281D31985FE77A62168C0AC4A2E97203F7B021020CC0AE8E3D05A04DC1CBBCF9D69C5EDA9681a5B0M" TargetMode="External"/><Relationship Id="rId139" Type="http://schemas.openxmlformats.org/officeDocument/2006/relationships/hyperlink" Target="consultantplus://offline/ref=D01E56F636EAD8CA0F98C3C820CCAEABEBFCBB0378F52B18359B02ED723B1A8E0DCBFDFE754AFBB121020DC1ADD13810B115CFC8A2E6D68342D894a8B2M" TargetMode="External"/><Relationship Id="rId290" Type="http://schemas.openxmlformats.org/officeDocument/2006/relationships/hyperlink" Target="consultantplus://offline/ref=D01E56F636EAD8CA0F98C3C820CCAEABEBFCBB0377F2271E309B02ED723B1A8E0DCBFDFE754AFBB121020DC5ADD13810B115CFC8A2E6D68342D894a8B2M" TargetMode="External"/><Relationship Id="rId304" Type="http://schemas.openxmlformats.org/officeDocument/2006/relationships/hyperlink" Target="consultantplus://offline/ref=D01E56F636EAD8CA0F98C3C820CCAEABEBFCBB0378FA2D18379B02ED723B1A8E0DCBFDFE754AFBB121020EC4ADD13810B115CFC8A2E6D68342D894a8B2M" TargetMode="External"/><Relationship Id="rId346" Type="http://schemas.openxmlformats.org/officeDocument/2006/relationships/hyperlink" Target="consultantplus://offline/ref=D01E56F636EAD8CA0F98C3C820CCAEABEBFCBB037CF32F1B31945FE77A62168C0AC4A2E97203F7B021020CC3A18E3D05A04DC1CBBCF9D69C5EDA9681a5B0M" TargetMode="External"/><Relationship Id="rId388" Type="http://schemas.openxmlformats.org/officeDocument/2006/relationships/hyperlink" Target="consultantplus://offline/ref=D01E56F636EAD8CA0F98DDC536A0F1A1EFFFEC0D7DF024486AC459B0253210D95884FCB03247E4B0201C0EC0A4a8B4M" TargetMode="External"/><Relationship Id="rId85" Type="http://schemas.openxmlformats.org/officeDocument/2006/relationships/hyperlink" Target="consultantplus://offline/ref=D01E56F636EAD8CA0F98C3C820CCAEABEBFCBB037FFB281B3F985FE77A62168C0AC4A2E97203F7B021020CC0AF8E3D05A04DC1CBBCF9D69C5EDA9681a5B0M" TargetMode="External"/><Relationship Id="rId150" Type="http://schemas.openxmlformats.org/officeDocument/2006/relationships/hyperlink" Target="consultantplus://offline/ref=D01E56F636EAD8CA0F98C3C820CCAEABEBFCBB037FFB291B34915FE77A62168C0AC4A2E97203F7B021020CC2AE8E3D05A04DC1CBBCF9D69C5EDA9681a5B0M" TargetMode="External"/><Relationship Id="rId171" Type="http://schemas.openxmlformats.org/officeDocument/2006/relationships/hyperlink" Target="consultantplus://offline/ref=D01E56F636EAD8CA0F98C3C820CCAEABEBFCBB0378F52B18359B02ED723B1A8E0DCBFDFE754AFBB121020DC1ADD13810B115CFC8A2E6D68342D894a8B2M" TargetMode="External"/><Relationship Id="rId192" Type="http://schemas.openxmlformats.org/officeDocument/2006/relationships/hyperlink" Target="consultantplus://offline/ref=D01E56F636EAD8CA0F98C3C820CCAEABEBFCBB037FF12A1D31905FE77A62168C0AC4A2E97203F7B021020CC3A38E3D05A04DC1CBBCF9D69C5EDA9681a5B0M" TargetMode="External"/><Relationship Id="rId206" Type="http://schemas.openxmlformats.org/officeDocument/2006/relationships/hyperlink" Target="consultantplus://offline/ref=D01E56F636EAD8CA0F98C3C820CCAEABEBFCBB0378F327183F9B02ED723B1A8E0DCBFDFE754AFBB121020FC8ADD13810B115CFC8A2E6D68342D894a8B2M" TargetMode="External"/><Relationship Id="rId227" Type="http://schemas.openxmlformats.org/officeDocument/2006/relationships/hyperlink" Target="consultantplus://offline/ref=D01E56F636EAD8CA0F98C3C820CCAEABEBFCBB037CF32F1B31945FE77A62168C0AC4A2E97203F7B021020CC3A68E3D05A04DC1CBBCF9D69C5EDA9681a5B0M" TargetMode="External"/><Relationship Id="rId413" Type="http://schemas.openxmlformats.org/officeDocument/2006/relationships/hyperlink" Target="consultantplus://offline/ref=D01E56F636EAD8CA0F98C3C820CCAEABEBFCBB037FF12A1D31905FE77A62168C0AC4A2E97203F7B021020CC7A28E3D05A04DC1CBBCF9D69C5EDA9681a5B0M" TargetMode="External"/><Relationship Id="rId248" Type="http://schemas.openxmlformats.org/officeDocument/2006/relationships/hyperlink" Target="consultantplus://offline/ref=D01E56F636EAD8CA0F98C3C820CCAEABEBFCBB037CF22A1732945FE77A62168C0AC4A2E97203F7B021020CC6A58E3D05A04DC1CBBCF9D69C5EDA9681a5B0M" TargetMode="External"/><Relationship Id="rId269" Type="http://schemas.openxmlformats.org/officeDocument/2006/relationships/hyperlink" Target="consultantplus://offline/ref=D01E56F636EAD8CA0F98C3C820CCAEABEBFCBB037FFB291B34915FE77A62168C0AC4A2E97203F7B021020CC5A58E3D05A04DC1CBBCF9D69C5EDA9681a5B0M" TargetMode="External"/><Relationship Id="rId12" Type="http://schemas.openxmlformats.org/officeDocument/2006/relationships/hyperlink" Target="consultantplus://offline/ref=D01E56F636EAD8CA0F98C3C820CCAEABEBFCBB0376F5261A3F9B02ED723B1A8E0DCBFDFE754AFBB121020CC8ADD13810B115CFC8A2E6D68342D894a8B2M" TargetMode="External"/><Relationship Id="rId33" Type="http://schemas.openxmlformats.org/officeDocument/2006/relationships/hyperlink" Target="consultantplus://offline/ref=D01E56F636EAD8CA0F98C3C820CCAEABEBFCBB0376F32716349B02ED723B1A8E0DCBFDFE754AFBB121020CC8ADD13810B115CFC8A2E6D68342D894a8B2M" TargetMode="External"/><Relationship Id="rId108" Type="http://schemas.openxmlformats.org/officeDocument/2006/relationships/hyperlink" Target="consultantplus://offline/ref=D01E56F636EAD8CA0F98C3C820CCAEABEBFCBB0378F327183F9B02ED723B1A8E0DCBFDFE754AFBB121020EC1ADD13810B115CFC8A2E6D68342D894a8B2M" TargetMode="External"/><Relationship Id="rId129" Type="http://schemas.openxmlformats.org/officeDocument/2006/relationships/hyperlink" Target="consultantplus://offline/ref=D01E56F636EAD8CA0F98DDC536A0F1A1EFFFEC0D7DF024486AC459B0253210D94A84A4BF3745F3BA75534895AB86694AE519D2CABCE5aDB6M" TargetMode="External"/><Relationship Id="rId280" Type="http://schemas.openxmlformats.org/officeDocument/2006/relationships/hyperlink" Target="consultantplus://offline/ref=D01E56F636EAD8CA0F98C3C820CCAEABEBFCBB037FFB291B34915FE77A62168C0AC4A2E97203F7B021020CC5A18E3D05A04DC1CBBCF9D69C5EDA9681a5B0M" TargetMode="External"/><Relationship Id="rId315" Type="http://schemas.openxmlformats.org/officeDocument/2006/relationships/hyperlink" Target="consultantplus://offline/ref=D01E56F636EAD8CA0F98C3C820CCAEABEBFCBB037FF12B1734965FE77A62168C0AC4A2E97203F7B021020CC2A08E3D05A04DC1CBBCF9D69C5EDA9681a5B0M" TargetMode="External"/><Relationship Id="rId336" Type="http://schemas.openxmlformats.org/officeDocument/2006/relationships/hyperlink" Target="consultantplus://offline/ref=D01E56F636EAD8CA0F98DDC536A0F1A1EFFFEC0D7DF024486AC459B0253210D94A84A4BC3144FEB223095891E2D06457E406CDC9A2E5D79Fa4B1M" TargetMode="External"/><Relationship Id="rId357" Type="http://schemas.openxmlformats.org/officeDocument/2006/relationships/hyperlink" Target="consultantplus://offline/ref=D01E56F636EAD8CA0F98C3C820CCAEABEBFCBB0378F327183F9B02ED723B1A8E0DCBFDFE754AFBB121020AC7ADD13810B115CFC8A2E6D68342D894a8B2M" TargetMode="External"/><Relationship Id="rId54" Type="http://schemas.openxmlformats.org/officeDocument/2006/relationships/hyperlink" Target="consultantplus://offline/ref=D01E56F636EAD8CA0F98C3C820CCAEABEBFCBB037FFB291A31915FE77A62168C0AC4A2E97203F7B021020CC0AE8E3D05A04DC1CBBCF9D69C5EDA9681a5B0M" TargetMode="External"/><Relationship Id="rId75" Type="http://schemas.openxmlformats.org/officeDocument/2006/relationships/hyperlink" Target="consultantplus://offline/ref=D01E56F636EAD8CA0F98DDC536A0F1A1EFFFEC0D7DF024486AC459B0253210D95884FCB03247E4B0201C0EC0A4a8B4M" TargetMode="External"/><Relationship Id="rId96" Type="http://schemas.openxmlformats.org/officeDocument/2006/relationships/hyperlink" Target="consultantplus://offline/ref=D01E56F636EAD8CA0F98C3C820CCAEABEBFCBB037CF32F1B31945FE77A62168C0AC4A2E97203F7B021020CC1A28E3D05A04DC1CBBCF9D69C5EDA9681a5B0M" TargetMode="External"/><Relationship Id="rId140" Type="http://schemas.openxmlformats.org/officeDocument/2006/relationships/hyperlink" Target="consultantplus://offline/ref=D01E56F636EAD8CA0F98C3C820CCAEABEBFCBB0376F32716349B02ED723B1A8E0DCBFDFE754AFBB121020DC1ADD13810B115CFC8A2E6D68342D894a8B2M" TargetMode="External"/><Relationship Id="rId161" Type="http://schemas.openxmlformats.org/officeDocument/2006/relationships/hyperlink" Target="consultantplus://offline/ref=D01E56F636EAD8CA0F98C3C820CCAEABEBFCBB037CF32F1B31945FE77A62168C0AC4A2E97203F7B021020CC2A58E3D05A04DC1CBBCF9D69C5EDA9681a5B0M" TargetMode="External"/><Relationship Id="rId182" Type="http://schemas.openxmlformats.org/officeDocument/2006/relationships/hyperlink" Target="consultantplus://offline/ref=D01E56F636EAD8CA0F98C3C820CCAEABEBFCBB037FF72A1B32965FE77A62168C0AC4A2E97203F7B021020CC1A38E3D05A04DC1CBBCF9D69C5EDA9681a5B0M" TargetMode="External"/><Relationship Id="rId217" Type="http://schemas.openxmlformats.org/officeDocument/2006/relationships/hyperlink" Target="consultantplus://offline/ref=D01E56F636EAD8CA0F98C3C820CCAEABEBFCBB0377F2271E309B02ED723B1A8E0DCBFDFE754AFBB121020DC5ADD13810B115CFC8A2E6D68342D894a8B2M" TargetMode="External"/><Relationship Id="rId378" Type="http://schemas.openxmlformats.org/officeDocument/2006/relationships/hyperlink" Target="consultantplus://offline/ref=D01E56F636EAD8CA0F98C3C820CCAEABEBFCBB0377F2271E309B02ED723B1A8E0DCBFDFE754AFBB121020DC5ADD13810B115CFC8A2E6D68342D894a8B2M" TargetMode="External"/><Relationship Id="rId399" Type="http://schemas.openxmlformats.org/officeDocument/2006/relationships/hyperlink" Target="consultantplus://offline/ref=D01E56F636EAD8CA0F98C3C820CCAEABEBFCBB037FF12B1734965FE77A62168C0AC4A2E97203F7B021020CC3AE8E3D05A04DC1CBBCF9D69C5EDA9681a5B0M" TargetMode="External"/><Relationship Id="rId403" Type="http://schemas.openxmlformats.org/officeDocument/2006/relationships/hyperlink" Target="consultantplus://offline/ref=D01E56F636EAD8CA0F98C3C820CCAEABEBFCBB0378F327183F9B02ED723B1A8E0DCBFDFE754AFBB1210204C5ADD13810B115CFC8A2E6D68342D894a8B2M" TargetMode="External"/><Relationship Id="rId6" Type="http://schemas.openxmlformats.org/officeDocument/2006/relationships/hyperlink" Target="consultantplus://offline/ref=D01E56F636EAD8CA0F98C3C820CCAEABEBFCBB037FFB291A31915FE77A62168C0AC4A2E97203F7B021020CC0A18E3D05A04DC1CBBCF9D69C5EDA9681a5B0M" TargetMode="External"/><Relationship Id="rId238" Type="http://schemas.openxmlformats.org/officeDocument/2006/relationships/hyperlink" Target="consultantplus://offline/ref=D01E56F636EAD8CA0F98C3C820CCAEABEBFCBB037CF32F1B31955FE77A62168C0AC4A2E97203F7B021020CC5AF8E3D05A04DC1CBBCF9D69C5EDA9681a5B0M" TargetMode="External"/><Relationship Id="rId259" Type="http://schemas.openxmlformats.org/officeDocument/2006/relationships/hyperlink" Target="consultantplus://offline/ref=D01E56F636EAD8CA0F98C3C820CCAEABEBFCBB037FFB291B34955FE77A62168C0AC4A2E97203F7B021020CC8A68E3D05A04DC1CBBCF9D69C5EDA9681a5B0M" TargetMode="External"/><Relationship Id="rId424" Type="http://schemas.openxmlformats.org/officeDocument/2006/relationships/image" Target="media/image1.wmf"/><Relationship Id="rId23" Type="http://schemas.openxmlformats.org/officeDocument/2006/relationships/hyperlink" Target="consultantplus://offline/ref=D01E56F636EAD8CA0F98C3C820CCAEABEBFCBB037FF1291C34925FE77A62168C0AC4A2E97203F7B021020CC0AE8E3D05A04DC1CBBCF9D69C5EDA9681a5B0M" TargetMode="External"/><Relationship Id="rId119" Type="http://schemas.openxmlformats.org/officeDocument/2006/relationships/hyperlink" Target="consultantplus://offline/ref=D01E56F636EAD8CA0F98C3C820CCAEABEBFCBB0377F2271E309B02ED723B1A8E0DCBFDFE754AFBB121020CC9ADD13810B115CFC8A2E6D68342D894a8B2M" TargetMode="External"/><Relationship Id="rId270" Type="http://schemas.openxmlformats.org/officeDocument/2006/relationships/hyperlink" Target="consultantplus://offline/ref=D01E56F636EAD8CA0F98C3C820CCAEABEBFCBB037CF32F1B31955FE77A62168C0AC4A2E97203F7B021020CC7A18E3D05A04DC1CBBCF9D69C5EDA9681a5B0M" TargetMode="External"/><Relationship Id="rId291" Type="http://schemas.openxmlformats.org/officeDocument/2006/relationships/hyperlink" Target="consultantplus://offline/ref=D01E56F636EAD8CA0F98C3C820CCAEABEBFCBB0377F2271E309B02ED723B1A8E0DCBFDFE754AFBB121020DC5ADD13810B115CFC8A2E6D68342D894a8B2M" TargetMode="External"/><Relationship Id="rId305" Type="http://schemas.openxmlformats.org/officeDocument/2006/relationships/hyperlink" Target="consultantplus://offline/ref=D01E56F636EAD8CA0F98C3C820CCAEABEBFCBB0378F327183F9B02ED723B1A8E0DCBFDFE754AFBB1210209C4ADD13810B115CFC8A2E6D68342D894a8B2M" TargetMode="External"/><Relationship Id="rId326" Type="http://schemas.openxmlformats.org/officeDocument/2006/relationships/hyperlink" Target="consultantplus://offline/ref=D01E56F636EAD8CA0F98C3C820CCAEABEBFCBB037FF12A1D31905FE77A62168C0AC4A2E97203F7B021020CC6A78E3D05A04DC1CBBCF9D69C5EDA9681a5B0M" TargetMode="External"/><Relationship Id="rId347" Type="http://schemas.openxmlformats.org/officeDocument/2006/relationships/hyperlink" Target="consultantplus://offline/ref=D01E56F636EAD8CA0F98C3C820CCAEABEBFCBB0378F327183F9B02ED723B1A8E0DCBFDFE754AFBB121020AC2ADD13810B115CFC8A2E6D68342D894a8B2M" TargetMode="External"/><Relationship Id="rId44" Type="http://schemas.openxmlformats.org/officeDocument/2006/relationships/hyperlink" Target="consultantplus://offline/ref=D01E56F636EAD8CA0F98C3C820CCAEABEBFCBB037CF32F1D3E985FE77A62168C0AC4A2E97203F7B021020CC0AF8E3D05A04DC1CBBCF9D69C5EDA9681a5B0M" TargetMode="External"/><Relationship Id="rId65" Type="http://schemas.openxmlformats.org/officeDocument/2006/relationships/hyperlink" Target="consultantplus://offline/ref=D01E56F636EAD8CA0F98C3C820CCAEABEBFCBB037FFB291B34915FE77A62168C0AC4A2E97203F7B021020CC1A78E3D05A04DC1CBBCF9D69C5EDA9681a5B0M" TargetMode="External"/><Relationship Id="rId86" Type="http://schemas.openxmlformats.org/officeDocument/2006/relationships/hyperlink" Target="consultantplus://offline/ref=D01E56F636EAD8CA0F98C3C820CCAEABEBFCBB037FF6281E36965FE77A62168C0AC4A2E97203F7B021020CC0AF8E3D05A04DC1CBBCF9D69C5EDA9681a5B0M" TargetMode="External"/><Relationship Id="rId130" Type="http://schemas.openxmlformats.org/officeDocument/2006/relationships/hyperlink" Target="consultantplus://offline/ref=D01E56F636EAD8CA0F98C3C820CCAEABEBFCBB0377F2271E309B02ED723B1A8E0DCBFDFE754AFBB121020CC9ADD13810B115CFC8A2E6D68342D894a8B2M" TargetMode="External"/><Relationship Id="rId151" Type="http://schemas.openxmlformats.org/officeDocument/2006/relationships/hyperlink" Target="consultantplus://offline/ref=D01E56F636EAD8CA0F98C3C820CCAEABEBFCBB0377F22718349B02ED723B1A8E0DCBFDFE754AFBB121020DC4ADD13810B115CFC8A2E6D68342D894a8B2M" TargetMode="External"/><Relationship Id="rId368" Type="http://schemas.openxmlformats.org/officeDocument/2006/relationships/hyperlink" Target="consultantplus://offline/ref=D01E56F636EAD8CA0F98C3C820CCAEABEBFCBB0377F2271E309B02ED723B1A8E0DCBFDFE754AFBB121020DC5ADD13810B115CFC8A2E6D68342D894a8B2M" TargetMode="External"/><Relationship Id="rId389" Type="http://schemas.openxmlformats.org/officeDocument/2006/relationships/hyperlink" Target="consultantplus://offline/ref=D01E56F636EAD8CA0F98C3C820CCAEABEBFCBB0378F327183F9B02ED723B1A8E0DCBFDFE754AFBB121020BC7ADD13810B115CFC8A2E6D68342D894a8B2M" TargetMode="External"/><Relationship Id="rId172" Type="http://schemas.openxmlformats.org/officeDocument/2006/relationships/hyperlink" Target="consultantplus://offline/ref=D01E56F636EAD8CA0F98C3C820CCAEABEBFCBB037FFB291B34915FE77A62168C0AC4A2E97203F7B021020CC2AE8E3D05A04DC1CBBCF9D69C5EDA9681a5B0M" TargetMode="External"/><Relationship Id="rId193" Type="http://schemas.openxmlformats.org/officeDocument/2006/relationships/hyperlink" Target="consultantplus://offline/ref=D01E56F636EAD8CA0F98C3C820CCAEABEBFCBB037FFB291B34915FE77A62168C0AC4A2E97203F7B021020CC3A58E3D05A04DC1CBBCF9D69C5EDA9681a5B0M" TargetMode="External"/><Relationship Id="rId207" Type="http://schemas.openxmlformats.org/officeDocument/2006/relationships/hyperlink" Target="consultantplus://offline/ref=D01E56F636EAD8CA0F98C3C820CCAEABEBFCBB037FFB291B34915FE77A62168C0AC4A2E97203F7B021020CC3A08E3D05A04DC1CBBCF9D69C5EDA9681a5B0M" TargetMode="External"/><Relationship Id="rId228" Type="http://schemas.openxmlformats.org/officeDocument/2006/relationships/hyperlink" Target="consultantplus://offline/ref=D01E56F636EAD8CA0F98C3C820CCAEABEBFCBB037CF32F1D3E985FE77A62168C0AC4A2E97203F7B021020CC0AF8E3D05A04DC1CBBCF9D69C5EDA9681a5B0M" TargetMode="External"/><Relationship Id="rId249" Type="http://schemas.openxmlformats.org/officeDocument/2006/relationships/hyperlink" Target="consultantplus://offline/ref=D01E56F636EAD8CA0F98C3C820CCAEABEBFCBB0376F32716349B02ED723B1A8E0DCBFDFE754AFBB121020DC7ADD13810B115CFC8A2E6D68342D894a8B2M" TargetMode="External"/><Relationship Id="rId414" Type="http://schemas.openxmlformats.org/officeDocument/2006/relationships/hyperlink" Target="consultantplus://offline/ref=D01E56F636EAD8CA0F98C3C820CCAEABEBFCBB037FF12B1734965FE77A62168C0AC4A2E97203F7B021020CC3AF8E3D05A04DC1CBBCF9D69C5EDA9681a5B0M" TargetMode="External"/><Relationship Id="rId13" Type="http://schemas.openxmlformats.org/officeDocument/2006/relationships/hyperlink" Target="consultantplus://offline/ref=D01E56F636EAD8CA0F98C3C820CCAEABEBFCBB0377F2271E309B02ED723B1A8E0DCBFDFE754AFBB121020CC8ADD13810B115CFC8A2E6D68342D894a8B2M" TargetMode="External"/><Relationship Id="rId109" Type="http://schemas.openxmlformats.org/officeDocument/2006/relationships/hyperlink" Target="consultantplus://offline/ref=D01E56F636EAD8CA0F98C3C820CCAEABEBFCBB0378FA2D18379B02ED723B1A8E0DCBFDFE754AFBB121020CC9ADD13810B115CFC8A2E6D68342D894a8B2M" TargetMode="External"/><Relationship Id="rId260" Type="http://schemas.openxmlformats.org/officeDocument/2006/relationships/hyperlink" Target="consultantplus://offline/ref=D01E56F636EAD8CA0F98C3C820CCAEABEBFCBB0378F52B16379B02ED723B1A8E0DCBFDFE754AFBB121020FC6ADD13810B115CFC8A2E6D68342D894a8B2M" TargetMode="External"/><Relationship Id="rId281" Type="http://schemas.openxmlformats.org/officeDocument/2006/relationships/hyperlink" Target="consultantplus://offline/ref=D01E56F636EAD8CA0F98C3C820CCAEABEBFCBB037CF32F1B31945FE77A62168C0AC4A2E97203F7B021020CC3A58E3D05A04DC1CBBCF9D69C5EDA9681a5B0M" TargetMode="External"/><Relationship Id="rId316" Type="http://schemas.openxmlformats.org/officeDocument/2006/relationships/hyperlink" Target="consultantplus://offline/ref=D01E56F636EAD8CA0F98C3C820CCAEABEBFCBB0377F2271E309B02ED723B1A8E0DCBFDFE754AFBB121020DC5ADD13810B115CFC8A2E6D68342D894a8B2M" TargetMode="External"/><Relationship Id="rId337" Type="http://schemas.openxmlformats.org/officeDocument/2006/relationships/hyperlink" Target="consultantplus://offline/ref=D01E56F636EAD8CA0F98C3C820CCAEABEBFCBB037CF32F1B31955FE77A62168C0AC4A2E97203F7B021020DC1A38E3D05A04DC1CBBCF9D69C5EDA9681a5B0M" TargetMode="External"/><Relationship Id="rId34" Type="http://schemas.openxmlformats.org/officeDocument/2006/relationships/hyperlink" Target="consultantplus://offline/ref=D01E56F636EAD8CA0F98C3C820CCAEABEBFCBB037FF52E193E965FE77A62168C0AC4A2E97203F7B021020CC0AE8E3D05A04DC1CBBCF9D69C5EDA9681a5B0M" TargetMode="External"/><Relationship Id="rId55" Type="http://schemas.openxmlformats.org/officeDocument/2006/relationships/hyperlink" Target="consultantplus://offline/ref=D01E56F636EAD8CA0F98C3C820CCAEABEBFCBB037FF12B1734965FE77A62168C0AC4A2E97203F7B021020CC0AE8E3D05A04DC1CBBCF9D69C5EDA9681a5B0M" TargetMode="External"/><Relationship Id="rId76" Type="http://schemas.openxmlformats.org/officeDocument/2006/relationships/hyperlink" Target="consultantplus://offline/ref=D01E56F636EAD8CA0F98C3C820CCAEABEBFCBB037FFB291A31915FE77A62168C0AC4A2E97203F7B021020CC1A78E3D05A04DC1CBBCF9D69C5EDA9681a5B0M" TargetMode="External"/><Relationship Id="rId97" Type="http://schemas.openxmlformats.org/officeDocument/2006/relationships/hyperlink" Target="consultantplus://offline/ref=D01E56F636EAD8CA0F98C3C820CCAEABEBFCBB037CF32F1B31945FE77A62168C0AC4A2E97203F7B021020CC1A08E3D05A04DC1CBBCF9D69C5EDA9681a5B0M" TargetMode="External"/><Relationship Id="rId120" Type="http://schemas.openxmlformats.org/officeDocument/2006/relationships/hyperlink" Target="consultantplus://offline/ref=D01E56F636EAD8CA0F98C3C820CCAEABEBFCBB0377F2271E309B02ED723B1A8E0DCBFDFE754AFBB121020CC9ADD13810B115CFC8A2E6D68342D894a8B2M" TargetMode="External"/><Relationship Id="rId141" Type="http://schemas.openxmlformats.org/officeDocument/2006/relationships/hyperlink" Target="consultantplus://offline/ref=D01E56F636EAD8CA0F98C3C820CCAEABEBFCBB037FFA2B1630915FE77A62168C0AC4A2E97203F7B021020CC1A68E3D05A04DC1CBBCF9D69C5EDA9681a5B0M" TargetMode="External"/><Relationship Id="rId358" Type="http://schemas.openxmlformats.org/officeDocument/2006/relationships/hyperlink" Target="consultantplus://offline/ref=D01E56F636EAD8CA0F98C3C820CCAEABEBFCBB037FFB291B34955FE77A62168C0AC4A2E97203F7B021020CC9AF8E3D05A04DC1CBBCF9D69C5EDA9681a5B0M" TargetMode="External"/><Relationship Id="rId379" Type="http://schemas.openxmlformats.org/officeDocument/2006/relationships/hyperlink" Target="consultantplus://offline/ref=D01E56F636EAD8CA0F98C3C820CCAEABEBFCBB0378F327183F9B02ED723B1A8E0DCBFDFE754AFBB121020BC1ADD13810B115CFC8A2E6D68342D894a8B2M" TargetMode="External"/><Relationship Id="rId7" Type="http://schemas.openxmlformats.org/officeDocument/2006/relationships/hyperlink" Target="consultantplus://offline/ref=D01E56F636EAD8CA0F98C3C820CCAEABEBFCBB037FF12B1734965FE77A62168C0AC4A2E97203F7B021020CC0A18E3D05A04DC1CBBCF9D69C5EDA9681a5B0M" TargetMode="External"/><Relationship Id="rId162" Type="http://schemas.openxmlformats.org/officeDocument/2006/relationships/hyperlink" Target="consultantplus://offline/ref=D01E56F636EAD8CA0F98C3C820CCAEABEBFCBB037FFB291B34915FE77A62168C0AC4A2E97203F7B021020CC3A68E3D05A04DC1CBBCF9D69C5EDA9681a5B0M" TargetMode="External"/><Relationship Id="rId183" Type="http://schemas.openxmlformats.org/officeDocument/2006/relationships/hyperlink" Target="consultantplus://offline/ref=D01E56F636EAD8CA0F98C3C820CCAEABEBFCBB0378F327183F9B02ED723B1A8E0DCBFDFE754AFBB121020FC4ADD13810B115CFC8A2E6D68342D894a8B2M" TargetMode="External"/><Relationship Id="rId218" Type="http://schemas.openxmlformats.org/officeDocument/2006/relationships/hyperlink" Target="consultantplus://offline/ref=D01E56F636EAD8CA0F98DDC536A0F1A1EFFFEC0D7DF024486AC459B0253210D95884FCB03247E4B0201C0EC0A4a8B4M" TargetMode="External"/><Relationship Id="rId239" Type="http://schemas.openxmlformats.org/officeDocument/2006/relationships/hyperlink" Target="consultantplus://offline/ref=D01E56F636EAD8CA0F98C3C820CCAEABEBFCBB037CF32F1B31955FE77A62168C0AC4A2E97203F7B021020CC6A78E3D05A04DC1CBBCF9D69C5EDA9681a5B0M" TargetMode="External"/><Relationship Id="rId390" Type="http://schemas.openxmlformats.org/officeDocument/2006/relationships/hyperlink" Target="consultantplus://offline/ref=D01E56F636EAD8CA0F98C3C820CCAEABEBFCBB037FFB291B34915FE77A62168C0AC4A2E97203F7B021020CC7A38E3D05A04DC1CBBCF9D69C5EDA9681a5B0M" TargetMode="External"/><Relationship Id="rId404" Type="http://schemas.openxmlformats.org/officeDocument/2006/relationships/hyperlink" Target="consultantplus://offline/ref=D01E56F636EAD8CA0F98C3C820CCAEABEBFCBB037FFB291B34935FE77A62168C0AC4A2E97203F7B021020CC4AF8E3D05A04DC1CBBCF9D69C5EDA9681a5B0M" TargetMode="External"/><Relationship Id="rId425" Type="http://schemas.openxmlformats.org/officeDocument/2006/relationships/image" Target="media/image2.wmf"/><Relationship Id="rId250" Type="http://schemas.openxmlformats.org/officeDocument/2006/relationships/hyperlink" Target="consultantplus://offline/ref=D01E56F636EAD8CA0F98C3C820CCAEABEBFCBB037FF52A193F905FE77A62168C0AC4A2E97203F7B021020CC0AE8E3D05A04DC1CBBCF9D69C5EDA9681a5B0M" TargetMode="External"/><Relationship Id="rId271" Type="http://schemas.openxmlformats.org/officeDocument/2006/relationships/hyperlink" Target="consultantplus://offline/ref=D01E56F636EAD8CA0F98C3C820CCAEABEBFCBB037FFB291A31915FE77A62168C0AC4A2E97203F7B021020CC6A78E3D05A04DC1CBBCF9D69C5EDA9681a5B0M" TargetMode="External"/><Relationship Id="rId292" Type="http://schemas.openxmlformats.org/officeDocument/2006/relationships/hyperlink" Target="consultantplus://offline/ref=D01E56F636EAD8CA0F98C3C820CCAEABEBFCBB037FFB291B34935FE77A62168C0AC4A2E97203F7B021020CC3A68E3D05A04DC1CBBCF9D69C5EDA9681a5B0M" TargetMode="External"/><Relationship Id="rId306" Type="http://schemas.openxmlformats.org/officeDocument/2006/relationships/hyperlink" Target="consultantplus://offline/ref=D01E56F636EAD8CA0F98C3C820CCAEABEBFCBB037FF1291C34925FE77A62168C0AC4A2E97203F7B021020CC1AE8E3D05A04DC1CBBCF9D69C5EDA9681a5B0M" TargetMode="External"/><Relationship Id="rId24" Type="http://schemas.openxmlformats.org/officeDocument/2006/relationships/hyperlink" Target="consultantplus://offline/ref=D01E56F636EAD8CA0F98C3C820CCAEABEBFCBB0378F52B16379B02ED723B1A8E0DCBFDFE754AFBB121020EC6ADD13810B115CFC8A2E6D68342D894a8B2M" TargetMode="External"/><Relationship Id="rId45" Type="http://schemas.openxmlformats.org/officeDocument/2006/relationships/hyperlink" Target="consultantplus://offline/ref=D01E56F636EAD8CA0F98C3C820CCAEABEBFCBB037FF62F1A32915FE77A62168C0AC4A2E97203F7B021020CC0AF8E3D05A04DC1CBBCF9D69C5EDA9681a5B0M" TargetMode="External"/><Relationship Id="rId66" Type="http://schemas.openxmlformats.org/officeDocument/2006/relationships/hyperlink" Target="consultantplus://offline/ref=D01E56F636EAD8CA0F98C3C820CCAEABEBFCBB037CF22B1834935FE77A62168C0AC4A2E97203F7B021020CC0AF8E3D05A04DC1CBBCF9D69C5EDA9681a5B0M" TargetMode="External"/><Relationship Id="rId87" Type="http://schemas.openxmlformats.org/officeDocument/2006/relationships/hyperlink" Target="consultantplus://offline/ref=D01E56F636EAD8CA0F98DDC536A0F1A1EFFFEC0D7DF024486AC459B0253210D95884FCB03247E4B0201C0EC0A4a8B4M" TargetMode="External"/><Relationship Id="rId110" Type="http://schemas.openxmlformats.org/officeDocument/2006/relationships/hyperlink" Target="consultantplus://offline/ref=D01E56F636EAD8CA0F98C3C820CCAEABEBFCBB037FFB281B3F985FE77A62168C0AC4A2E97203F7B021020CC1A48E3D05A04DC1CBBCF9D69C5EDA9681a5B0M" TargetMode="External"/><Relationship Id="rId131" Type="http://schemas.openxmlformats.org/officeDocument/2006/relationships/hyperlink" Target="consultantplus://offline/ref=D01E56F636EAD8CA0F98C3C820CCAEABEBFCBB037FFB281B3F985FE77A62168C0AC4A2E97203F7B021020CC1A08E3D05A04DC1CBBCF9D69C5EDA9681a5B0M" TargetMode="External"/><Relationship Id="rId327" Type="http://schemas.openxmlformats.org/officeDocument/2006/relationships/hyperlink" Target="consultantplus://offline/ref=D01E56F636EAD8CA0F98DDC536A0F1A1EFFFEC0D7DF024486AC459B0253210D94A84A4B93245F3BA75534895AB86694AE519D2CABCE5aDB6M" TargetMode="External"/><Relationship Id="rId348" Type="http://schemas.openxmlformats.org/officeDocument/2006/relationships/hyperlink" Target="consultantplus://offline/ref=D01E56F636EAD8CA0F98C3C820CCAEABEBFCBB0378F52B18359B02ED723B1A8E0DCBFDFE754AFBB121020EC3ADD13810B115CFC8A2E6D68342D894a8B2M" TargetMode="External"/><Relationship Id="rId369" Type="http://schemas.openxmlformats.org/officeDocument/2006/relationships/hyperlink" Target="consultantplus://offline/ref=D01E56F636EAD8CA0F98C3C820CCAEABEBFCBB037FFB291B34935FE77A62168C0AC4A2E97203F7B021020CC3AE8E3D05A04DC1CBBCF9D69C5EDA9681a5B0M" TargetMode="External"/><Relationship Id="rId152" Type="http://schemas.openxmlformats.org/officeDocument/2006/relationships/hyperlink" Target="consultantplus://offline/ref=D01E56F636EAD8CA0F98C3C820CCAEABEBFCBB0377F2271E309B02ED723B1A8E0DCBFDFE754AFBB121020DC1ADD13810B115CFC8A2E6D68342D894a8B2M" TargetMode="External"/><Relationship Id="rId173" Type="http://schemas.openxmlformats.org/officeDocument/2006/relationships/hyperlink" Target="consultantplus://offline/ref=D01E56F636EAD8CA0F98C3C820CCAEABEBFCBB0377F22718349B02ED723B1A8E0DCBFDFE754AFBB121020DC7ADD13810B115CFC8A2E6D68342D894a8B2M" TargetMode="External"/><Relationship Id="rId194" Type="http://schemas.openxmlformats.org/officeDocument/2006/relationships/hyperlink" Target="consultantplus://offline/ref=D01E56F636EAD8CA0F98C3C820CCAEABEBFCBB0377F2271E309B02ED723B1A8E0DCBFDFE754AFBB121020DC5ADD13810B115CFC8A2E6D68342D894a8B2M" TargetMode="External"/><Relationship Id="rId208" Type="http://schemas.openxmlformats.org/officeDocument/2006/relationships/hyperlink" Target="consultantplus://offline/ref=D01E56F636EAD8CA0F98C3C820CCAEABEBFCBB0378F52C17319B02ED723B1A8E0DCBFDFE754AFBB121020DC3ADD13810B115CFC8A2E6D68342D894a8B2M" TargetMode="External"/><Relationship Id="rId229" Type="http://schemas.openxmlformats.org/officeDocument/2006/relationships/hyperlink" Target="consultantplus://offline/ref=D01E56F636EAD8CA0F98C3C820CCAEABEBFCBB037CF22B1834935FE77A62168C0AC4A2E97203F7B021020CC1A78E3D05A04DC1CBBCF9D69C5EDA9681a5B0M" TargetMode="External"/><Relationship Id="rId380" Type="http://schemas.openxmlformats.org/officeDocument/2006/relationships/hyperlink" Target="consultantplus://offline/ref=D01E56F636EAD8CA0F98C3C820CCAEABEBFCBB0377F2271E309B02ED723B1A8E0DCBFDFE754AFBB121020DC5ADD13810B115CFC8A2E6D68342D894a8B2M" TargetMode="External"/><Relationship Id="rId415" Type="http://schemas.openxmlformats.org/officeDocument/2006/relationships/hyperlink" Target="consultantplus://offline/ref=D01E56F636EAD8CA0F98C3C820CCAEABEBFCBB0378F327183F9B02ED723B1A8E0DCBFDFE754AFBB1210205C3ADD13810B115CFC8A2E6D68342D894a8B2M" TargetMode="External"/><Relationship Id="rId240" Type="http://schemas.openxmlformats.org/officeDocument/2006/relationships/hyperlink" Target="consultantplus://offline/ref=D01E56F636EAD8CA0F98C3C820CCAEABEBFCBB037CF32F1D3E985FE77A62168C0AC4A2E97203F7B021020CC0AF8E3D05A04DC1CBBCF9D69C5EDA9681a5B0M" TargetMode="External"/><Relationship Id="rId261" Type="http://schemas.openxmlformats.org/officeDocument/2006/relationships/hyperlink" Target="consultantplus://offline/ref=D01E56F636EAD8CA0F98C3C820CCAEABEBFCBB037CF22B1834935FE77A62168C0AC4A2E97203F7B021020CC1A38E3D05A04DC1CBBCF9D69C5EDA9681a5B0M" TargetMode="External"/><Relationship Id="rId14" Type="http://schemas.openxmlformats.org/officeDocument/2006/relationships/hyperlink" Target="consultantplus://offline/ref=D01E56F636EAD8CA0F98C3C820CCAEABEBFCBB037FFB291A31905FE77A62168C0AC4A2E97203F7B021020CC0AE8E3D05A04DC1CBBCF9D69C5EDA9681a5B0M" TargetMode="External"/><Relationship Id="rId35" Type="http://schemas.openxmlformats.org/officeDocument/2006/relationships/hyperlink" Target="consultantplus://offline/ref=D01E56F636EAD8CA0F98C3C820CCAEABEBFCBB037FF52A193F905FE77A62168C0AC4A2E97203F7B021020CC0AE8E3D05A04DC1CBBCF9D69C5EDA9681a5B0M" TargetMode="External"/><Relationship Id="rId56" Type="http://schemas.openxmlformats.org/officeDocument/2006/relationships/hyperlink" Target="consultantplus://offline/ref=D01E56F636EAD8CA0F98C3C820CCAEABEBFCBB037FF12A1D31905FE77A62168C0AC4A2E97203F7B021020CC0AF8E3D05A04DC1CBBCF9D69C5EDA9681a5B0M" TargetMode="External"/><Relationship Id="rId77" Type="http://schemas.openxmlformats.org/officeDocument/2006/relationships/hyperlink" Target="consultantplus://offline/ref=D01E56F636EAD8CA0F98C3C820CCAEABEBFCBB0378F327183F9B02ED723B1A8E0DCBFDFE754AFBB121020DC4ADD13810B115CFC8A2E6D68342D894a8B2M" TargetMode="External"/><Relationship Id="rId100" Type="http://schemas.openxmlformats.org/officeDocument/2006/relationships/hyperlink" Target="consultantplus://offline/ref=D01E56F636EAD8CA0F98C3C820CCAEABEBFCBB037FFB291B34955FE77A62168C0AC4A2E97203F7B021020CC2AF8E3D05A04DC1CBBCF9D69C5EDA9681a5B0M" TargetMode="External"/><Relationship Id="rId282" Type="http://schemas.openxmlformats.org/officeDocument/2006/relationships/hyperlink" Target="consultantplus://offline/ref=D01E56F636EAD8CA0F98C3C820CCAEABEBFCBB037CF32F1B31955FE77A62168C0AC4A2E97203F7B021020CC8A18E3D05A04DC1CBBCF9D69C5EDA9681a5B0M" TargetMode="External"/><Relationship Id="rId317" Type="http://schemas.openxmlformats.org/officeDocument/2006/relationships/hyperlink" Target="consultantplus://offline/ref=D01E56F636EAD8CA0F98C3C820CCAEABEBFCBB0376F32716349B02ED723B1A8E0DCBFDFE754AFBB121020DC9ADD13810B115CFC8A2E6D68342D894a8B2M" TargetMode="External"/><Relationship Id="rId338" Type="http://schemas.openxmlformats.org/officeDocument/2006/relationships/hyperlink" Target="consultantplus://offline/ref=D01E56F636EAD8CA0F98C3C820CCAEABEBFCBB037FFB291B34915FE77A62168C0AC4A2E97203F7B021020CC6A48E3D05A04DC1CBBCF9D69C5EDA9681a5B0M" TargetMode="External"/><Relationship Id="rId359" Type="http://schemas.openxmlformats.org/officeDocument/2006/relationships/hyperlink" Target="consultantplus://offline/ref=D01E56F636EAD8CA0F98C3C820CCAEABEBFCBB0378F327183F9B02ED723B1A8E0DCBFDFE754AFBB121020AC7ADD13810B115CFC8A2E6D68342D894a8B2M" TargetMode="External"/><Relationship Id="rId8" Type="http://schemas.openxmlformats.org/officeDocument/2006/relationships/hyperlink" Target="consultantplus://offline/ref=D01E56F636EAD8CA0F98C3C820CCAEABEBFCBB037FF6281E35955FE77A62168C0AC4A2E97203F7B021020CC0AE8E3D05A04DC1CBBCF9D69C5EDA9681a5B0M" TargetMode="External"/><Relationship Id="rId98" Type="http://schemas.openxmlformats.org/officeDocument/2006/relationships/hyperlink" Target="consultantplus://offline/ref=D01E56F636EAD8CA0F98C3C820CCAEABEBFCBB037FFB291B34915FE77A62168C0AC4A2E97203F7B021020CC1A08E3D05A04DC1CBBCF9D69C5EDA9681a5B0M" TargetMode="External"/><Relationship Id="rId121" Type="http://schemas.openxmlformats.org/officeDocument/2006/relationships/hyperlink" Target="consultantplus://offline/ref=D01E56F636EAD8CA0F98C3C820CCAEABEBFCBB0377F2271E309B02ED723B1A8E0DCBFDFE754AFBB121020CC9ADD13810B115CFC8A2E6D68342D894a8B2M" TargetMode="External"/><Relationship Id="rId142" Type="http://schemas.openxmlformats.org/officeDocument/2006/relationships/hyperlink" Target="consultantplus://offline/ref=D01E56F636EAD8CA0F98C3C820CCAEABEBFCBB0376F32716349B02ED723B1A8E0DCBFDFE754AFBB121020DC2ADD13810B115CFC8A2E6D68342D894a8B2M" TargetMode="External"/><Relationship Id="rId163" Type="http://schemas.openxmlformats.org/officeDocument/2006/relationships/hyperlink" Target="consultantplus://offline/ref=D01E56F636EAD8CA0F98DDC536A0F1A1EFFFE20B7FF524486AC459B0253210D95884FCB03247E4B0201C0EC0A4a8B4M" TargetMode="External"/><Relationship Id="rId184" Type="http://schemas.openxmlformats.org/officeDocument/2006/relationships/hyperlink" Target="consultantplus://offline/ref=D01E56F636EAD8CA0F98C3C820CCAEABEBFCBB0376F32716349B02ED723B1A8E0DCBFDFE754AFBB121020DC4ADD13810B115CFC8A2E6D68342D894a8B2M" TargetMode="External"/><Relationship Id="rId219" Type="http://schemas.openxmlformats.org/officeDocument/2006/relationships/hyperlink" Target="consultantplus://offline/ref=D01E56F636EAD8CA0F98C3C820CCAEABEBFCBB037FFB291A31915FE77A62168C0AC4A2E97203F7B021020CC3A68E3D05A04DC1CBBCF9D69C5EDA9681a5B0M" TargetMode="External"/><Relationship Id="rId370" Type="http://schemas.openxmlformats.org/officeDocument/2006/relationships/hyperlink" Target="consultantplus://offline/ref=D01E56F636EAD8CA0F98DDC536A0F1A1EFFFEC0D7DF024486AC459B0253210D95884FCB03247E4B0201C0EC0A4a8B4M" TargetMode="External"/><Relationship Id="rId391" Type="http://schemas.openxmlformats.org/officeDocument/2006/relationships/hyperlink" Target="consultantplus://offline/ref=D01E56F636EAD8CA0F98C3C820CCAEABEBFCBB037FFB281B3F985FE77A62168C0AC4A2E97203F7B021020CC3A08E3D05A04DC1CBBCF9D69C5EDA9681a5B0M" TargetMode="External"/><Relationship Id="rId405" Type="http://schemas.openxmlformats.org/officeDocument/2006/relationships/hyperlink" Target="consultantplus://offline/ref=D01E56F636EAD8CA0F98C3C820CCAEABEBFCBB0378F327183F9B02ED723B1A8E0DCBFDFE754AFBB1210204C7ADD13810B115CFC8A2E6D68342D894a8B2M" TargetMode="External"/><Relationship Id="rId426" Type="http://schemas.openxmlformats.org/officeDocument/2006/relationships/image" Target="media/image3.wmf"/><Relationship Id="rId230" Type="http://schemas.openxmlformats.org/officeDocument/2006/relationships/hyperlink" Target="consultantplus://offline/ref=D01E56F636EAD8CA0F98C3C820CCAEABEBFCBB037CF32F1B31955FE77A62168C0AC4A2E97203F7B021020CC3A78E3D05A04DC1CBBCF9D69C5EDA9681a5B0M" TargetMode="External"/><Relationship Id="rId251" Type="http://schemas.openxmlformats.org/officeDocument/2006/relationships/hyperlink" Target="consultantplus://offline/ref=D01E56F636EAD8CA0F98C3C820CCAEABEBFCBB037FF12A1D31905FE77A62168C0AC4A2E97203F7B021020CC4A78E3D05A04DC1CBBCF9D69C5EDA9681a5B0M" TargetMode="External"/><Relationship Id="rId25" Type="http://schemas.openxmlformats.org/officeDocument/2006/relationships/hyperlink" Target="consultantplus://offline/ref=D01E56F636EAD8CA0F98C3C820CCAEABEBFCBB037FF62E1B3E955FE77A62168C0AC4A2E97203F7B021020CC0AE8E3D05A04DC1CBBCF9D69C5EDA9681a5B0M" TargetMode="External"/><Relationship Id="rId46" Type="http://schemas.openxmlformats.org/officeDocument/2006/relationships/hyperlink" Target="consultantplus://offline/ref=D01E56F636EAD8CA0F98C3C820CCAEABEBFCBB037FFB2F193F905FE77A62168C0AC4A2E97203F7B021020CC0AE8E3D05A04DC1CBBCF9D69C5EDA9681a5B0M" TargetMode="External"/><Relationship Id="rId67" Type="http://schemas.openxmlformats.org/officeDocument/2006/relationships/hyperlink" Target="consultantplus://offline/ref=D01E56F636EAD8CA0F98DDC536A0F1A1EFFFEC0D7DF024486AC459B0253210D95884FCB03247E4B0201C0EC0A4a8B4M" TargetMode="External"/><Relationship Id="rId272" Type="http://schemas.openxmlformats.org/officeDocument/2006/relationships/hyperlink" Target="consultantplus://offline/ref=D01E56F636EAD8CA0F98C3C820CCAEABEBFCBB037CF32F1B31955FE77A62168C0AC4A2E97203F7B021020CC7AE8E3D05A04DC1CBBCF9D69C5EDA9681a5B0M" TargetMode="External"/><Relationship Id="rId293" Type="http://schemas.openxmlformats.org/officeDocument/2006/relationships/hyperlink" Target="consultantplus://offline/ref=D01E56F636EAD8CA0F98C3C820CCAEABEBFCBB0377F2271E309B02ED723B1A8E0DCBFDFE754AFBB121020DC5ADD13810B115CFC8A2E6D68342D894a8B2M" TargetMode="External"/><Relationship Id="rId307" Type="http://schemas.openxmlformats.org/officeDocument/2006/relationships/hyperlink" Target="consultantplus://offline/ref=D01E56F636EAD8CA0F98C3C820CCAEABEBFCBB037CF32E1A37985FE77A62168C0AC4A2E97203F7B021020CC1A38E3D05A04DC1CBBCF9D69C5EDA9681a5B0M" TargetMode="External"/><Relationship Id="rId328" Type="http://schemas.openxmlformats.org/officeDocument/2006/relationships/hyperlink" Target="consultantplus://offline/ref=D01E56F636EAD8CA0F98C3C820CCAEABEBFCBB0378F327183F9B02ED723B1A8E0DCBFDFE754AFBB1210209C8ADD13810B115CFC8A2E6D68342D894a8B2M" TargetMode="External"/><Relationship Id="rId349" Type="http://schemas.openxmlformats.org/officeDocument/2006/relationships/hyperlink" Target="consultantplus://offline/ref=D01E56F636EAD8CA0F98DDC536A0F1A1EFFFEC0D7DF024486AC459B0253210D94A84A4B93245F3BA75534895AB86694AE519D2CABCE5aDB6M" TargetMode="External"/><Relationship Id="rId88" Type="http://schemas.openxmlformats.org/officeDocument/2006/relationships/hyperlink" Target="consultantplus://offline/ref=D01E56F636EAD8CA0F98C3C820CCAEABEBFCBB037FFB291B34915FE77A62168C0AC4A2E97203F7B021020CC1A58E3D05A04DC1CBBCF9D69C5EDA9681a5B0M" TargetMode="External"/><Relationship Id="rId111" Type="http://schemas.openxmlformats.org/officeDocument/2006/relationships/hyperlink" Target="consultantplus://offline/ref=D01E56F636EAD8CA0F98C3C820CCAEABEBFCBB037CF32F1B31955FE77A62168C0AC4A2E97203F7B021020CC2A28E3D05A04DC1CBBCF9D69C5EDA9681a5B0M" TargetMode="External"/><Relationship Id="rId132" Type="http://schemas.openxmlformats.org/officeDocument/2006/relationships/hyperlink" Target="consultantplus://offline/ref=D01E56F636EAD8CA0F98C3C820CCAEABEBFCBB037FFB291B34915FE77A62168C0AC4A2E97203F7B021020CC2A28E3D05A04DC1CBBCF9D69C5EDA9681a5B0M" TargetMode="External"/><Relationship Id="rId153" Type="http://schemas.openxmlformats.org/officeDocument/2006/relationships/hyperlink" Target="consultantplus://offline/ref=D01E56F636EAD8CA0F98C3C820CCAEABEBFCBB037FFB291B34955FE77A62168C0AC4A2E97203F7B021020CC4A28E3D05A04DC1CBBCF9D69C5EDA9681a5B0M" TargetMode="External"/><Relationship Id="rId174" Type="http://schemas.openxmlformats.org/officeDocument/2006/relationships/hyperlink" Target="consultantplus://offline/ref=D01E56F636EAD8CA0F98C3C820CCAEABEBFCBB0377F2271E309B02ED723B1A8E0DCBFDFE754AFBB121020DC3ADD13810B115CFC8A2E6D68342D894a8B2M" TargetMode="External"/><Relationship Id="rId195" Type="http://schemas.openxmlformats.org/officeDocument/2006/relationships/hyperlink" Target="consultantplus://offline/ref=D01E56F636EAD8CA0F98DDC536A0F1A1EFFFEC0D7DF024486AC459B0253210D95884FCB03247E4B0201C0EC0A4a8B4M" TargetMode="External"/><Relationship Id="rId209" Type="http://schemas.openxmlformats.org/officeDocument/2006/relationships/hyperlink" Target="consultantplus://offline/ref=D01E56F636EAD8CA0F98C3C820CCAEABEBFCBB037FF02C1D37965FE77A62168C0AC4A2E97203F7B021020CC1A08E3D05A04DC1CBBCF9D69C5EDA9681a5B0M" TargetMode="External"/><Relationship Id="rId360" Type="http://schemas.openxmlformats.org/officeDocument/2006/relationships/hyperlink" Target="consultantplus://offline/ref=D01E56F636EAD8CA0F98C3C820CCAEABEBFCBB037CF22B1834935FE77A62168C0AC4A2E97203F7B021020CC2A58E3D05A04DC1CBBCF9D69C5EDA9681a5B0M" TargetMode="External"/><Relationship Id="rId381" Type="http://schemas.openxmlformats.org/officeDocument/2006/relationships/hyperlink" Target="consultantplus://offline/ref=D01E56F636EAD8CA0F98C3C820CCAEABEBFCBB0378F327183F9B02ED723B1A8E0DCBFDFE754AFBB121020BC2ADD13810B115CFC8A2E6D68342D894a8B2M" TargetMode="External"/><Relationship Id="rId416" Type="http://schemas.openxmlformats.org/officeDocument/2006/relationships/hyperlink" Target="consultantplus://offline/ref=D01E56F636EAD8CA0F98C3C820CCAEABEBFCBB037FFB291B34935FE77A62168C0AC4A2E97203F7B021020CC5A58E3D05A04DC1CBBCF9D69C5EDA9681a5B0M" TargetMode="External"/><Relationship Id="rId220" Type="http://schemas.openxmlformats.org/officeDocument/2006/relationships/hyperlink" Target="consultantplus://offline/ref=D01E56F636EAD8CA0F98C3C820CCAEABEBFCBB0377F2271E309B02ED723B1A8E0DCBFDFE754AFBB121020DC5ADD13810B115CFC8A2E6D68342D894a8B2M" TargetMode="External"/><Relationship Id="rId241" Type="http://schemas.openxmlformats.org/officeDocument/2006/relationships/hyperlink" Target="consultantplus://offline/ref=D01E56F636EAD8CA0F98C3C820CCAEABEBFCBB037FFB291B34935FE77A62168C0AC4A2E97203F7B021020CC2A18E3D05A04DC1CBBCF9D69C5EDA9681a5B0M" TargetMode="External"/><Relationship Id="rId15" Type="http://schemas.openxmlformats.org/officeDocument/2006/relationships/hyperlink" Target="consultantplus://offline/ref=D01E56F636EAD8CA0F98C3C820CCAEABEBFCBB037FFB291B34965FE77A62168C0AC4A2E97203F7B021020CC0AE8E3D05A04DC1CBBCF9D69C5EDA9681a5B0M" TargetMode="External"/><Relationship Id="rId36" Type="http://schemas.openxmlformats.org/officeDocument/2006/relationships/hyperlink" Target="consultantplus://offline/ref=D01E56F636EAD8CA0F98C3C820CCAEABEBFCBB037CF32F1B31955FE77A62168C0AC4A2E97203F7B021020CC0AE8E3D05A04DC1CBBCF9D69C5EDA9681a5B0M" TargetMode="External"/><Relationship Id="rId57" Type="http://schemas.openxmlformats.org/officeDocument/2006/relationships/hyperlink" Target="consultantplus://offline/ref=D01E56F636EAD8CA0F98C3C820CCAEABEBFCBB037CF32F1B31955FE77A62168C0AC4A2E97203F7B021020CC1A58E3D05A04DC1CBBCF9D69C5EDA9681a5B0M" TargetMode="External"/><Relationship Id="rId262" Type="http://schemas.openxmlformats.org/officeDocument/2006/relationships/hyperlink" Target="consultantplus://offline/ref=D01E56F636EAD8CA0F98C3C820CCAEABEBFCBB037CF22B1834935FE77A62168C0AC4A2E97203F7B021020CC1A08E3D05A04DC1CBBCF9D69C5EDA9681a5B0M" TargetMode="External"/><Relationship Id="rId283" Type="http://schemas.openxmlformats.org/officeDocument/2006/relationships/hyperlink" Target="consultantplus://offline/ref=D01E56F636EAD8CA0F98C3C820CCAEABEBFCBB037FFB291A31905FE77A62168C0AC4A2E97203F7B021020CC1A38E3D05A04DC1CBBCF9D69C5EDA9681a5B0M" TargetMode="External"/><Relationship Id="rId318" Type="http://schemas.openxmlformats.org/officeDocument/2006/relationships/hyperlink" Target="consultantplus://offline/ref=D01E56F636EAD8CA0F98C3C820CCAEABEBFCBB0378F52B18359B02ED723B1A8E0DCBFDFE754AFBB121020EC1ADD13810B115CFC8A2E6D68342D894a8B2M" TargetMode="External"/><Relationship Id="rId339" Type="http://schemas.openxmlformats.org/officeDocument/2006/relationships/hyperlink" Target="consultantplus://offline/ref=D01E56F636EAD8CA0F98C3C820CCAEABEBFCBB037FFB291B34915FE77A62168C0AC4A2E97203F7B021020CC6A28E3D05A04DC1CBBCF9D69C5EDA9681a5B0M" TargetMode="External"/><Relationship Id="rId78" Type="http://schemas.openxmlformats.org/officeDocument/2006/relationships/hyperlink" Target="consultantplus://offline/ref=D01E56F636EAD8CA0F98C3C820CCAEABEBFCBB037CF32F1B31945FE77A62168C0AC4A2E97203F7B021020CC1A68E3D05A04DC1CBBCF9D69C5EDA9681a5B0M" TargetMode="External"/><Relationship Id="rId99" Type="http://schemas.openxmlformats.org/officeDocument/2006/relationships/hyperlink" Target="consultantplus://offline/ref=D01E56F636EAD8CA0F98C3C820CCAEABEBFCBB037FFB291B34955FE77A62168C0AC4A2E97203F7B021020CC2AF8E3D05A04DC1CBBCF9D69C5EDA9681a5B0M" TargetMode="External"/><Relationship Id="rId101" Type="http://schemas.openxmlformats.org/officeDocument/2006/relationships/hyperlink" Target="consultantplus://offline/ref=D01E56F636EAD8CA0F98C3C820CCAEABEBFCBB037FF72A1B32965FE77A62168C0AC4A2E97203F7B021020CC0AF8E3D05A04DC1CBBCF9D69C5EDA9681a5B0M" TargetMode="External"/><Relationship Id="rId122" Type="http://schemas.openxmlformats.org/officeDocument/2006/relationships/hyperlink" Target="consultantplus://offline/ref=D01E56F636EAD8CA0F98C3C820CCAEABEBFCBB0377F2271E309B02ED723B1A8E0DCBFDFE754AFBB121020CC9ADD13810B115CFC8A2E6D68342D894a8B2M" TargetMode="External"/><Relationship Id="rId143" Type="http://schemas.openxmlformats.org/officeDocument/2006/relationships/hyperlink" Target="consultantplus://offline/ref=D01E56F636EAD8CA0F98C3C820CCAEABEBFCBB037FFB291B34915FE77A62168C0AC4A2E97203F7B021020CC2A18E3D05A04DC1CBBCF9D69C5EDA9681a5B0M" TargetMode="External"/><Relationship Id="rId164" Type="http://schemas.openxmlformats.org/officeDocument/2006/relationships/hyperlink" Target="consultantplus://offline/ref=D01E56F636EAD8CA0F98C3C820CCAEABEBFCBB037CF32E1B33985FE77A62168C0AC4A2E96003AFBC220212C1A79B6B54E6a1B9M" TargetMode="External"/><Relationship Id="rId185" Type="http://schemas.openxmlformats.org/officeDocument/2006/relationships/hyperlink" Target="consultantplus://offline/ref=D01E56F636EAD8CA0F98C3C820CCAEABEBFCBB037CF32F1B31945FE77A62168C0AC4A2E97203F7B021020CC2A18E3D05A04DC1CBBCF9D69C5EDA9681a5B0M" TargetMode="External"/><Relationship Id="rId350" Type="http://schemas.openxmlformats.org/officeDocument/2006/relationships/hyperlink" Target="consultantplus://offline/ref=D01E56F636EAD8CA0F98C3C820CCAEABEBFCBB0378F327183F9B02ED723B1A8E0DCBFDFE754AFBB121020AC4ADD13810B115CFC8A2E6D68342D894a8B2M" TargetMode="External"/><Relationship Id="rId371" Type="http://schemas.openxmlformats.org/officeDocument/2006/relationships/hyperlink" Target="consultantplus://offline/ref=D01E56F636EAD8CA0F98C3C820CCAEABEBFCBB0377F2271E309B02ED723B1A8E0DCBFDFE754AFBB121020DC5ADD13810B115CFC8A2E6D68342D894a8B2M" TargetMode="External"/><Relationship Id="rId406" Type="http://schemas.openxmlformats.org/officeDocument/2006/relationships/hyperlink" Target="consultantplus://offline/ref=D01E56F636EAD8CA0F98C3C820CCAEABEBFCBB0378F327183F9B02ED723B1A8E0DCBFDFE754AFBB1210204C8ADD13810B115CFC8A2E6D68342D894a8B2M" TargetMode="External"/><Relationship Id="rId9" Type="http://schemas.openxmlformats.org/officeDocument/2006/relationships/hyperlink" Target="consultantplus://offline/ref=D01E56F636EAD8CA0F98C3C820CCAEABEBFCBB037FF6281E35945FE77A62168C0AC4A2E97203F7B021020CC0AE8E3D05A04DC1CBBCF9D69C5EDA9681a5B0M" TargetMode="External"/><Relationship Id="rId210" Type="http://schemas.openxmlformats.org/officeDocument/2006/relationships/hyperlink" Target="consultantplus://offline/ref=D01E56F636EAD8CA0F98C3C820CCAEABEBFCBB037CF32F1D3E985FE77A62168C0AC4A2E97203F7B021020CC0AF8E3D05A04DC1CBBCF9D69C5EDA9681a5B0M" TargetMode="External"/><Relationship Id="rId392" Type="http://schemas.openxmlformats.org/officeDocument/2006/relationships/hyperlink" Target="consultantplus://offline/ref=D01E56F636EAD8CA0F98C3C820CCAEABEBFCBB0378F327183F9B02ED723B1A8E0DCBFDFE754AFBB121020BC9ADD13810B115CFC8A2E6D68342D894a8B2M" TargetMode="External"/><Relationship Id="rId427" Type="http://schemas.openxmlformats.org/officeDocument/2006/relationships/fontTable" Target="fontTable.xml"/><Relationship Id="rId26" Type="http://schemas.openxmlformats.org/officeDocument/2006/relationships/hyperlink" Target="consultantplus://offline/ref=D01E56F636EAD8CA0F98C3C820CCAEABEBFCBB037FF6281E36965FE77A62168C0AC4A2E97203F7B021020CC0AE8E3D05A04DC1CBBCF9D69C5EDA9681a5B0M" TargetMode="External"/><Relationship Id="rId231" Type="http://schemas.openxmlformats.org/officeDocument/2006/relationships/hyperlink" Target="consultantplus://offline/ref=D01E56F636EAD8CA0F98C3C820CCAEABEBFCBB037FFB291B34915FE77A62168C0AC4A2E97203F7B021020CC4A38E3D05A04DC1CBBCF9D69C5EDA9681a5B0M" TargetMode="External"/><Relationship Id="rId252" Type="http://schemas.openxmlformats.org/officeDocument/2006/relationships/hyperlink" Target="consultantplus://offline/ref=D01E56F636EAD8CA0F98C3C820CCAEABEBFCBB037CF32F1B31955FE77A62168C0AC4A2E97203F7B021020CC6A08E3D05A04DC1CBBCF9D69C5EDA9681a5B0M" TargetMode="External"/><Relationship Id="rId273" Type="http://schemas.openxmlformats.org/officeDocument/2006/relationships/hyperlink" Target="consultantplus://offline/ref=D01E56F636EAD8CA0F98C3C820CCAEABEBFCBB037CF32F1B31955FE77A62168C0AC4A2E97203F7B021020CC7AF8E3D05A04DC1CBBCF9D69C5EDA9681a5B0M" TargetMode="External"/><Relationship Id="rId294" Type="http://schemas.openxmlformats.org/officeDocument/2006/relationships/hyperlink" Target="consultantplus://offline/ref=D01E56F636EAD8CA0F98C3C820CCAEABEBFCBB037CF32F1B31955FE77A62168C0AC4A2E97203F7B021020DC0A28E3D05A04DC1CBBCF9D69C5EDA9681a5B0M" TargetMode="External"/><Relationship Id="rId308" Type="http://schemas.openxmlformats.org/officeDocument/2006/relationships/hyperlink" Target="consultantplus://offline/ref=D01E56F636EAD8CA0F98C3C820CCAEABEBFCBB037FFB291A31915FE77A62168C0AC4A2E97203F7B021020CC7A48E3D05A04DC1CBBCF9D69C5EDA9681a5B0M" TargetMode="External"/><Relationship Id="rId329" Type="http://schemas.openxmlformats.org/officeDocument/2006/relationships/hyperlink" Target="consultantplus://offline/ref=D01E56F636EAD8CA0F98C3C820CCAEABEBFCBB037FFB291B34915FE77A62168C0AC4A2E97203F7B021020CC5AF8E3D05A04DC1CBBCF9D69C5EDA9681a5B0M" TargetMode="External"/><Relationship Id="rId47" Type="http://schemas.openxmlformats.org/officeDocument/2006/relationships/hyperlink" Target="consultantplus://offline/ref=D01E56F636EAD8CA0F98C3C820CCAEABEBFCBB037CF32F1B31955FE77A62168C0AC4A2E97203F7B021020CC0AF8E3D05A04DC1CBBCF9D69C5EDA9681a5B0M" TargetMode="External"/><Relationship Id="rId68" Type="http://schemas.openxmlformats.org/officeDocument/2006/relationships/hyperlink" Target="consultantplus://offline/ref=D01E56F636EAD8CA0F98DDC536A0F1A1EFFFE60B7AF424486AC459B0253210D95884FCB03247E4B0201C0EC0A4a8B4M" TargetMode="External"/><Relationship Id="rId89" Type="http://schemas.openxmlformats.org/officeDocument/2006/relationships/hyperlink" Target="consultantplus://offline/ref=D01E56F636EAD8CA0F98C3C820CCAEABEBFCBB0378FA2C1E3E9B02ED723B1A8E0DCBFDFE754AFBB121020DC2ADD13810B115CFC8A2E6D68342D894a8B2M" TargetMode="External"/><Relationship Id="rId112" Type="http://schemas.openxmlformats.org/officeDocument/2006/relationships/hyperlink" Target="consultantplus://offline/ref=D01E56F636EAD8CA0F98DDC536A0F1A1EFFFEC0D7DF024486AC459B0253210D95884FCB03247E4B0201C0EC0A4a8B4M" TargetMode="External"/><Relationship Id="rId133" Type="http://schemas.openxmlformats.org/officeDocument/2006/relationships/hyperlink" Target="consultantplus://offline/ref=D01E56F636EAD8CA0F98C3C820CCAEABEBFCBB037FFB281B3F985FE77A62168C0AC4A2E97203F7B021020CC1A18E3D05A04DC1CBBCF9D69C5EDA9681a5B0M" TargetMode="External"/><Relationship Id="rId154" Type="http://schemas.openxmlformats.org/officeDocument/2006/relationships/hyperlink" Target="consultantplus://offline/ref=D01E56F636EAD8CA0F98C3C820CCAEABEBFCBB037FFB291B34965FE77A62168C0AC4A2E97203F7B021020CC1A68E3D05A04DC1CBBCF9D69C5EDA9681a5B0M" TargetMode="External"/><Relationship Id="rId175" Type="http://schemas.openxmlformats.org/officeDocument/2006/relationships/hyperlink" Target="consultantplus://offline/ref=D01E56F636EAD8CA0F98C3C820CCAEABEBFCBB037FFB291B34955FE77A62168C0AC4A2E97203F7B021020CC4AF8E3D05A04DC1CBBCF9D69C5EDA9681a5B0M" TargetMode="External"/><Relationship Id="rId340" Type="http://schemas.openxmlformats.org/officeDocument/2006/relationships/hyperlink" Target="consultantplus://offline/ref=D01E56F636EAD8CA0F98C3C820CCAEABEBFCBB037CF32F1B31955FE77A62168C0AC4A2E97203F7B021020DC1AF8E3D05A04DC1CBBCF9D69C5EDA9681a5B0M" TargetMode="External"/><Relationship Id="rId361" Type="http://schemas.openxmlformats.org/officeDocument/2006/relationships/hyperlink" Target="consultantplus://offline/ref=D01E56F636EAD8CA0F98C3C820CCAEABEBFCBB0377F22718349B02ED723B1A8E0DCBFDFE754AFBB121020DC8ADD13810B115CFC8A2E6D68342D894a8B2M" TargetMode="External"/><Relationship Id="rId196" Type="http://schemas.openxmlformats.org/officeDocument/2006/relationships/hyperlink" Target="consultantplus://offline/ref=D01E56F636EAD8CA0F98C3C820CCAEABEBFCBB0377F2271E309B02ED723B1A8E0DCBFDFE754AFBB121020DC5ADD13810B115CFC8A2E6D68342D894a8B2M" TargetMode="External"/><Relationship Id="rId200" Type="http://schemas.openxmlformats.org/officeDocument/2006/relationships/hyperlink" Target="consultantplus://offline/ref=D01E56F636EAD8CA0F98C3C820CCAEABEBFCBB037FF6281E35955FE77A62168C0AC4A2E97203F7B021020CC1A18E3D05A04DC1CBBCF9D69C5EDA9681a5B0M" TargetMode="External"/><Relationship Id="rId382" Type="http://schemas.openxmlformats.org/officeDocument/2006/relationships/hyperlink" Target="consultantplus://offline/ref=D01E56F636EAD8CA0F98C3C820CCAEABEBFCBB037FFB291B34945FE77A62168C0AC4A2E97203F7B021020CC3A08E3D05A04DC1CBBCF9D69C5EDA9681a5B0M" TargetMode="External"/><Relationship Id="rId417" Type="http://schemas.openxmlformats.org/officeDocument/2006/relationships/hyperlink" Target="consultantplus://offline/ref=D01E56F636EAD8CA0F98C3C820CCAEABEBFCBB037FFB291B34935FE77A62168C0AC4A2E97203F7B021020CC5A08E3D05A04DC1CBBCF9D69C5EDA9681a5B0M" TargetMode="External"/><Relationship Id="rId16" Type="http://schemas.openxmlformats.org/officeDocument/2006/relationships/hyperlink" Target="consultantplus://offline/ref=D01E56F636EAD8CA0F98C3C820CCAEABEBFCBB037FFB291B34955FE77A62168C0AC4A2E97203F7B021020CC0AE8E3D05A04DC1CBBCF9D69C5EDA9681a5B0M" TargetMode="External"/><Relationship Id="rId221" Type="http://schemas.openxmlformats.org/officeDocument/2006/relationships/hyperlink" Target="consultantplus://offline/ref=D01E56F636EAD8CA0F98C3C820CCAEABEBFCBB0377F2271E309B02ED723B1A8E0DCBFDFE754AFBB121020DC5ADD13810B115CFC8A2E6D68342D894a8B2M" TargetMode="External"/><Relationship Id="rId242" Type="http://schemas.openxmlformats.org/officeDocument/2006/relationships/hyperlink" Target="consultantplus://offline/ref=D01E56F636EAD8CA0F98C3C820CCAEABEBFCBB037CF32F1B31955FE77A62168C0AC4A2E97203F7B021020CC6A38E3D05A04DC1CBBCF9D69C5EDA9681a5B0M" TargetMode="External"/><Relationship Id="rId263" Type="http://schemas.openxmlformats.org/officeDocument/2006/relationships/hyperlink" Target="consultantplus://offline/ref=D01E56F636EAD8CA0F98C3C820CCAEABEBFCBB037CF32E1A37985FE77A62168C0AC4A2E97203F7B021020CC1A38E3D05A04DC1CBBCF9D69C5EDA9681a5B0M" TargetMode="External"/><Relationship Id="rId284" Type="http://schemas.openxmlformats.org/officeDocument/2006/relationships/hyperlink" Target="consultantplus://offline/ref=D01E56F636EAD8CA0F98C3C820CCAEABEBFCBB037CF32F1B31955FE77A62168C0AC4A2E97203F7B021020DC0A78E3D05A04DC1CBBCF9D69C5EDA9681a5B0M" TargetMode="External"/><Relationship Id="rId319" Type="http://schemas.openxmlformats.org/officeDocument/2006/relationships/hyperlink" Target="consultantplus://offline/ref=D01E56F636EAD8CA0F98C3C820CCAEABEBFCBB037FFB281B3F985FE77A62168C0AC4A2E97203F7B021020CC2A48E3D05A04DC1CBBCF9D69C5EDA9681a5B0M" TargetMode="External"/><Relationship Id="rId37" Type="http://schemas.openxmlformats.org/officeDocument/2006/relationships/hyperlink" Target="consultantplus://offline/ref=D01E56F636EAD8CA0F98C3C820CCAEABEBFCBB037FFB291B34915FE77A62168C0AC4A2E97203F7B021020CC0AE8E3D05A04DC1CBBCF9D69C5EDA9681a5B0M" TargetMode="External"/><Relationship Id="rId58" Type="http://schemas.openxmlformats.org/officeDocument/2006/relationships/hyperlink" Target="consultantplus://offline/ref=D01E56F636EAD8CA0F98C3C820CCAEABEBFCBB0378F327183F9B02ED723B1A8E0DCBFDFE754AFBB121020DC0ADD13810B115CFC8A2E6D68342D894a8B2M" TargetMode="External"/><Relationship Id="rId79" Type="http://schemas.openxmlformats.org/officeDocument/2006/relationships/hyperlink" Target="consultantplus://offline/ref=D01E56F636EAD8CA0F98C3C820CCAEABEBFCBB037FFB291A31915FE77A62168C0AC4A2E97203F7B021020CC1A48E3D05A04DC1CBBCF9D69C5EDA9681a5B0M" TargetMode="External"/><Relationship Id="rId102" Type="http://schemas.openxmlformats.org/officeDocument/2006/relationships/hyperlink" Target="consultantplus://offline/ref=D01E56F636EAD8CA0F98C3C820CCAEABEBFCBB037FFB291B34915FE77A62168C0AC4A2E97203F7B021020CC1AE8E3D05A04DC1CBBCF9D69C5EDA9681a5B0M" TargetMode="External"/><Relationship Id="rId123" Type="http://schemas.openxmlformats.org/officeDocument/2006/relationships/hyperlink" Target="consultantplus://offline/ref=D01E56F636EAD8CA0F98DDC536A0F1A1EFFFEC0D7DF024486AC459B0253210D95884FCB03247E4B0201C0EC0A4a8B4M" TargetMode="External"/><Relationship Id="rId144" Type="http://schemas.openxmlformats.org/officeDocument/2006/relationships/hyperlink" Target="consultantplus://offline/ref=D01E56F636EAD8CA0F98C3C820CCAEABEBFCBB037CF32F1B31945FE77A62168C0AC4A2E97203F7B021020CC1AE8E3D05A04DC1CBBCF9D69C5EDA9681a5B0M" TargetMode="External"/><Relationship Id="rId330" Type="http://schemas.openxmlformats.org/officeDocument/2006/relationships/hyperlink" Target="consultantplus://offline/ref=D01E56F636EAD8CA0F98C3C820CCAEABEBFCBB037FFB281B3F985FE77A62168C0AC4A2E97203F7B021020CC3A78E3D05A04DC1CBBCF9D69C5EDA9681a5B0M" TargetMode="External"/><Relationship Id="rId90" Type="http://schemas.openxmlformats.org/officeDocument/2006/relationships/hyperlink" Target="consultantplus://offline/ref=D01E56F636EAD8CA0F98C3C820CCAEABEBFCBB037CF32F1B31955FE77A62168C0AC4A2E97203F7B021020CC2A48E3D05A04DC1CBBCF9D69C5EDA9681a5B0M" TargetMode="External"/><Relationship Id="rId165" Type="http://schemas.openxmlformats.org/officeDocument/2006/relationships/hyperlink" Target="consultantplus://offline/ref=D01E56F636EAD8CA0F98C3C820CCAEABEBFCBB037FFA2B1630915FE77A62168C0AC4A2E97203F7B021020CC1A58E3D05A04DC1CBBCF9D69C5EDA9681a5B0M" TargetMode="External"/><Relationship Id="rId186" Type="http://schemas.openxmlformats.org/officeDocument/2006/relationships/hyperlink" Target="consultantplus://offline/ref=D01E56F636EAD8CA0F98C3C820CCAEABEBFCBB037FFB291B34915FE77A62168C0AC4A2E97203F7B021020CC3A68E3D05A04DC1CBBCF9D69C5EDA9681a5B0M" TargetMode="External"/><Relationship Id="rId351" Type="http://schemas.openxmlformats.org/officeDocument/2006/relationships/hyperlink" Target="consultantplus://offline/ref=D01E56F636EAD8CA0F98C3C820CCAEABEBFCBB0378F327183F9B02ED723B1A8E0DCBFDFE754AFBB121020AC5ADD13810B115CFC8A2E6D68342D894a8B2M" TargetMode="External"/><Relationship Id="rId372" Type="http://schemas.openxmlformats.org/officeDocument/2006/relationships/hyperlink" Target="consultantplus://offline/ref=D01E56F636EAD8CA0F98C3C820CCAEABEBFCBB0378F327183F9B02ED723B1A8E0DCBFDFE754AFBB121020AC9ADD13810B115CFC8A2E6D68342D894a8B2M" TargetMode="External"/><Relationship Id="rId393" Type="http://schemas.openxmlformats.org/officeDocument/2006/relationships/hyperlink" Target="consultantplus://offline/ref=D01E56F636EAD8CA0F98C3C820CCAEABEBFCBB037FFB291B34955FE77A62168C0AC4A2E97203F7B021020DC0A38E3D05A04DC1CBBCF9D69C5EDA9681a5B0M" TargetMode="External"/><Relationship Id="rId407" Type="http://schemas.openxmlformats.org/officeDocument/2006/relationships/hyperlink" Target="consultantplus://offline/ref=D01E56F636EAD8CA0F98C3C820CCAEABEBFCBB0378F327183F9B02ED723B1A8E0DCBFDFE754AFBB1210205C0ADD13810B115CFC8A2E6D68342D894a8B2M" TargetMode="External"/><Relationship Id="rId428" Type="http://schemas.openxmlformats.org/officeDocument/2006/relationships/theme" Target="theme/theme1.xml"/><Relationship Id="rId211" Type="http://schemas.openxmlformats.org/officeDocument/2006/relationships/hyperlink" Target="consultantplus://offline/ref=D01E56F636EAD8CA0F98C3C820CCAEABEBFCBB0377F2271E309B02ED723B1A8E0DCBFDFE754AFBB121020DC5ADD13810B115CFC8A2E6D68342D894a8B2M" TargetMode="External"/><Relationship Id="rId232" Type="http://schemas.openxmlformats.org/officeDocument/2006/relationships/hyperlink" Target="consultantplus://offline/ref=D01E56F636EAD8CA0F98C3C820CCAEABEBFCBB0378F52B16379B02ED723B1A8E0DCBFDFE754AFBB121020FC4ADD13810B115CFC8A2E6D68342D894a8B2M" TargetMode="External"/><Relationship Id="rId253" Type="http://schemas.openxmlformats.org/officeDocument/2006/relationships/hyperlink" Target="consultantplus://offline/ref=D01E56F636EAD8CA0F98C3C820CCAEABEBFCBB0378FA2D18379B02ED723B1A8E0DCBFDFE754AFBB121020DC9ADD13810B115CFC8A2E6D68342D894a8B2M" TargetMode="External"/><Relationship Id="rId274" Type="http://schemas.openxmlformats.org/officeDocument/2006/relationships/hyperlink" Target="consultantplus://offline/ref=D01E56F636EAD8CA0F98C3C820CCAEABEBFCBB037CF32F1B31955FE77A62168C0AC4A2E97203F7B021020CC8A48E3D05A04DC1CBBCF9D69C5EDA9681a5B0M" TargetMode="External"/><Relationship Id="rId295" Type="http://schemas.openxmlformats.org/officeDocument/2006/relationships/hyperlink" Target="consultantplus://offline/ref=D01E56F636EAD8CA0F98C3C820CCAEABEBFCBB0378F52B18359B02ED723B1A8E0DCBFDFE754AFBB121020DC7ADD13810B115CFC8A2E6D68342D894a8B2M" TargetMode="External"/><Relationship Id="rId309" Type="http://schemas.openxmlformats.org/officeDocument/2006/relationships/hyperlink" Target="consultantplus://offline/ref=D01E56F636EAD8CA0F98C3C820CCAEABEBFCBB0378F327183F9B02ED723B1A8E0DCBFDFE754AFBB1210209C5ADD13810B115CFC8A2E6D68342D894a8B2M" TargetMode="External"/><Relationship Id="rId27" Type="http://schemas.openxmlformats.org/officeDocument/2006/relationships/hyperlink" Target="consultantplus://offline/ref=D01E56F636EAD8CA0F98C3C820CCAEABEBFCBB037FF72A1B32965FE77A62168C0AC4A2E97203F7B021020CC0AE8E3D05A04DC1CBBCF9D69C5EDA9681a5B0M" TargetMode="External"/><Relationship Id="rId48" Type="http://schemas.openxmlformats.org/officeDocument/2006/relationships/hyperlink" Target="consultantplus://offline/ref=D01E56F636EAD8CA0F98DDC536A0F1A1EFFFEC0D7DF024486AC459B0253210D94A84A4BF334EFCBA75534895AB86694AE519D2CABCE5aDB6M" TargetMode="External"/><Relationship Id="rId69" Type="http://schemas.openxmlformats.org/officeDocument/2006/relationships/hyperlink" Target="consultantplus://offline/ref=D01E56F636EAD8CA0F98DDC536A0F1A1EFFFEC0F7CF024486AC459B0253210D95884FCB03247E4B0201C0EC0A4a8B4M" TargetMode="External"/><Relationship Id="rId113" Type="http://schemas.openxmlformats.org/officeDocument/2006/relationships/hyperlink" Target="consultantplus://offline/ref=D01E56F636EAD8CA0F98C3C820CCAEABEBFCBB037FFB281B3F985FE77A62168C0AC4A2E97203F7B021020CC1A28E3D05A04DC1CBBCF9D69C5EDA9681a5B0M" TargetMode="External"/><Relationship Id="rId134" Type="http://schemas.openxmlformats.org/officeDocument/2006/relationships/hyperlink" Target="consultantplus://offline/ref=D01E56F636EAD8CA0F98DDC536A0F1A1EFFFEC0D7DF024486AC459B0253210D95884FCB03247E4B0201C0EC0A4a8B4M" TargetMode="External"/><Relationship Id="rId320" Type="http://schemas.openxmlformats.org/officeDocument/2006/relationships/hyperlink" Target="consultantplus://offline/ref=D01E56F636EAD8CA0F98C3C820CCAEABEBFCBB037FFB281B3F985FE77A62168C0AC4A2E97203F7B021020CC2A58E3D05A04DC1CBBCF9D69C5EDA9681a5B0M" TargetMode="External"/><Relationship Id="rId80" Type="http://schemas.openxmlformats.org/officeDocument/2006/relationships/hyperlink" Target="consultantplus://offline/ref=D01E56F636EAD8CA0F98C3C820CCAEABEBFCBB037FF6281E35955FE77A62168C0AC4A2E97203F7B021020CC0AF8E3D05A04DC1CBBCF9D69C5EDA9681a5B0M" TargetMode="External"/><Relationship Id="rId155" Type="http://schemas.openxmlformats.org/officeDocument/2006/relationships/hyperlink" Target="consultantplus://offline/ref=D01E56F636EAD8CA0F98C3C820CCAEABEBFCBB037FFB291B34955FE77A62168C0AC4A2E97203F7B021020CC4A38E3D05A04DC1CBBCF9D69C5EDA9681a5B0M" TargetMode="External"/><Relationship Id="rId176" Type="http://schemas.openxmlformats.org/officeDocument/2006/relationships/hyperlink" Target="consultantplus://offline/ref=D01E56F636EAD8CA0F98C3C820CCAEABEBFCBB037FFB291B34965FE77A62168C0AC4A2E97203F7B021020CC1A68E3D05A04DC1CBBCF9D69C5EDA9681a5B0M" TargetMode="External"/><Relationship Id="rId197" Type="http://schemas.openxmlformats.org/officeDocument/2006/relationships/hyperlink" Target="consultantplus://offline/ref=D01E56F636EAD8CA0F98C3C820CCAEABEBFCBB037FF6281E36965FE77A62168C0AC4A2E97203F7B021020CC1A68E3D05A04DC1CBBCF9D69C5EDA9681a5B0M" TargetMode="External"/><Relationship Id="rId341" Type="http://schemas.openxmlformats.org/officeDocument/2006/relationships/hyperlink" Target="consultantplus://offline/ref=D01E56F636EAD8CA0F98C3C820CCAEABEBFCBB037FFB291B34915FE77A62168C0AC4A2E97203F7B021020CC6A38E3D05A04DC1CBBCF9D69C5EDA9681a5B0M" TargetMode="External"/><Relationship Id="rId362" Type="http://schemas.openxmlformats.org/officeDocument/2006/relationships/hyperlink" Target="consultantplus://offline/ref=D01E56F636EAD8CA0F98C3C820CCAEABEBFCBB037FFB291B34955FE77A62168C0AC4A2E97203F7B021020DC0A78E3D05A04DC1CBBCF9D69C5EDA9681a5B0M" TargetMode="External"/><Relationship Id="rId383" Type="http://schemas.openxmlformats.org/officeDocument/2006/relationships/hyperlink" Target="consultantplus://offline/ref=D01E56F636EAD8CA0F98C3C820CCAEABEBFCBB037FF6281E36965FE77A62168C0AC4A2E97203F7B021020CC1AE8E3D05A04DC1CBBCF9D69C5EDA9681a5B0M" TargetMode="External"/><Relationship Id="rId418" Type="http://schemas.openxmlformats.org/officeDocument/2006/relationships/hyperlink" Target="consultantplus://offline/ref=D01E56F636EAD8CA0F98C3C820CCAEABEBFCBB037FFB291B34935FE77A62168C0AC4A2E97203F7B021020CC5A18E3D05A04DC1CBBCF9D69C5EDA9681a5B0M" TargetMode="External"/><Relationship Id="rId201" Type="http://schemas.openxmlformats.org/officeDocument/2006/relationships/hyperlink" Target="consultantplus://offline/ref=D01E56F636EAD8CA0F98C3C820CCAEABEBFCBB037CF32F1B31955FE77A62168C0AC4A2E97203F7B021020CC2A08E3D05A04DC1CBBCF9D69C5EDA9681a5B0M" TargetMode="External"/><Relationship Id="rId222" Type="http://schemas.openxmlformats.org/officeDocument/2006/relationships/hyperlink" Target="consultantplus://offline/ref=D01E56F636EAD8CA0F98C3C820CCAEABEBFCBB0378FA2D18379B02ED723B1A8E0DCBFDFE754AFBB121020DC1ADD13810B115CFC8A2E6D68342D894a8B2M" TargetMode="External"/><Relationship Id="rId243" Type="http://schemas.openxmlformats.org/officeDocument/2006/relationships/hyperlink" Target="consultantplus://offline/ref=D01E56F636EAD8CA0F98C3C820CCAEABEBFCBB0378F52B18359B02ED723B1A8E0DCBFDFE754AFBB121020DC3ADD13810B115CFC8A2E6D68342D894a8B2M" TargetMode="External"/><Relationship Id="rId264" Type="http://schemas.openxmlformats.org/officeDocument/2006/relationships/hyperlink" Target="consultantplus://offline/ref=D01E56F636EAD8CA0F98DDC536A0F1A1EFFFE20C7CF624486AC459B0253210D95884FCB03247E4B0201C0EC0A4a8B4M" TargetMode="External"/><Relationship Id="rId285" Type="http://schemas.openxmlformats.org/officeDocument/2006/relationships/hyperlink" Target="consultantplus://offline/ref=D01E56F636EAD8CA0F98C3C820CCAEABEBFCBB037FF12B1734965FE77A62168C0AC4A2E97203F7B021020CC2A78E3D05A04DC1CBBCF9D69C5EDA9681a5B0M" TargetMode="External"/><Relationship Id="rId17" Type="http://schemas.openxmlformats.org/officeDocument/2006/relationships/hyperlink" Target="consultantplus://offline/ref=D01E56F636EAD8CA0F98C3C820CCAEABEBFCBB037FFB291B34945FE77A62168C0AC4A2E97203F7B021020CC0A08E3D05A04DC1CBBCF9D69C5EDA9681a5B0M" TargetMode="External"/><Relationship Id="rId38" Type="http://schemas.openxmlformats.org/officeDocument/2006/relationships/hyperlink" Target="consultantplus://offline/ref=D01E56F636EAD8CA0F98C3C820CCAEABEBFCBB037FFA2B1630915FE77A62168C0AC4A2E97203F7B021020CC0AE8E3D05A04DC1CBBCF9D69C5EDA9681a5B0M" TargetMode="External"/><Relationship Id="rId59" Type="http://schemas.openxmlformats.org/officeDocument/2006/relationships/hyperlink" Target="consultantplus://offline/ref=D01E56F636EAD8CA0F98C3C820CCAEABEBFCBB0378F327183F9B02ED723B1A8E0DCBFDFE754AFBB121020DC2ADD13810B115CFC8A2E6D68342D894a8B2M" TargetMode="External"/><Relationship Id="rId103" Type="http://schemas.openxmlformats.org/officeDocument/2006/relationships/hyperlink" Target="consultantplus://offline/ref=D01E56F636EAD8CA0F98C3C820CCAEABEBFCBB0378F52C17319B02ED723B1A8E0DCBFDFE754AFBB121020CC9ADD13810B115CFC8A2E6D68342D894a8B2M" TargetMode="External"/><Relationship Id="rId124" Type="http://schemas.openxmlformats.org/officeDocument/2006/relationships/hyperlink" Target="consultantplus://offline/ref=D01E56F636EAD8CA0F98C3C820CCAEABEBFCBB0377F2271E309B02ED723B1A8E0DCBFDFE754AFBB121020CC9ADD13810B115CFC8A2E6D68342D894a8B2M" TargetMode="External"/><Relationship Id="rId310" Type="http://schemas.openxmlformats.org/officeDocument/2006/relationships/hyperlink" Target="consultantplus://offline/ref=D01E56F636EAD8CA0F98C3C820CCAEABEBFCBB037FFB291B34935FE77A62168C0AC4A2E97203F7B021020CC3A58E3D05A04DC1CBBCF9D69C5EDA9681a5B0M" TargetMode="External"/><Relationship Id="rId70" Type="http://schemas.openxmlformats.org/officeDocument/2006/relationships/hyperlink" Target="consultantplus://offline/ref=D01E56F636EAD8CA0F98C3C820CCAEABEBFCBB037CF22C1931935FE77A62168C0AC4A2E96003AFBC220212C1A79B6B54E6a1B9M" TargetMode="External"/><Relationship Id="rId91" Type="http://schemas.openxmlformats.org/officeDocument/2006/relationships/hyperlink" Target="consultantplus://offline/ref=D01E56F636EAD8CA0F98C3C820CCAEABEBFCBB0378F327183F9B02ED723B1A8E0DCBFDFE754AFBB121020DC9ADD13810B115CFC8A2E6D68342D894a8B2M" TargetMode="External"/><Relationship Id="rId145" Type="http://schemas.openxmlformats.org/officeDocument/2006/relationships/hyperlink" Target="consultantplus://offline/ref=D01E56F636EAD8CA0F98C3C820CCAEABEBFCBB037FFB291B34955FE77A62168C0AC4A2E97203F7B021020CC4A68E3D05A04DC1CBBCF9D69C5EDA9681a5B0M" TargetMode="External"/><Relationship Id="rId166" Type="http://schemas.openxmlformats.org/officeDocument/2006/relationships/hyperlink" Target="consultantplus://offline/ref=D01E56F636EAD8CA0F98DDC536A0F1A1EFFFEC0D7DF024486AC459B0253210D95884FCB03247E4B0201C0EC0A4a8B4M" TargetMode="External"/><Relationship Id="rId187" Type="http://schemas.openxmlformats.org/officeDocument/2006/relationships/hyperlink" Target="consultantplus://offline/ref=D01E56F636EAD8CA0F98DDC536A0F1A1EFFFE20B7FF524486AC459B0253210D95884FCB03247E4B0201C0EC0A4a8B4M" TargetMode="External"/><Relationship Id="rId331" Type="http://schemas.openxmlformats.org/officeDocument/2006/relationships/hyperlink" Target="consultantplus://offline/ref=D01E56F636EAD8CA0F98C3C820CCAEABEBFCBB037FFB281B3F985FE77A62168C0AC4A2E97203F7B021020CC3A48E3D05A04DC1CBBCF9D69C5EDA9681a5B0M" TargetMode="External"/><Relationship Id="rId352" Type="http://schemas.openxmlformats.org/officeDocument/2006/relationships/hyperlink" Target="consultantplus://offline/ref=D01E56F636EAD8CA0F98C3C820CCAEABEBFCBB0376F32716349B02ED723B1A8E0DCBFDFE754AFBB121020EC4ADD13810B115CFC8A2E6D68342D894a8B2M" TargetMode="External"/><Relationship Id="rId373" Type="http://schemas.openxmlformats.org/officeDocument/2006/relationships/hyperlink" Target="consultantplus://offline/ref=D01E56F636EAD8CA0F98C3C820CCAEABEBFCBB037FFB291B34935FE77A62168C0AC4A2E97203F7B021020CC3AF8E3D05A04DC1CBBCF9D69C5EDA9681a5B0M" TargetMode="External"/><Relationship Id="rId394" Type="http://schemas.openxmlformats.org/officeDocument/2006/relationships/hyperlink" Target="consultantplus://offline/ref=D01E56F636EAD8CA0F98C3C820CCAEABEBFCBB037FF12B1734965FE77A62168C0AC4A2E97203F7B021020CC3A58E3D05A04DC1CBBCF9D69C5EDA9681a5B0M" TargetMode="External"/><Relationship Id="rId408" Type="http://schemas.openxmlformats.org/officeDocument/2006/relationships/hyperlink" Target="consultantplus://offline/ref=D01E56F636EAD8CA0F98C3C820CCAEABEBFCBB037FF12A1D31905FE77A62168C0AC4A2E97203F7B021020CC7A28E3D05A04DC1CBBCF9D69C5EDA9681a5B0M" TargetMode="External"/><Relationship Id="rId1" Type="http://schemas.openxmlformats.org/officeDocument/2006/relationships/styles" Target="styles.xml"/><Relationship Id="rId212" Type="http://schemas.openxmlformats.org/officeDocument/2006/relationships/hyperlink" Target="consultantplus://offline/ref=D01E56F636EAD8CA0F98C3C820CCAEABEBFCBB0377F2271E309B02ED723B1A8E0DCBFDFE754AFBB121020DC5ADD13810B115CFC8A2E6D68342D894a8B2M" TargetMode="External"/><Relationship Id="rId233" Type="http://schemas.openxmlformats.org/officeDocument/2006/relationships/hyperlink" Target="consultantplus://offline/ref=D01E56F636EAD8CA0F98C3C820CCAEABEBFCBB0378F327183F9B02ED723B1A8E0DCBFDFE754AFBB1210208C4ADD13810B115CFC8A2E6D68342D894a8B2M" TargetMode="External"/><Relationship Id="rId254" Type="http://schemas.openxmlformats.org/officeDocument/2006/relationships/hyperlink" Target="consultantplus://offline/ref=D01E56F636EAD8CA0F98C3C820CCAEABEBFCBB037CF32F1B31955FE77A62168C0AC4A2E97203F7B021020CC6AE8E3D05A04DC1CBBCF9D69C5EDA9681a5B0M" TargetMode="External"/><Relationship Id="rId28" Type="http://schemas.openxmlformats.org/officeDocument/2006/relationships/hyperlink" Target="consultantplus://offline/ref=D01E56F636EAD8CA0F98C3C820CCAEABEBFCBB0378F327183F9B02ED723B1A8E0DCBFDFE754AFBB121020CC8ADD13810B115CFC8A2E6D68342D894a8B2M" TargetMode="External"/><Relationship Id="rId49" Type="http://schemas.openxmlformats.org/officeDocument/2006/relationships/hyperlink" Target="consultantplus://offline/ref=D01E56F636EAD8CA0F98DDC536A0F1A1EEFFE20B75A4734A3B9157B52D624AC95CCDAABD2F46FBAF23020EaCB1M" TargetMode="External"/><Relationship Id="rId114" Type="http://schemas.openxmlformats.org/officeDocument/2006/relationships/hyperlink" Target="consultantplus://offline/ref=D01E56F636EAD8CA0F98C3C820CCAEABEBFCBB037FFB291B34955FE77A62168C0AC4A2E97203F7B021020CC3A38E3D05A04DC1CBBCF9D69C5EDA9681a5B0M" TargetMode="External"/><Relationship Id="rId275" Type="http://schemas.openxmlformats.org/officeDocument/2006/relationships/hyperlink" Target="consultantplus://offline/ref=D01E56F636EAD8CA0F98C3C820CCAEABEBFCBB0378F327183F9B02ED723B1A8E0DCBFDFE754AFBB1210208C8ADD13810B115CFC8A2E6D68342D894a8B2M" TargetMode="External"/><Relationship Id="rId296" Type="http://schemas.openxmlformats.org/officeDocument/2006/relationships/hyperlink" Target="consultantplus://offline/ref=D01E56F636EAD8CA0F98C3C820CCAEABEBFCBB0378F52B18359B02ED723B1A8E0DCBFDFE754AFBB121020DC9ADD13810B115CFC8A2E6D68342D894a8B2M" TargetMode="External"/><Relationship Id="rId300" Type="http://schemas.openxmlformats.org/officeDocument/2006/relationships/hyperlink" Target="consultantplus://offline/ref=D01E56F636EAD8CA0F98C3C820CCAEABEBFCBB037CF32F1B31955FE77A62168C0AC4A2E97203F7B021020DC0A18E3D05A04DC1CBBCF9D69C5EDA9681a5B0M" TargetMode="External"/><Relationship Id="rId60" Type="http://schemas.openxmlformats.org/officeDocument/2006/relationships/hyperlink" Target="consultantplus://offline/ref=D01E56F636EAD8CA0F98C3C820CCAEABEBFCBB037FFB291B34935FE77A62168C0AC4A2E97203F7B021020CC0AF8E3D05A04DC1CBBCF9D69C5EDA9681a5B0M" TargetMode="External"/><Relationship Id="rId81" Type="http://schemas.openxmlformats.org/officeDocument/2006/relationships/hyperlink" Target="consultantplus://offline/ref=D01E56F636EAD8CA0F98C3C820CCAEABEBFCBB0378FA2C1E3E9B02ED723B1A8E0DCBFDFE754AFBB121020CC9ADD13810B115CFC8A2E6D68342D894a8B2M" TargetMode="External"/><Relationship Id="rId135" Type="http://schemas.openxmlformats.org/officeDocument/2006/relationships/hyperlink" Target="consultantplus://offline/ref=D01E56F636EAD8CA0F98C3C820CCAEABEBFCBB037FFB281B3F985FE77A62168C0AC4A2E97203F7B021020CC2A68E3D05A04DC1CBBCF9D69C5EDA9681a5B0M" TargetMode="External"/><Relationship Id="rId156" Type="http://schemas.openxmlformats.org/officeDocument/2006/relationships/hyperlink" Target="consultantplus://offline/ref=D01E56F636EAD8CA0F98C3C820CCAEABEBFCBB037CF32F1B31945FE77A62168C0AC4A2E97203F7B021020CC2A78E3D05A04DC1CBBCF9D69C5EDA9681a5B0M" TargetMode="External"/><Relationship Id="rId177" Type="http://schemas.openxmlformats.org/officeDocument/2006/relationships/hyperlink" Target="consultantplus://offline/ref=D01E56F636EAD8CA0F98C3C820CCAEABEBFCBB037FFB291B34955FE77A62168C0AC4A2E97203F7B021020CC5A68E3D05A04DC1CBBCF9D69C5EDA9681a5B0M" TargetMode="External"/><Relationship Id="rId198" Type="http://schemas.openxmlformats.org/officeDocument/2006/relationships/hyperlink" Target="consultantplus://offline/ref=D01E56F636EAD8CA0F98C3C820CCAEABEBFCBB037FFB291A31915FE77A62168C0AC4A2E97203F7B021020CC2A38E3D05A04DC1CBBCF9D69C5EDA9681a5B0M" TargetMode="External"/><Relationship Id="rId321" Type="http://schemas.openxmlformats.org/officeDocument/2006/relationships/hyperlink" Target="consultantplus://offline/ref=D01E56F636EAD8CA0F98C3C820CCAEABEBFCBB037CF32F1B31945FE77A62168C0AC4A2E97203F7B021020CC3A28E3D05A04DC1CBBCF9D69C5EDA9681a5B0M" TargetMode="External"/><Relationship Id="rId342" Type="http://schemas.openxmlformats.org/officeDocument/2006/relationships/hyperlink" Target="consultantplus://offline/ref=D01E56F636EAD8CA0F98C3C820CCAEABEBFCBB037CF32F1B31955FE77A62168C0AC4A2E97203F7B021020DC2A78E3D05A04DC1CBBCF9D69C5EDA9681a5B0M" TargetMode="External"/><Relationship Id="rId363" Type="http://schemas.openxmlformats.org/officeDocument/2006/relationships/hyperlink" Target="consultantplus://offline/ref=D01E56F636EAD8CA0F98C3C820CCAEABEBFCBB037CF32F1B31955FE77A62168C0AC4A2E97203F7B021020DC2A58E3D05A04DC1CBBCF9D69C5EDA9681a5B0M" TargetMode="External"/><Relationship Id="rId384" Type="http://schemas.openxmlformats.org/officeDocument/2006/relationships/hyperlink" Target="consultantplus://offline/ref=D01E56F636EAD8CA0F98C3C820CCAEABEBFCBB037FFB291B34935FE77A62168C0AC4A2E97203F7B021020CC4A78E3D05A04DC1CBBCF9D69C5EDA9681a5B0M" TargetMode="External"/><Relationship Id="rId419" Type="http://schemas.openxmlformats.org/officeDocument/2006/relationships/hyperlink" Target="consultantplus://offline/ref=D01E56F636EAD8CA0F98C3C820CCAEABEBFCBB037FFB291A32975FE77A62168C0AC4A2E97203F7B021020CC0AE8E3D05A04DC1CBBCF9D69C5EDA9681a5B0M" TargetMode="External"/><Relationship Id="rId202" Type="http://schemas.openxmlformats.org/officeDocument/2006/relationships/hyperlink" Target="consultantplus://offline/ref=D01E56F636EAD8CA0F98C3C820CCAEABEBFCBB0378F52C17319B02ED723B1A8E0DCBFDFE754AFBB121020DC1ADD13810B115CFC8A2E6D68342D894a8B2M" TargetMode="External"/><Relationship Id="rId223" Type="http://schemas.openxmlformats.org/officeDocument/2006/relationships/hyperlink" Target="consultantplus://offline/ref=D01E56F636EAD8CA0F98C3C820CCAEABEBFCBB0378FA2D18379B02ED723B1A8E0DCBFDFE754AFBB121020DC3ADD13810B115CFC8A2E6D68342D894a8B2M" TargetMode="External"/><Relationship Id="rId244" Type="http://schemas.openxmlformats.org/officeDocument/2006/relationships/hyperlink" Target="consultantplus://offline/ref=D01E56F636EAD8CA0F98C3C820CCAEABEBFCBB0378F52C163F9B02ED723B1A8E0DCBFDFE754AFBB121020DC4ADD13810B115CFC8A2E6D68342D894a8B2M" TargetMode="External"/><Relationship Id="rId18" Type="http://schemas.openxmlformats.org/officeDocument/2006/relationships/hyperlink" Target="consultantplus://offline/ref=D01E56F636EAD8CA0F98C3C820CCAEABEBFCBB037FF02E1D31945FE77A62168C0AC4A2E97203F7B021020CC0AE8E3D05A04DC1CBBCF9D69C5EDA9681a5B0M" TargetMode="External"/><Relationship Id="rId39" Type="http://schemas.openxmlformats.org/officeDocument/2006/relationships/hyperlink" Target="consultantplus://offline/ref=D01E56F636EAD8CA0F98C3C820CCAEABEBFCBB037FFB281B3F985FE77A62168C0AC4A2E97203F7B021020CC0AE8E3D05A04DC1CBBCF9D69C5EDA9681a5B0M" TargetMode="External"/><Relationship Id="rId265" Type="http://schemas.openxmlformats.org/officeDocument/2006/relationships/hyperlink" Target="consultantplus://offline/ref=D01E56F636EAD8CA0F98C3C820CCAEABEBFCBB037CF22B1834935FE77A62168C0AC4A2E97203F7B021020CC1AE8E3D05A04DC1CBBCF9D69C5EDA9681a5B0M" TargetMode="External"/><Relationship Id="rId286" Type="http://schemas.openxmlformats.org/officeDocument/2006/relationships/hyperlink" Target="consultantplus://offline/ref=D01E56F636EAD8CA0F98DDC536A0F1A1EFFFEC0D7DF024486AC459B0253210D94A84A4BC3146F9B724095891E2D06457E406CDC9A2E5D79Fa4B1M" TargetMode="External"/><Relationship Id="rId50" Type="http://schemas.openxmlformats.org/officeDocument/2006/relationships/hyperlink" Target="consultantplus://offline/ref=D01E56F636EAD8CA0F98DDC536A0F1A1EFFFEC0D7DF024486AC459B0253210D94A84A4BF334EFCBA75534895AB86694AE519D2CABCE5aDB6M" TargetMode="External"/><Relationship Id="rId104" Type="http://schemas.openxmlformats.org/officeDocument/2006/relationships/hyperlink" Target="consultantplus://offline/ref=D01E56F636EAD8CA0F98C3C820CCAEABEBFCBB037FF52E193E965FE77A62168C0AC4A2E97203F7B021020CC0AF8E3D05A04DC1CBBCF9D69C5EDA9681a5B0M" TargetMode="External"/><Relationship Id="rId125" Type="http://schemas.openxmlformats.org/officeDocument/2006/relationships/hyperlink" Target="consultantplus://offline/ref=D01E56F636EAD8CA0F98C3C820CCAEABEBFCBB037FFB291B34955FE77A62168C0AC4A2E97203F7B021020CC3A18E3D05A04DC1CBBCF9D69C5EDA9681a5B0M" TargetMode="External"/><Relationship Id="rId146" Type="http://schemas.openxmlformats.org/officeDocument/2006/relationships/hyperlink" Target="consultantplus://offline/ref=D01E56F636EAD8CA0F98C3C820CCAEABEBFCBB037CF32E1B33985FE77A62168C0AC4A2E96003AFBC220212C1A79B6B54E6a1B9M" TargetMode="External"/><Relationship Id="rId167" Type="http://schemas.openxmlformats.org/officeDocument/2006/relationships/hyperlink" Target="consultantplus://offline/ref=D01E56F636EAD8CA0F98DDC536A0F1A1EFFFE20B7FF524486AC459B0253210D95884FCB03247E4B0201C0EC0A4a8B4M" TargetMode="External"/><Relationship Id="rId188" Type="http://schemas.openxmlformats.org/officeDocument/2006/relationships/hyperlink" Target="consultantplus://offline/ref=D01E56F636EAD8CA0F98C3C820CCAEABEBFCBB037CF32E1B33985FE77A62168C0AC4A2E96003AFBC220212C1A79B6B54E6a1B9M" TargetMode="External"/><Relationship Id="rId311" Type="http://schemas.openxmlformats.org/officeDocument/2006/relationships/hyperlink" Target="consultantplus://offline/ref=D01E56F636EAD8CA0F98C3C820CCAEABEBFCBB037CF32F1B31955FE77A62168C0AC4A2E97203F7B021020DC1A78E3D05A04DC1CBBCF9D69C5EDA9681a5B0M" TargetMode="External"/><Relationship Id="rId332" Type="http://schemas.openxmlformats.org/officeDocument/2006/relationships/hyperlink" Target="consultantplus://offline/ref=D01E56F636EAD8CA0F98C3C820CCAEABEBFCBB037FFB291B34915FE77A62168C0AC4A2E97203F7B021020CC6A78E3D05A04DC1CBBCF9D69C5EDA9681a5B0M" TargetMode="External"/><Relationship Id="rId353" Type="http://schemas.openxmlformats.org/officeDocument/2006/relationships/hyperlink" Target="consultantplus://offline/ref=D01E56F636EAD8CA0F98DDC536A0F1A1EFFFEC0F7EF124486AC459B0253210D94A84A4BC3146F1E5704659CDA5857755E506CEC8BEaEB6M" TargetMode="External"/><Relationship Id="rId374" Type="http://schemas.openxmlformats.org/officeDocument/2006/relationships/hyperlink" Target="consultantplus://offline/ref=D01E56F636EAD8CA0F98C3C820CCAEABEBFCBB0377F2271E309B02ED723B1A8E0DCBFDFE754AFBB121020DC5ADD13810B115CFC8A2E6D68342D894a8B2M" TargetMode="External"/><Relationship Id="rId395" Type="http://schemas.openxmlformats.org/officeDocument/2006/relationships/hyperlink" Target="consultantplus://offline/ref=D01E56F636EAD8CA0F98C3C820CCAEABEBFCBB037FF12B1734965FE77A62168C0AC4A2E97203F7B021020CC3A38E3D05A04DC1CBBCF9D69C5EDA9681a5B0M" TargetMode="External"/><Relationship Id="rId409" Type="http://schemas.openxmlformats.org/officeDocument/2006/relationships/hyperlink" Target="consultantplus://offline/ref=D01E56F636EAD8CA0F98C3C820CCAEABEBFCBB037FFB291B34955FE77A62168C0AC4A2E97203F7B021020DC1A68E3D05A04DC1CBBCF9D69C5EDA9681a5B0M" TargetMode="External"/><Relationship Id="rId71" Type="http://schemas.openxmlformats.org/officeDocument/2006/relationships/hyperlink" Target="consultantplus://offline/ref=D01E56F636EAD8CA0F98C3C820CCAEABEBFCBB0377F2271E309B02ED723B1A8E0DCBFDFE754AFBB121020CC9ADD13810B115CFC8A2E6D68342D894a8B2M" TargetMode="External"/><Relationship Id="rId92" Type="http://schemas.openxmlformats.org/officeDocument/2006/relationships/hyperlink" Target="consultantplus://offline/ref=D01E56F636EAD8CA0F98C3C820CCAEABEBFCBB0377F2271E309B02ED723B1A8E0DCBFDFE754AFBB121020CC9ADD13810B115CFC8A2E6D68342D894a8B2M" TargetMode="External"/><Relationship Id="rId213" Type="http://schemas.openxmlformats.org/officeDocument/2006/relationships/hyperlink" Target="consultantplus://offline/ref=D01E56F636EAD8CA0F98C3C820CCAEABEBFCBB037CF32F1B31955FE77A62168C0AC4A2E97203F7B021020CC2A18E3D05A04DC1CBBCF9D69C5EDA9681a5B0M" TargetMode="External"/><Relationship Id="rId234" Type="http://schemas.openxmlformats.org/officeDocument/2006/relationships/hyperlink" Target="consultantplus://offline/ref=D01E56F636EAD8CA0F98C3C820CCAEABEBFCBB037CF32F1B31955FE77A62168C0AC4A2E97203F7B021020CC5A58E3D05A04DC1CBBCF9D69C5EDA9681a5B0M" TargetMode="External"/><Relationship Id="rId420" Type="http://schemas.openxmlformats.org/officeDocument/2006/relationships/hyperlink" Target="consultantplus://offline/ref=D01E56F636EAD8CA0F98C3C820CCAEABEBFCBB037FFB291B34915FE77A62168C0AC4A2E97203F7B021020CC7A08E3D05A04DC1CBBCF9D69C5EDA9681a5B0M" TargetMode="External"/><Relationship Id="rId2" Type="http://schemas.microsoft.com/office/2007/relationships/stylesWithEffects" Target="stylesWithEffects.xml"/><Relationship Id="rId29" Type="http://schemas.openxmlformats.org/officeDocument/2006/relationships/hyperlink" Target="consultantplus://offline/ref=D01E56F636EAD8CA0F98C3C820CCAEABEBFCBB0378F52C163F9B02ED723B1A8E0DCBFDFE754AFBB121020DC4ADD13810B115CFC8A2E6D68342D894a8B2M" TargetMode="External"/><Relationship Id="rId255" Type="http://schemas.openxmlformats.org/officeDocument/2006/relationships/hyperlink" Target="consultantplus://offline/ref=D01E56F636EAD8CA0F98C3C820CCAEABEBFCBB0378FA2D18379B02ED723B1A8E0DCBFDFE754AFBB121020EC0ADD13810B115CFC8A2E6D68342D894a8B2M" TargetMode="External"/><Relationship Id="rId276" Type="http://schemas.openxmlformats.org/officeDocument/2006/relationships/hyperlink" Target="consultantplus://offline/ref=D01E56F636EAD8CA0F98C3C820CCAEABEBFCBB037CF32F1B31955FE77A62168C0AC4A2E97203F7B021020CC8A58E3D05A04DC1CBBCF9D69C5EDA9681a5B0M" TargetMode="External"/><Relationship Id="rId297" Type="http://schemas.openxmlformats.org/officeDocument/2006/relationships/hyperlink" Target="consultantplus://offline/ref=D01E56F636EAD8CA0F98C3C820CCAEABEBFCBB037FFB291B34935FE77A62168C0AC4A2E97203F7B021020CC3A78E3D05A04DC1CBBCF9D69C5EDA9681a5B0M" TargetMode="External"/><Relationship Id="rId40" Type="http://schemas.openxmlformats.org/officeDocument/2006/relationships/hyperlink" Target="consultantplus://offline/ref=D01E56F636EAD8CA0F98C3C820CCAEABEBFCBB037FFB291A32975FE77A62168C0AC4A2E97203F7B021020CC0AE8E3D05A04DC1CBBCF9D69C5EDA9681a5B0M" TargetMode="External"/><Relationship Id="rId115" Type="http://schemas.openxmlformats.org/officeDocument/2006/relationships/hyperlink" Target="consultantplus://offline/ref=D01E56F636EAD8CA0F98C3C820CCAEABEBFCBB037FFB291B34945FE77A62168C0AC4A2E97203F7B021020CC1A28E3D05A04DC1CBBCF9D69C5EDA9681a5B0M" TargetMode="External"/><Relationship Id="rId136" Type="http://schemas.openxmlformats.org/officeDocument/2006/relationships/hyperlink" Target="consultantplus://offline/ref=D01E56F636EAD8CA0F98C3C820CCAEABEBFCBB037FF12A1D31905FE77A62168C0AC4A2E97203F7B021020CC3A78E3D05A04DC1CBBCF9D69C5EDA9681a5B0M" TargetMode="External"/><Relationship Id="rId157" Type="http://schemas.openxmlformats.org/officeDocument/2006/relationships/hyperlink" Target="consultantplus://offline/ref=D01E56F636EAD8CA0F98C3C820CCAEABEBFCBB0378F327183F9B02ED723B1A8E0DCBFDFE754AFBB121020EC8ADD13810B115CFC8A2E6D68342D894a8B2M" TargetMode="External"/><Relationship Id="rId178" Type="http://schemas.openxmlformats.org/officeDocument/2006/relationships/hyperlink" Target="consultantplus://offline/ref=D01E56F636EAD8CA0F98C3C820CCAEABEBFCBB037CF32F1B31945FE77A62168C0AC4A2E97203F7B021020CC2A38E3D05A04DC1CBBCF9D69C5EDA9681a5B0M" TargetMode="External"/><Relationship Id="rId301" Type="http://schemas.openxmlformats.org/officeDocument/2006/relationships/hyperlink" Target="consultantplus://offline/ref=D01E56F636EAD8CA0F98C3C820CCAEABEBFCBB0377F2271E309B02ED723B1A8E0DCBFDFE754AFBB121020DC5ADD13810B115CFC8A2E6D68342D894a8B2M" TargetMode="External"/><Relationship Id="rId322" Type="http://schemas.openxmlformats.org/officeDocument/2006/relationships/hyperlink" Target="consultantplus://offline/ref=D01E56F636EAD8CA0F98C3C820CCAEABEBFCBB037FFB281B3F985FE77A62168C0AC4A2E97203F7B021020CC2A08E3D05A04DC1CBBCF9D69C5EDA9681a5B0M" TargetMode="External"/><Relationship Id="rId343" Type="http://schemas.openxmlformats.org/officeDocument/2006/relationships/hyperlink" Target="consultantplus://offline/ref=D01E56F636EAD8CA0F98C3C820CCAEABEBFCBB037CF32F1B31955FE77A62168C0AC4A2E97203F7B021020DC2A48E3D05A04DC1CBBCF9D69C5EDA9681a5B0M" TargetMode="External"/><Relationship Id="rId364" Type="http://schemas.openxmlformats.org/officeDocument/2006/relationships/hyperlink" Target="consultantplus://offline/ref=D01E56F636EAD8CA0F98C3C820CCAEABEBFCBB037CF22B1834935FE77A62168C0AC4A2E97203F7B021020CC2A28E3D05A04DC1CBBCF9D69C5EDA9681a5B0M" TargetMode="External"/><Relationship Id="rId61" Type="http://schemas.openxmlformats.org/officeDocument/2006/relationships/hyperlink" Target="consultantplus://offline/ref=D01E56F636EAD8CA0F98C3C820CCAEABEBFCBB037CF32F1B31945FE77A62168C0AC4A2E97203F7B021020CC0AF8E3D05A04DC1CBBCF9D69C5EDA9681a5B0M" TargetMode="External"/><Relationship Id="rId82" Type="http://schemas.openxmlformats.org/officeDocument/2006/relationships/hyperlink" Target="consultantplus://offline/ref=D01E56F636EAD8CA0F98C3C820CCAEABEBFCBB0378F327183F9B02ED723B1A8E0DCBFDFE754AFBB121020DC6ADD13810B115CFC8A2E6D68342D894a8B2M" TargetMode="External"/><Relationship Id="rId199" Type="http://schemas.openxmlformats.org/officeDocument/2006/relationships/hyperlink" Target="consultantplus://offline/ref=D01E56F636EAD8CA0F98C3C820CCAEABEBFCBB037FF6281E35955FE77A62168C0AC4A2E97203F7B021020CC1A08E3D05A04DC1CBBCF9D69C5EDA9681a5B0M" TargetMode="External"/><Relationship Id="rId203" Type="http://schemas.openxmlformats.org/officeDocument/2006/relationships/hyperlink" Target="consultantplus://offline/ref=D01E56F636EAD8CA0F98C3C820CCAEABEBFCBB037FF02C1D37965FE77A62168C0AC4A2E97203F7B021020CC0AF8E3D05A04DC1CBBCF9D69C5EDA9681a5B0M" TargetMode="External"/><Relationship Id="rId385" Type="http://schemas.openxmlformats.org/officeDocument/2006/relationships/hyperlink" Target="consultantplus://offline/ref=D01E56F636EAD8CA0F98C3C820CCAEABEBFCBB037FF6281E36965FE77A62168C0AC4A2E97203F7B021020CC1AF8E3D05A04DC1CBBCF9D69C5EDA9681a5B0M" TargetMode="External"/><Relationship Id="rId19" Type="http://schemas.openxmlformats.org/officeDocument/2006/relationships/hyperlink" Target="consultantplus://offline/ref=D01E56F636EAD8CA0F98C3C820CCAEABEBFCBB037FF02E1D31985FE77A62168C0AC4A2E97203F7B021020CC0AE8E3D05A04DC1CBBCF9D69C5EDA9681a5B0M" TargetMode="External"/><Relationship Id="rId224" Type="http://schemas.openxmlformats.org/officeDocument/2006/relationships/hyperlink" Target="consultantplus://offline/ref=D01E56F636EAD8CA0F98C3C820CCAEABEBFCBB037CF32F1B31955FE77A62168C0AC4A2E97203F7B021020CC2AF8E3D05A04DC1CBBCF9D69C5EDA9681a5B0M" TargetMode="External"/><Relationship Id="rId245" Type="http://schemas.openxmlformats.org/officeDocument/2006/relationships/hyperlink" Target="consultantplus://offline/ref=D01E56F636EAD8CA0F98C3C820CCAEABEBFCBB0378FA2D18379B02ED723B1A8E0DCBFDFE754AFBB121020DC6ADD13810B115CFC8A2E6D68342D894a8B2M" TargetMode="External"/><Relationship Id="rId266" Type="http://schemas.openxmlformats.org/officeDocument/2006/relationships/hyperlink" Target="consultantplus://offline/ref=D01E56F636EAD8CA0F98C3C820CCAEABEBFCBB0376F32716349B02ED723B1A8E0DCBFDFE754AFBB121020DC8ADD13810B115CFC8A2E6D68342D894a8B2M" TargetMode="External"/><Relationship Id="rId287" Type="http://schemas.openxmlformats.org/officeDocument/2006/relationships/hyperlink" Target="consultantplus://offline/ref=D01E56F636EAD8CA0F98DDC536A0F1A1EFFFEC0D7DF024486AC459B0253210D94A84A4BF3445FABA75534895AB86694AE519D2CABCE5aDB6M" TargetMode="External"/><Relationship Id="rId410" Type="http://schemas.openxmlformats.org/officeDocument/2006/relationships/hyperlink" Target="consultantplus://offline/ref=D01E56F636EAD8CA0F98C3C820CCAEABEBFCBB0378F327183F9B02ED723B1A8E0DCBFDFE754AFBB1210205C1ADD13810B115CFC8A2E6D68342D894a8B2M" TargetMode="External"/><Relationship Id="rId30" Type="http://schemas.openxmlformats.org/officeDocument/2006/relationships/hyperlink" Target="consultantplus://offline/ref=D01E56F636EAD8CA0F98C3C820CCAEABEBFCBB0378F52C17319B02ED723B1A8E0DCBFDFE754AFBB121020CC8ADD13810B115CFC8A2E6D68342D894a8B2M" TargetMode="External"/><Relationship Id="rId105" Type="http://schemas.openxmlformats.org/officeDocument/2006/relationships/hyperlink" Target="consultantplus://offline/ref=D01E56F636EAD8CA0F98C3C820CCAEABEBFCBB037FFB291B34955FE77A62168C0AC4A2E97203F7B021020CC3A48E3D05A04DC1CBBCF9D69C5EDA9681a5B0M" TargetMode="External"/><Relationship Id="rId126" Type="http://schemas.openxmlformats.org/officeDocument/2006/relationships/hyperlink" Target="consultantplus://offline/ref=D01E56F636EAD8CA0F98C3C820CCAEABEBFCBB037FF02E1D31985FE77A62168C0AC4A2E97203F7B021020CC0AF8E3D05A04DC1CBBCF9D69C5EDA9681a5B0M" TargetMode="External"/><Relationship Id="rId147" Type="http://schemas.openxmlformats.org/officeDocument/2006/relationships/hyperlink" Target="consultantplus://offline/ref=D01E56F636EAD8CA0F98C3C820CCAEABEBFCBB037FFA2B1630915FE77A62168C0AC4A2E97203F7B021020CC1A78E3D05A04DC1CBBCF9D69C5EDA9681a5B0M" TargetMode="External"/><Relationship Id="rId168" Type="http://schemas.openxmlformats.org/officeDocument/2006/relationships/hyperlink" Target="consultantplus://offline/ref=D01E56F636EAD8CA0F98C3C820CCAEABEBFCBB037CF32E1B33985FE77A62168C0AC4A2E96003AFBC220212C1A79B6B54E6a1B9M" TargetMode="External"/><Relationship Id="rId312" Type="http://schemas.openxmlformats.org/officeDocument/2006/relationships/hyperlink" Target="consultantplus://offline/ref=D01E56F636EAD8CA0F98C3C820CCAEABEBFCBB037FFB291A31905FE77A62168C0AC4A2E97203F7B021020CC1A18E3D05A04DC1CBBCF9D69C5EDA9681a5B0M" TargetMode="External"/><Relationship Id="rId333" Type="http://schemas.openxmlformats.org/officeDocument/2006/relationships/hyperlink" Target="consultantplus://offline/ref=D01E56F636EAD8CA0F98C3C820CCAEABEBFCBB037CF32F1B31955FE77A62168C0AC4A2E97203F7B021020DC1A58E3D05A04DC1CBBCF9D69C5EDA9681a5B0M" TargetMode="External"/><Relationship Id="rId354" Type="http://schemas.openxmlformats.org/officeDocument/2006/relationships/hyperlink" Target="consultantplus://offline/ref=D01E56F636EAD8CA0F98C3C820CCAEABEBFCBB0377F2271E309B02ED723B1A8E0DCBFDFE754AFBB121020DC5ADD13810B115CFC8A2E6D68342D894a8B2M" TargetMode="External"/><Relationship Id="rId51" Type="http://schemas.openxmlformats.org/officeDocument/2006/relationships/hyperlink" Target="consultantplus://offline/ref=D01E56F636EAD8CA0F98C3C820CCAEABEBFCBB037CF22C1931935FE77A62168C0AC4A2E96003AFBC220212C1A79B6B54E6a1B9M" TargetMode="External"/><Relationship Id="rId72" Type="http://schemas.openxmlformats.org/officeDocument/2006/relationships/hyperlink" Target="consultantplus://offline/ref=D01E56F636EAD8CA0F98C3C820CCAEABEBFCBB037FFB291B34955FE77A62168C0AC4A2E97203F7B021020CC2A48E3D05A04DC1CBBCF9D69C5EDA9681a5B0M" TargetMode="External"/><Relationship Id="rId93" Type="http://schemas.openxmlformats.org/officeDocument/2006/relationships/hyperlink" Target="consultantplus://offline/ref=D01E56F636EAD8CA0F98C3C820CCAEABEBFCBB037CF32F1B31945FE77A62168C0AC4A2E97203F7B021020CC1A58E3D05A04DC1CBBCF9D69C5EDA9681a5B0M" TargetMode="External"/><Relationship Id="rId189" Type="http://schemas.openxmlformats.org/officeDocument/2006/relationships/hyperlink" Target="consultantplus://offline/ref=D01E56F636EAD8CA0F98C3C820CCAEABEBFCBB037FFB291B34915FE77A62168C0AC4A2E97203F7B021020CC3A48E3D05A04DC1CBBCF9D69C5EDA9681a5B0M" TargetMode="External"/><Relationship Id="rId375" Type="http://schemas.openxmlformats.org/officeDocument/2006/relationships/hyperlink" Target="consultantplus://offline/ref=D01E56F636EAD8CA0F98C3C820CCAEABEBFCBB037FFB291B34935FE77A62168C0AC4A2E97203F7B021020CC4A68E3D05A04DC1CBBCF9D69C5EDA9681a5B0M" TargetMode="External"/><Relationship Id="rId396" Type="http://schemas.openxmlformats.org/officeDocument/2006/relationships/hyperlink" Target="consultantplus://offline/ref=D01E56F636EAD8CA0F98C3C820CCAEABEBFCBB037FF12B1734965FE77A62168C0AC4A2E97203F7B021020CC3A18E3D05A04DC1CBBCF9D69C5EDA9681a5B0M" TargetMode="External"/><Relationship Id="rId3" Type="http://schemas.openxmlformats.org/officeDocument/2006/relationships/settings" Target="settings.xml"/><Relationship Id="rId214" Type="http://schemas.openxmlformats.org/officeDocument/2006/relationships/hyperlink" Target="consultantplus://offline/ref=D01E56F636EAD8CA0F98C3C820CCAEABEBFCBB037FFB291B34915FE77A62168C0AC4A2E97203F7B021020CC3A18E3D05A04DC1CBBCF9D69C5EDA9681a5B0M" TargetMode="External"/><Relationship Id="rId235" Type="http://schemas.openxmlformats.org/officeDocument/2006/relationships/hyperlink" Target="consultantplus://offline/ref=D01E56F636EAD8CA0F98C3C820CCAEABEBFCBB037FFB291B34915FE77A62168C0AC4A2E97203F7B021020CC4AE8E3D05A04DC1CBBCF9D69C5EDA9681a5B0M" TargetMode="External"/><Relationship Id="rId256" Type="http://schemas.openxmlformats.org/officeDocument/2006/relationships/hyperlink" Target="consultantplus://offline/ref=D01E56F636EAD8CA0F98C3C820CCAEABEBFCBB037CF22B1834935FE77A62168C0AC4A2E97203F7B021020CC1A58E3D05A04DC1CBBCF9D69C5EDA9681a5B0M" TargetMode="External"/><Relationship Id="rId277" Type="http://schemas.openxmlformats.org/officeDocument/2006/relationships/hyperlink" Target="consultantplus://offline/ref=D01E56F636EAD8CA0F98C3C820CCAEABEBFCBB037CF32F1B31955FE77A62168C0AC4A2E97203F7B021020CC8A28E3D05A04DC1CBBCF9D69C5EDA9681a5B0M" TargetMode="External"/><Relationship Id="rId298" Type="http://schemas.openxmlformats.org/officeDocument/2006/relationships/hyperlink" Target="consultantplus://offline/ref=D01E56F636EAD8CA0F98C3C820CCAEABEBFCBB037CF32F1B31955FE77A62168C0AC4A2E97203F7B021020DC0A08E3D05A04DC1CBBCF9D69C5EDA9681a5B0M" TargetMode="External"/><Relationship Id="rId400" Type="http://schemas.openxmlformats.org/officeDocument/2006/relationships/hyperlink" Target="consultantplus://offline/ref=D01E56F636EAD8CA0F98C3C820CCAEABEBFCBB037FFB291B34935FE77A62168C0AC4A2E97203F7B021020CC4A08E3D05A04DC1CBBCF9D69C5EDA9681a5B0M" TargetMode="External"/><Relationship Id="rId421" Type="http://schemas.openxmlformats.org/officeDocument/2006/relationships/hyperlink" Target="consultantplus://offline/ref=D01E56F636EAD8CA0F98C3C820CCAEABEBFCBB037FF12A1D31905FE77A62168C0AC4A2E97203F7B021020CC7A38E3D05A04DC1CBBCF9D69C5EDA9681a5B0M" TargetMode="External"/><Relationship Id="rId116" Type="http://schemas.openxmlformats.org/officeDocument/2006/relationships/hyperlink" Target="consultantplus://offline/ref=D01E56F636EAD8CA0F98C3C820CCAEABEBFCBB037FFB291B34915FE77A62168C0AC4A2E97203F7B021020CC1AF8E3D05A04DC1CBBCF9D69C5EDA9681a5B0M" TargetMode="External"/><Relationship Id="rId137" Type="http://schemas.openxmlformats.org/officeDocument/2006/relationships/hyperlink" Target="consultantplus://offline/ref=D01E56F636EAD8CA0F98C3C820CCAEABEBFCBB037FFB291B34915FE77A62168C0AC4A2E97203F7B021020CC2A38E3D05A04DC1CBBCF9D69C5EDA9681a5B0M" TargetMode="External"/><Relationship Id="rId158" Type="http://schemas.openxmlformats.org/officeDocument/2006/relationships/hyperlink" Target="consultantplus://offline/ref=D01E56F636EAD8CA0F98C3C820CCAEABEBFCBB0378F52B16379B02ED723B1A8E0DCBFDFE754AFBB121020EC9ADD13810B115CFC8A2E6D68342D894a8B2M" TargetMode="External"/><Relationship Id="rId302" Type="http://schemas.openxmlformats.org/officeDocument/2006/relationships/hyperlink" Target="consultantplus://offline/ref=D01E56F636EAD8CA0F98C3C820CCAEABEBFCBB0377F2271E309B02ED723B1A8E0DCBFDFE754AFBB121020DC5ADD13810B115CFC8A2E6D68342D894a8B2M" TargetMode="External"/><Relationship Id="rId323" Type="http://schemas.openxmlformats.org/officeDocument/2006/relationships/hyperlink" Target="consultantplus://offline/ref=D01E56F636EAD8CA0F98DDC536A0F1A1EFFFEC0D7DF024486AC459B0253210D95884FCB03247E4B0201C0EC0A4a8B4M" TargetMode="External"/><Relationship Id="rId344" Type="http://schemas.openxmlformats.org/officeDocument/2006/relationships/hyperlink" Target="consultantplus://offline/ref=D01E56F636EAD8CA0F98C3C820CCAEABEBFCBB037FFB291B34915FE77A62168C0AC4A2E97203F7B021020CC6A08E3D05A04DC1CBBCF9D69C5EDA9681a5B0M" TargetMode="External"/><Relationship Id="rId20" Type="http://schemas.openxmlformats.org/officeDocument/2006/relationships/hyperlink" Target="consultantplus://offline/ref=D01E56F636EAD8CA0F98C3C820CCAEABEBFCBB037FF02C1D37965FE77A62168C0AC4A2E97203F7B021020CC0AE8E3D05A04DC1CBBCF9D69C5EDA9681a5B0M" TargetMode="External"/><Relationship Id="rId41" Type="http://schemas.openxmlformats.org/officeDocument/2006/relationships/hyperlink" Target="consultantplus://offline/ref=D01E56F636EAD8CA0F98C3C820CCAEABEBFCBB037CF32F1B31945FE77A62168C0AC4A2E97203F7B021020CC0AE8E3D05A04DC1CBBCF9D69C5EDA9681a5B0M" TargetMode="External"/><Relationship Id="rId62" Type="http://schemas.openxmlformats.org/officeDocument/2006/relationships/hyperlink" Target="consultantplus://offline/ref=D01E56F636EAD8CA0F98DDC536A0F1A1EFFFEC0D7DF024486AC459B0253210D95884FCB03247E4B0201C0EC0A4a8B4M" TargetMode="External"/><Relationship Id="rId83" Type="http://schemas.openxmlformats.org/officeDocument/2006/relationships/hyperlink" Target="consultantplus://offline/ref=D01E56F636EAD8CA0F98C3C820CCAEABEBFCBB0378FA2C1E3E9B02ED723B1A8E0DCBFDFE754AFBB121020DC1ADD13810B115CFC8A2E6D68342D894a8B2M" TargetMode="External"/><Relationship Id="rId179" Type="http://schemas.openxmlformats.org/officeDocument/2006/relationships/hyperlink" Target="consultantplus://offline/ref=D01E56F636EAD8CA0F98C3C820CCAEABEBFCBB0378F327183F9B02ED723B1A8E0DCBFDFE754AFBB121020FC3ADD13810B115CFC8A2E6D68342D894a8B2M" TargetMode="External"/><Relationship Id="rId365" Type="http://schemas.openxmlformats.org/officeDocument/2006/relationships/hyperlink" Target="consultantplus://offline/ref=D01E56F636EAD8CA0F98C3C820CCAEABEBFCBB037CF32E1A37985FE77A62168C0AC4A2E97203F7B021020CC1A38E3D05A04DC1CBBCF9D69C5EDA9681a5B0M" TargetMode="External"/><Relationship Id="rId386" Type="http://schemas.openxmlformats.org/officeDocument/2006/relationships/hyperlink" Target="consultantplus://offline/ref=D01E56F636EAD8CA0F98C3C820CCAEABEBFCBB0378F327183F9B02ED723B1A8E0DCBFDFE754AFBB121020BC4ADD13810B115CFC8A2E6D68342D894a8B2M" TargetMode="External"/><Relationship Id="rId190" Type="http://schemas.openxmlformats.org/officeDocument/2006/relationships/hyperlink" Target="consultantplus://offline/ref=D01E56F636EAD8CA0F98C3C820CCAEABEBFCBB037FFA2B1630915FE77A62168C0AC4A2E97203F7B021020CC1A38E3D05A04DC1CBBCF9D69C5EDA9681a5B0M" TargetMode="External"/><Relationship Id="rId204" Type="http://schemas.openxmlformats.org/officeDocument/2006/relationships/hyperlink" Target="consultantplus://offline/ref=D01E56F636EAD8CA0F98C3C820CCAEABEBFCBB037FFB291B34935FE77A62168C0AC4A2E97203F7B021020CC1A08E3D05A04DC1CBBCF9D69C5EDA9681a5B0M" TargetMode="External"/><Relationship Id="rId225" Type="http://schemas.openxmlformats.org/officeDocument/2006/relationships/hyperlink" Target="consultantplus://offline/ref=D01E56F636EAD8CA0F98C3C820CCAEABEBFCBB037FFB291B34915FE77A62168C0AC4A2E97203F7B021020CC4A68E3D05A04DC1CBBCF9D69C5EDA9681a5B0M" TargetMode="External"/><Relationship Id="rId246" Type="http://schemas.openxmlformats.org/officeDocument/2006/relationships/hyperlink" Target="consultantplus://offline/ref=D01E56F636EAD8CA0F98C3C820CCAEABEBFCBB037CF32F1B31945FE77A62168C0AC4A2E97203F7B021020CC3A48E3D05A04DC1CBBCF9D69C5EDA9681a5B0M" TargetMode="External"/><Relationship Id="rId267" Type="http://schemas.openxmlformats.org/officeDocument/2006/relationships/hyperlink" Target="consultantplus://offline/ref=D01E56F636EAD8CA0F98C3C820CCAEABEBFCBB037CF32F1B31955FE77A62168C0AC4A2E97203F7B021020CC7A58E3D05A04DC1CBBCF9D69C5EDA9681a5B0M" TargetMode="External"/><Relationship Id="rId288" Type="http://schemas.openxmlformats.org/officeDocument/2006/relationships/hyperlink" Target="consultantplus://offline/ref=D01E56F636EAD8CA0F98C3C820CCAEABEBFCBB0377F2271E309B02ED723B1A8E0DCBFDFE754AFBB121020DC5ADD13810B115CFC8A2E6D68342D894a8B2M" TargetMode="External"/><Relationship Id="rId411" Type="http://schemas.openxmlformats.org/officeDocument/2006/relationships/hyperlink" Target="consultantplus://offline/ref=D01E56F636EAD8CA0F98C3C820CCAEABEBFCBB037FFB291B34935FE77A62168C0AC4A2E97203F7B021020CC5A78E3D05A04DC1CBBCF9D69C5EDA9681a5B0M" TargetMode="External"/><Relationship Id="rId106" Type="http://schemas.openxmlformats.org/officeDocument/2006/relationships/hyperlink" Target="consultantplus://offline/ref=D01E56F636EAD8CA0F98C3C820CCAEABEBFCBB037FFB291B34955FE77A62168C0AC4A2E97203F7B021020CC3A58E3D05A04DC1CBBCF9D69C5EDA9681a5B0M" TargetMode="External"/><Relationship Id="rId127" Type="http://schemas.openxmlformats.org/officeDocument/2006/relationships/hyperlink" Target="consultantplus://offline/ref=D01E56F636EAD8CA0F98C3C820CCAEABEBFCBB0377F2271E309B02ED723B1A8E0DCBFDFE754AFBB121020CC9ADD13810B115CFC8A2E6D68342D894a8B2M" TargetMode="External"/><Relationship Id="rId313" Type="http://schemas.openxmlformats.org/officeDocument/2006/relationships/hyperlink" Target="consultantplus://offline/ref=D01E56F636EAD8CA0F98C3C820CCAEABEBFCBB037FF12B1734965FE77A62168C0AC4A2E97203F7B021020CC2A28E3D05A04DC1CBBCF9D69C5EDA9681a5B0M" TargetMode="External"/><Relationship Id="rId10" Type="http://schemas.openxmlformats.org/officeDocument/2006/relationships/hyperlink" Target="consultantplus://offline/ref=D01E56F636EAD8CA0F98C3C820CCAEABEBFCBB0378FA2C1E3E9B02ED723B1A8E0DCBFDFE754AFBB121020CC8ADD13810B115CFC8A2E6D68342D894a8B2M" TargetMode="External"/><Relationship Id="rId31" Type="http://schemas.openxmlformats.org/officeDocument/2006/relationships/hyperlink" Target="consultantplus://offline/ref=D01E56F636EAD8CA0F98C3C820CCAEABEBFCBB0378FA2D18379B02ED723B1A8E0DCBFDFE754AFBB121020CC8ADD13810B115CFC8A2E6D68342D894a8B2M" TargetMode="External"/><Relationship Id="rId52" Type="http://schemas.openxmlformats.org/officeDocument/2006/relationships/hyperlink" Target="consultantplus://offline/ref=D01E56F636EAD8CA0F98C3C820CCAEABEBFCBB037FFB291B34945FE77A62168C0AC4A2E97203F7B021020CC0A18E3D05A04DC1CBBCF9D69C5EDA9681a5B0M" TargetMode="External"/><Relationship Id="rId73" Type="http://schemas.openxmlformats.org/officeDocument/2006/relationships/hyperlink" Target="consultantplus://offline/ref=D01E56F636EAD8CA0F98C3C820CCAEABEBFCBB0377F2271E309B02ED723B1A8E0DCBFDFE754AFBB121020CC9ADD13810B115CFC8A2E6D68342D894a8B2M" TargetMode="External"/><Relationship Id="rId94" Type="http://schemas.openxmlformats.org/officeDocument/2006/relationships/hyperlink" Target="consultantplus://offline/ref=D01E56F636EAD8CA0F98C3C820CCAEABEBFCBB037FFB291B34955FE77A62168C0AC4A2E97203F7B021020CC2A18E3D05A04DC1CBBCF9D69C5EDA9681a5B0M" TargetMode="External"/><Relationship Id="rId148" Type="http://schemas.openxmlformats.org/officeDocument/2006/relationships/hyperlink" Target="consultantplus://offline/ref=D01E56F636EAD8CA0F98DDC536A0F1A1EFFFEC0D7DF024486AC459B0253210D95884FCB03247E4B0201C0EC0A4a8B4M" TargetMode="External"/><Relationship Id="rId169" Type="http://schemas.openxmlformats.org/officeDocument/2006/relationships/hyperlink" Target="consultantplus://offline/ref=D01E56F636EAD8CA0F98C3C820CCAEABEBFCBB037CF2281D31985FE77A62168C0AC4A2E97203F7B021020CC0AF8E3D05A04DC1CBBCF9D69C5EDA9681a5B0M" TargetMode="External"/><Relationship Id="rId334" Type="http://schemas.openxmlformats.org/officeDocument/2006/relationships/hyperlink" Target="consultantplus://offline/ref=D01E56F636EAD8CA0F98C3C820CCAEABEBFCBB037CF32F1B31945FE77A62168C0AC4A2E97203F7B021020CC3A08E3D05A04DC1CBBCF9D69C5EDA9681a5B0M" TargetMode="External"/><Relationship Id="rId355" Type="http://schemas.openxmlformats.org/officeDocument/2006/relationships/hyperlink" Target="consultantplus://offline/ref=D01E56F636EAD8CA0F98C3C820CCAEABEBFCBB0377F2271E309B02ED723B1A8E0DCBFDFE754AFBB121020DC5ADD13810B115CFC8A2E6D68342D894a8B2M" TargetMode="External"/><Relationship Id="rId376" Type="http://schemas.openxmlformats.org/officeDocument/2006/relationships/hyperlink" Target="consultantplus://offline/ref=D01E56F636EAD8CA0F98C3C820CCAEABEBFCBB037FF12B1734965FE77A62168C0AC4A2E97203F7B021020CC2AF8E3D05A04DC1CBBCF9D69C5EDA9681a5B0M" TargetMode="External"/><Relationship Id="rId397" Type="http://schemas.openxmlformats.org/officeDocument/2006/relationships/hyperlink" Target="consultantplus://offline/ref=D01E56F636EAD8CA0F98C3C820CCAEABEBFCBB037CF32F1D3E985FE77A62168C0AC4A2E97203F7B021020CC0AF8E3D05A04DC1CBBCF9D69C5EDA9681a5B0M" TargetMode="External"/><Relationship Id="rId4" Type="http://schemas.openxmlformats.org/officeDocument/2006/relationships/webSettings" Target="webSettings.xml"/><Relationship Id="rId180" Type="http://schemas.openxmlformats.org/officeDocument/2006/relationships/hyperlink" Target="consultantplus://offline/ref=D01E56F636EAD8CA0F98C3C820CCAEABEBFCBB037CF32F1B31945FE77A62168C0AC4A2E97203F7B021020CC2A18E3D05A04DC1CBBCF9D69C5EDA9681a5B0M" TargetMode="External"/><Relationship Id="rId215" Type="http://schemas.openxmlformats.org/officeDocument/2006/relationships/hyperlink" Target="consultantplus://offline/ref=D01E56F636EAD8CA0F98C3C820CCAEABEBFCBB037FFB291B34945FE77A62168C0AC4A2E97203F7B021020CC2AF8E3D05A04DC1CBBCF9D69C5EDA9681a5B0M" TargetMode="External"/><Relationship Id="rId236" Type="http://schemas.openxmlformats.org/officeDocument/2006/relationships/hyperlink" Target="consultantplus://offline/ref=D01E56F636EAD8CA0F98C3C820CCAEABEBFCBB037FFB291B34935FE77A62168C0AC4A2E97203F7B021020CC2A08E3D05A04DC1CBBCF9D69C5EDA9681a5B0M" TargetMode="External"/><Relationship Id="rId257" Type="http://schemas.openxmlformats.org/officeDocument/2006/relationships/hyperlink" Target="consultantplus://offline/ref=D01E56F636EAD8CA0F98C3C820CCAEABEBFCBB037FF6281E35955FE77A62168C0AC4A2E97203F7B021020CC2A48E3D05A04DC1CBBCF9D69C5EDA9681a5B0M" TargetMode="External"/><Relationship Id="rId278" Type="http://schemas.openxmlformats.org/officeDocument/2006/relationships/hyperlink" Target="consultantplus://offline/ref=D01E56F636EAD8CA0F98C3C820CCAEABEBFCBB037CF32F1B31955FE77A62168C0AC4A2E97203F7B021020CC8A38E3D05A04DC1CBBCF9D69C5EDA9681a5B0M" TargetMode="External"/><Relationship Id="rId401" Type="http://schemas.openxmlformats.org/officeDocument/2006/relationships/hyperlink" Target="consultantplus://offline/ref=D01E56F636EAD8CA0F98C3C820CCAEABEBFCBB0378F327183F9B02ED723B1A8E0DCBFDFE754AFBB1210204C1ADD13810B115CFC8A2E6D68342D894a8B2M" TargetMode="External"/><Relationship Id="rId422" Type="http://schemas.openxmlformats.org/officeDocument/2006/relationships/hyperlink" Target="consultantplus://offline/ref=D01E56F636EAD8CA0F98DDC536A0F1A1EFFFEC0D7DF024486AC459B0253210D94A84A4BC3144F8B827095891E2D06457E406CDC9A2E5D79Fa4B1M" TargetMode="External"/><Relationship Id="rId303" Type="http://schemas.openxmlformats.org/officeDocument/2006/relationships/hyperlink" Target="consultantplus://offline/ref=D01E56F636EAD8CA0F98C3C820CCAEABEBFCBB037CF32F1B31955FE77A62168C0AC4A2E97203F7B021020DC0AF8E3D05A04DC1CBBCF9D69C5EDA9681a5B0M" TargetMode="External"/><Relationship Id="rId42" Type="http://schemas.openxmlformats.org/officeDocument/2006/relationships/hyperlink" Target="consultantplus://offline/ref=D01E56F636EAD8CA0F98C3C820CCAEABEBFCBB037CF22B1834935FE77A62168C0AC4A2E97203F7B021020CC0AE8E3D05A04DC1CBBCF9D69C5EDA9681a5B0M" TargetMode="External"/><Relationship Id="rId84" Type="http://schemas.openxmlformats.org/officeDocument/2006/relationships/hyperlink" Target="consultantplus://offline/ref=D01E56F636EAD8CA0F98C3C820CCAEABEBFCBB0378F327183F9B02ED723B1A8E0DCBFDFE754AFBB121020DC7ADD13810B115CFC8A2E6D68342D894a8B2M" TargetMode="External"/><Relationship Id="rId138" Type="http://schemas.openxmlformats.org/officeDocument/2006/relationships/hyperlink" Target="consultantplus://offline/ref=D01E56F636EAD8CA0F98DDC536A0F1A1EFFFEC0D7DF024486AC459B0253210D95884FCB03247E4B0201C0EC0A4a8B4M" TargetMode="External"/><Relationship Id="rId345" Type="http://schemas.openxmlformats.org/officeDocument/2006/relationships/hyperlink" Target="consultantplus://offline/ref=D01E56F636EAD8CA0F98C3C820CCAEABEBFCBB037FFB281B3F985FE77A62168C0AC4A2E97203F7B021020CC3A28E3D05A04DC1CBBCF9D69C5EDA9681a5B0M" TargetMode="External"/><Relationship Id="rId387" Type="http://schemas.openxmlformats.org/officeDocument/2006/relationships/hyperlink" Target="consultantplus://offline/ref=D01E56F636EAD8CA0F98C3C820CCAEABEBFCBB037FFB291B34915FE77A62168C0AC4A2E97203F7B021020CC6AE8E3D05A04DC1CBBCF9D69C5EDA9681a5B0M" TargetMode="External"/><Relationship Id="rId191" Type="http://schemas.openxmlformats.org/officeDocument/2006/relationships/hyperlink" Target="consultantplus://offline/ref=D01E56F636EAD8CA0F98DDC536A0F1A1EFFFEC0D7DF024486AC459B0253210D95884FCB03247E4B0201C0EC0A4a8B4M" TargetMode="External"/><Relationship Id="rId205" Type="http://schemas.openxmlformats.org/officeDocument/2006/relationships/hyperlink" Target="consultantplus://offline/ref=D01E56F636EAD8CA0F98C3C820CCAEABEBFCBB037CF2281D31985FE77A62168C0AC4A2E97203F7B021020CC1A18E3D05A04DC1CBBCF9D69C5EDA9681a5B0M" TargetMode="External"/><Relationship Id="rId247" Type="http://schemas.openxmlformats.org/officeDocument/2006/relationships/hyperlink" Target="consultantplus://offline/ref=D01E56F636EAD8CA0F98C3C820CCAEABEBFCBB0376F32716349B02ED723B1A8E0DCBFDFE754AFBB121020DC5ADD13810B115CFC8A2E6D68342D894a8B2M" TargetMode="External"/><Relationship Id="rId412" Type="http://schemas.openxmlformats.org/officeDocument/2006/relationships/hyperlink" Target="consultantplus://offline/ref=D01E56F636EAD8CA0F98C3C820CCAEABEBFCBB0378F327183F9B02ED723B1A8E0DCBFDFE754AFBB1210205C2ADD13810B115CFC8A2E6D68342D894a8B2M" TargetMode="External"/><Relationship Id="rId107" Type="http://schemas.openxmlformats.org/officeDocument/2006/relationships/hyperlink" Target="consultantplus://offline/ref=D01E56F636EAD8CA0F98C3C820CCAEABEBFCBB037FF12A1D31905FE77A62168C0AC4A2E97203F7B021020CC2AE8E3D05A04DC1CBBCF9D69C5EDA9681a5B0M" TargetMode="External"/><Relationship Id="rId289" Type="http://schemas.openxmlformats.org/officeDocument/2006/relationships/hyperlink" Target="consultantplus://offline/ref=D01E56F636EAD8CA0F98C3C820CCAEABEBFCBB0377F2271E309B02ED723B1A8E0DCBFDFE754AFBB121020DC5ADD13810B115CFC8A2E6D68342D894a8B2M" TargetMode="External"/><Relationship Id="rId11" Type="http://schemas.openxmlformats.org/officeDocument/2006/relationships/hyperlink" Target="consultantplus://offline/ref=D01E56F636EAD8CA0F98C3C820CCAEABEBFCBB0377F22718349B02ED723B1A8E0DCBFDFE754AFBB121020CC8ADD13810B115CFC8A2E6D68342D894a8B2M" TargetMode="External"/><Relationship Id="rId53" Type="http://schemas.openxmlformats.org/officeDocument/2006/relationships/hyperlink" Target="consultantplus://offline/ref=D01E56F636EAD8CA0F98C3C820CCAEABEBFCBB0377F2271E309B02ED723B1A8E0DCBFDFE754AFBB121020CC9ADD13810B115CFC8A2E6D68342D894a8B2M" TargetMode="External"/><Relationship Id="rId149" Type="http://schemas.openxmlformats.org/officeDocument/2006/relationships/hyperlink" Target="consultantplus://offline/ref=D01E56F636EAD8CA0F98C3C820CCAEABEBFCBB0378F52B18359B02ED723B1A8E0DCBFDFE754AFBB121020DC1ADD13810B115CFC8A2E6D68342D894a8B2M" TargetMode="External"/><Relationship Id="rId314" Type="http://schemas.openxmlformats.org/officeDocument/2006/relationships/hyperlink" Target="consultantplus://offline/ref=D01E56F636EAD8CA0F98C3C820CCAEABEBFCBB0377F2271E309B02ED723B1A8E0DCBFDFE754AFBB121020DC5ADD13810B115CFC8A2E6D68342D894a8B2M" TargetMode="External"/><Relationship Id="rId356" Type="http://schemas.openxmlformats.org/officeDocument/2006/relationships/hyperlink" Target="consultantplus://offline/ref=D01E56F636EAD8CA0F98C3C820CCAEABEBFCBB0377F2271E309B02ED723B1A8E0DCBFDFE754AFBB121020DC5ADD13810B115CFC8A2E6D68342D894a8B2M" TargetMode="External"/><Relationship Id="rId398" Type="http://schemas.openxmlformats.org/officeDocument/2006/relationships/hyperlink" Target="consultantplus://offline/ref=D01E56F636EAD8CA0F98C3C820CCAEABEBFCBB037FF72A1B32965FE77A62168C0AC4A2E97203F7B021020CC2A68E3D05A04DC1CBBCF9D69C5EDA9681a5B0M" TargetMode="External"/><Relationship Id="rId95" Type="http://schemas.openxmlformats.org/officeDocument/2006/relationships/hyperlink" Target="consultantplus://offline/ref=D01E56F636EAD8CA0F98C3C820CCAEABEBFCBB037FFB281B3F985FE77A62168C0AC4A2E97203F7B021020CC1A78E3D05A04DC1CBBCF9D69C5EDA9681a5B0M" TargetMode="External"/><Relationship Id="rId160" Type="http://schemas.openxmlformats.org/officeDocument/2006/relationships/hyperlink" Target="consultantplus://offline/ref=D01E56F636EAD8CA0F98C3C820CCAEABEBFCBB0376F32716349B02ED723B1A8E0DCBFDFE754AFBB121020DC3ADD13810B115CFC8A2E6D68342D894a8B2M" TargetMode="External"/><Relationship Id="rId216" Type="http://schemas.openxmlformats.org/officeDocument/2006/relationships/hyperlink" Target="consultantplus://offline/ref=D01E56F636EAD8CA0F98C3C820CCAEABEBFCBB0378F52C17319B02ED723B1A8E0DCBFDFE754AFBB121020DC5ADD13810B115CFC8A2E6D68342D894a8B2M" TargetMode="External"/><Relationship Id="rId423" Type="http://schemas.openxmlformats.org/officeDocument/2006/relationships/hyperlink" Target="consultantplus://offline/ref=D01E56F636EAD8CA0F98C3C820CCAEABEBFCBB037FFB291B34915FE77A62168C0AC4A2E97203F7B021020CC7A18E3D05A04DC1CBBCF9D69C5EDA9681a5B0M" TargetMode="External"/><Relationship Id="rId258" Type="http://schemas.openxmlformats.org/officeDocument/2006/relationships/hyperlink" Target="consultantplus://offline/ref=D01E56F636EAD8CA0F98C3C820CCAEABEBFCBB037CF32F1B31955FE77A62168C0AC4A2E97203F7B021020CC7A68E3D05A04DC1CBBCF9D69C5EDA9681a5B0M" TargetMode="External"/><Relationship Id="rId22" Type="http://schemas.openxmlformats.org/officeDocument/2006/relationships/hyperlink" Target="consultantplus://offline/ref=D01E56F636EAD8CA0F98C3C820CCAEABEBFCBB0378F52B18359B02ED723B1A8E0DCBFDFE754AFBB121020CC8ADD13810B115CFC8A2E6D68342D894a8B2M" TargetMode="External"/><Relationship Id="rId64" Type="http://schemas.openxmlformats.org/officeDocument/2006/relationships/hyperlink" Target="consultantplus://offline/ref=D01E56F636EAD8CA0F98C3C820CCAEABEBFCBB037CF32F1B31955FE77A62168C0AC4A2E97203F7B021020CC1A38E3D05A04DC1CBBCF9D69C5EDA9681a5B0M" TargetMode="External"/><Relationship Id="rId118" Type="http://schemas.openxmlformats.org/officeDocument/2006/relationships/hyperlink" Target="consultantplus://offline/ref=D01E56F636EAD8CA0F98C3C820CCAEABEBFCBB0377F2271E309B02ED723B1A8E0DCBFDFE754AFBB121020CC9ADD13810B115CFC8A2E6D68342D894a8B2M" TargetMode="External"/><Relationship Id="rId325" Type="http://schemas.openxmlformats.org/officeDocument/2006/relationships/hyperlink" Target="consultantplus://offline/ref=D01E56F636EAD8CA0F98DDC536A0F1A1EFFFEC0D7DF024486AC459B0253210D94A84A4BB3145FDBA75534895AB86694AE519D2CABCE5aDB6M" TargetMode="External"/><Relationship Id="rId367" Type="http://schemas.openxmlformats.org/officeDocument/2006/relationships/hyperlink" Target="consultantplus://offline/ref=D01E56F636EAD8CA0F98C3C820CCAEABEBFCBB037CF22B1834935FE77A62168C0AC4A2E97203F7B021020CC2A08E3D05A04DC1CBBCF9D69C5EDA9681a5B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28417</Words>
  <Characters>161983</Characters>
  <Application>Microsoft Office Word</Application>
  <DocSecurity>0</DocSecurity>
  <Lines>1349</Lines>
  <Paragraphs>380</Paragraphs>
  <ScaleCrop>false</ScaleCrop>
  <Company/>
  <LinksUpToDate>false</LinksUpToDate>
  <CharactersWithSpaces>190020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Платоненко Е.В.</dc:creator>
  <cp:keywords/>
  <dc:description/>
  <cp:lastModifiedBy>Платоненко Е.В.</cp:lastModifiedBy>
  <cp:revision>2</cp:revision>
  <dcterms:created xsi:type="dcterms:W3CDTF">2021-11-30T12:04:00Z</dcterms:created>
  <dcterms:modified xsi:type="dcterms:W3CDTF">2021-11-30T12:04:00Z</dcterms:modified>
</cp:coreProperties>
</file>